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A97" w:rsidRPr="00A63889" w:rsidRDefault="00005A97" w:rsidP="006C025E">
      <w:pPr>
        <w:suppressAutoHyphens w:val="0"/>
        <w:autoSpaceDE w:val="0"/>
        <w:autoSpaceDN w:val="0"/>
        <w:jc w:val="center"/>
        <w:outlineLvl w:val="0"/>
        <w:rPr>
          <w:rFonts w:eastAsia="Times New Roman" w:cs="Times New Roman"/>
          <w:b/>
          <w:bCs/>
          <w:i/>
          <w:kern w:val="0"/>
          <w:lang w:val="kk-KZ" w:eastAsia="en-US" w:bidi="en-US"/>
        </w:rPr>
        <w:sectPr w:rsidR="00005A97" w:rsidRPr="00A63889" w:rsidSect="006C025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40" w:h="11910" w:orient="landscape"/>
          <w:pgMar w:top="284" w:right="420" w:bottom="280" w:left="740" w:header="859" w:footer="0" w:gutter="0"/>
          <w:cols w:space="720"/>
        </w:sectPr>
      </w:pPr>
      <w:r w:rsidRPr="00A63889">
        <w:rPr>
          <w:rFonts w:eastAsia="Times New Roman" w:cs="Times New Roman"/>
          <w:b/>
          <w:bCs/>
          <w:kern w:val="0"/>
          <w:lang w:val="kk-KZ" w:eastAsia="en-US" w:bidi="en-US"/>
        </w:rPr>
        <w:t>Кіші топ (2 жастан бастап) бастапқы диагностиканың нәтижелерін бақылау парағы</w:t>
      </w:r>
    </w:p>
    <w:p w:rsidR="00005A97" w:rsidRPr="00A63889" w:rsidRDefault="0016289B" w:rsidP="006C025E">
      <w:pPr>
        <w:tabs>
          <w:tab w:val="left" w:pos="4563"/>
        </w:tabs>
        <w:suppressAutoHyphens w:val="0"/>
        <w:autoSpaceDE w:val="0"/>
        <w:autoSpaceDN w:val="0"/>
        <w:spacing w:line="275" w:lineRule="exact"/>
        <w:jc w:val="center"/>
        <w:rPr>
          <w:rFonts w:eastAsia="Times New Roman" w:cs="Times New Roman"/>
          <w:kern w:val="0"/>
          <w:u w:val="single"/>
          <w:lang w:val="kk-KZ" w:eastAsia="en-US" w:bidi="en-US"/>
        </w:rPr>
      </w:pPr>
      <w:r>
        <w:rPr>
          <w:rFonts w:eastAsia="Times New Roman" w:cs="Times New Roman"/>
          <w:b/>
          <w:kern w:val="0"/>
          <w:lang w:val="kk-KZ" w:eastAsia="en-US" w:bidi="en-US"/>
        </w:rPr>
        <w:lastRenderedPageBreak/>
        <w:t xml:space="preserve">Оқу жылы: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2021-2022ж</w:t>
      </w:r>
      <w:r>
        <w:rPr>
          <w:rFonts w:eastAsia="Times New Roman" w:cs="Times New Roman"/>
          <w:kern w:val="0"/>
          <w:lang w:val="kk-KZ" w:eastAsia="en-US" w:bidi="en-US"/>
        </w:rPr>
        <w:t xml:space="preserve">                     </w:t>
      </w:r>
      <w:r>
        <w:rPr>
          <w:rFonts w:eastAsia="Times New Roman" w:cs="Times New Roman"/>
          <w:b/>
          <w:kern w:val="0"/>
          <w:lang w:val="kk-KZ" w:eastAsia="en-US" w:bidi="en-US"/>
        </w:rPr>
        <w:t>Топ: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 xml:space="preserve"> «</w:t>
      </w:r>
      <w:r w:rsidR="006C025E">
        <w:rPr>
          <w:rFonts w:eastAsia="Times New Roman" w:cs="Times New Roman"/>
          <w:kern w:val="0"/>
          <w:u w:val="single"/>
          <w:lang w:val="kk-KZ" w:eastAsia="en-US" w:bidi="en-US"/>
        </w:rPr>
        <w:t>Бал</w:t>
      </w:r>
      <w:r w:rsidR="00F77C03">
        <w:rPr>
          <w:rFonts w:eastAsia="Times New Roman" w:cs="Times New Roman"/>
          <w:kern w:val="0"/>
          <w:u w:val="single"/>
          <w:lang w:val="kk-KZ" w:eastAsia="en-US" w:bidi="en-US"/>
        </w:rPr>
        <w:t>дырған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»</w:t>
      </w:r>
      <w:r>
        <w:rPr>
          <w:rFonts w:eastAsia="Times New Roman" w:cs="Times New Roman"/>
          <w:kern w:val="0"/>
          <w:lang w:val="kk-KZ" w:eastAsia="en-US" w:bidi="en-US"/>
        </w:rPr>
        <w:t xml:space="preserve">             </w:t>
      </w:r>
      <w:r>
        <w:rPr>
          <w:rFonts w:eastAsia="Times New Roman" w:cs="Times New Roman"/>
          <w:b/>
          <w:kern w:val="0"/>
          <w:lang w:val="kk-KZ" w:eastAsia="en-US" w:bidi="en-US"/>
        </w:rPr>
        <w:t xml:space="preserve">Өткізу  мерзімі: </w:t>
      </w:r>
      <w:r w:rsidR="00F77C03">
        <w:rPr>
          <w:rFonts w:eastAsia="Times New Roman" w:cs="Times New Roman"/>
          <w:kern w:val="0"/>
          <w:u w:val="single"/>
          <w:lang w:val="kk-KZ" w:eastAsia="en-US" w:bidi="en-US"/>
        </w:rPr>
        <w:t>01-10 қыркүйек</w:t>
      </w:r>
    </w:p>
    <w:p w:rsidR="00005A97" w:rsidRPr="00A63889" w:rsidRDefault="00005A97" w:rsidP="00A63889">
      <w:pPr>
        <w:tabs>
          <w:tab w:val="left" w:pos="4563"/>
        </w:tabs>
        <w:suppressAutoHyphens w:val="0"/>
        <w:autoSpaceDE w:val="0"/>
        <w:autoSpaceDN w:val="0"/>
        <w:spacing w:line="275" w:lineRule="exact"/>
        <w:jc w:val="center"/>
        <w:rPr>
          <w:rFonts w:eastAsia="Times New Roman" w:cs="Times New Roman"/>
          <w:kern w:val="0"/>
          <w:u w:val="single"/>
          <w:lang w:val="kk-KZ" w:eastAsia="en-US" w:bidi="en-US"/>
        </w:rPr>
      </w:pPr>
    </w:p>
    <w:tbl>
      <w:tblPr>
        <w:tblStyle w:val="a5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547"/>
        <w:gridCol w:w="3667"/>
        <w:gridCol w:w="1314"/>
        <w:gridCol w:w="1418"/>
        <w:gridCol w:w="1276"/>
        <w:gridCol w:w="1559"/>
        <w:gridCol w:w="1276"/>
        <w:gridCol w:w="1417"/>
        <w:gridCol w:w="2268"/>
      </w:tblGrid>
      <w:tr w:rsidR="00005A97" w:rsidRPr="00A63889" w:rsidTr="005D7410">
        <w:tc>
          <w:tcPr>
            <w:tcW w:w="14742" w:type="dxa"/>
            <w:gridSpan w:val="9"/>
          </w:tcPr>
          <w:p w:rsidR="00005A97" w:rsidRPr="00A63889" w:rsidRDefault="00005A97" w:rsidP="00A63889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«Денсаулық» білім беру саласы</w:t>
            </w:r>
          </w:p>
        </w:tc>
      </w:tr>
      <w:tr w:rsidR="00005A97" w:rsidRPr="00A63889" w:rsidTr="005D7410">
        <w:tc>
          <w:tcPr>
            <w:tcW w:w="547" w:type="dxa"/>
            <w:vMerge w:val="restart"/>
          </w:tcPr>
          <w:p w:rsidR="00005A97" w:rsidRPr="00A63889" w:rsidRDefault="00005A97" w:rsidP="00A63889">
            <w:pPr>
              <w:tabs>
                <w:tab w:val="left" w:pos="4016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color w:val="000000"/>
                <w:kern w:val="0"/>
                <w:lang w:eastAsia="en-US" w:bidi="en-US"/>
              </w:rPr>
            </w:pPr>
            <w:r w:rsidRPr="00A63889">
              <w:rPr>
                <w:rFonts w:eastAsia="Times New Roman" w:cs="Times New Roman"/>
                <w:b/>
                <w:color w:val="000000"/>
                <w:kern w:val="0"/>
                <w:lang w:eastAsia="en-US" w:bidi="en-US"/>
              </w:rPr>
              <w:t>№</w:t>
            </w:r>
          </w:p>
        </w:tc>
        <w:tc>
          <w:tcPr>
            <w:tcW w:w="3667" w:type="dxa"/>
            <w:vMerge w:val="restart"/>
          </w:tcPr>
          <w:p w:rsidR="00005A97" w:rsidRPr="00A63889" w:rsidRDefault="00005A97" w:rsidP="00A63889">
            <w:pPr>
              <w:tabs>
                <w:tab w:val="left" w:pos="4016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color w:val="000000"/>
                <w:kern w:val="0"/>
                <w:lang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eastAsia="en-US" w:bidi="en-US"/>
              </w:rPr>
              <w:t>Баланың аты - жөні</w:t>
            </w:r>
          </w:p>
          <w:p w:rsidR="00005A97" w:rsidRPr="00A63889" w:rsidRDefault="00005A97" w:rsidP="00A63889">
            <w:pPr>
              <w:tabs>
                <w:tab w:val="left" w:pos="4016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color w:val="000000"/>
                <w:kern w:val="0"/>
                <w:lang w:eastAsia="en-US" w:bidi="en-US"/>
              </w:rPr>
            </w:pPr>
          </w:p>
          <w:p w:rsidR="00005A97" w:rsidRPr="00A63889" w:rsidRDefault="00005A97" w:rsidP="00A63889">
            <w:pPr>
              <w:tabs>
                <w:tab w:val="left" w:pos="4016"/>
              </w:tabs>
              <w:autoSpaceDE w:val="0"/>
              <w:autoSpaceDN w:val="0"/>
              <w:rPr>
                <w:rFonts w:eastAsia="Times New Roman" w:cs="Times New Roman"/>
                <w:b/>
                <w:color w:val="000000"/>
                <w:kern w:val="0"/>
                <w:lang w:eastAsia="en-US" w:bidi="en-US"/>
              </w:rPr>
            </w:pPr>
          </w:p>
        </w:tc>
        <w:tc>
          <w:tcPr>
            <w:tcW w:w="5567" w:type="dxa"/>
            <w:gridSpan w:val="4"/>
          </w:tcPr>
          <w:p w:rsidR="00005A97" w:rsidRPr="00A63889" w:rsidRDefault="00005A97" w:rsidP="00A63889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Дене шынықтыру</w:t>
            </w:r>
          </w:p>
        </w:tc>
        <w:tc>
          <w:tcPr>
            <w:tcW w:w="1276" w:type="dxa"/>
            <w:vMerge w:val="restart"/>
          </w:tcPr>
          <w:p w:rsidR="00005A97" w:rsidRPr="00A63889" w:rsidRDefault="00005A97" w:rsidP="00A63889">
            <w:pPr>
              <w:tabs>
                <w:tab w:val="left" w:pos="4016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color w:val="000000"/>
                <w:kern w:val="0"/>
                <w:lang w:eastAsia="en-US" w:bidi="en-US"/>
              </w:rPr>
            </w:pPr>
            <w:r w:rsidRPr="00A63889">
              <w:rPr>
                <w:rFonts w:eastAsia="Times New Roman" w:cs="Times New Roman"/>
                <w:b/>
                <w:color w:val="000000"/>
                <w:kern w:val="0"/>
                <w:lang w:val="kk-KZ" w:eastAsia="en-US" w:bidi="en-US"/>
              </w:rPr>
              <w:t>Жалпы саны</w:t>
            </w:r>
          </w:p>
        </w:tc>
        <w:tc>
          <w:tcPr>
            <w:tcW w:w="1417" w:type="dxa"/>
            <w:vMerge w:val="restart"/>
          </w:tcPr>
          <w:p w:rsidR="00005A97" w:rsidRPr="00A63889" w:rsidRDefault="00005A97" w:rsidP="00A63889">
            <w:pPr>
              <w:tabs>
                <w:tab w:val="left" w:pos="4016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color w:val="000000"/>
                <w:kern w:val="0"/>
                <w:lang w:eastAsia="en-US" w:bidi="en-US"/>
              </w:rPr>
            </w:pPr>
            <w:r w:rsidRPr="00A63889">
              <w:rPr>
                <w:rFonts w:eastAsia="Times New Roman" w:cs="Times New Roman"/>
                <w:b/>
                <w:color w:val="000000"/>
                <w:kern w:val="0"/>
                <w:lang w:val="kk-KZ" w:eastAsia="en-US" w:bidi="en-US"/>
              </w:rPr>
              <w:t>Орташа деңгей</w:t>
            </w:r>
          </w:p>
        </w:tc>
        <w:tc>
          <w:tcPr>
            <w:tcW w:w="2268" w:type="dxa"/>
            <w:vMerge w:val="restart"/>
          </w:tcPr>
          <w:p w:rsidR="00005A97" w:rsidRPr="00A63889" w:rsidRDefault="00005A97" w:rsidP="00A63889">
            <w:pPr>
              <w:tabs>
                <w:tab w:val="left" w:pos="4016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color w:val="000000"/>
                <w:kern w:val="0"/>
                <w:lang w:eastAsia="en-US" w:bidi="en-US"/>
              </w:rPr>
            </w:pPr>
            <w:r w:rsidRPr="00A63889">
              <w:rPr>
                <w:rFonts w:eastAsia="Times New Roman" w:cs="Times New Roman"/>
                <w:b/>
                <w:color w:val="000000"/>
                <w:kern w:val="0"/>
                <w:lang w:val="kk-KZ" w:eastAsia="en-US" w:bidi="en-US"/>
              </w:rPr>
              <w:t>Біліктер мен дағдыларының даму деңгейі</w:t>
            </w:r>
          </w:p>
        </w:tc>
      </w:tr>
      <w:tr w:rsidR="00005A97" w:rsidRPr="00A63889" w:rsidTr="00273C47">
        <w:trPr>
          <w:trHeight w:val="420"/>
        </w:trPr>
        <w:tc>
          <w:tcPr>
            <w:tcW w:w="547" w:type="dxa"/>
            <w:vMerge/>
          </w:tcPr>
          <w:p w:rsidR="00005A97" w:rsidRPr="00A63889" w:rsidRDefault="00005A97" w:rsidP="00A63889">
            <w:pPr>
              <w:tabs>
                <w:tab w:val="left" w:pos="4016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color w:val="000000"/>
                <w:kern w:val="0"/>
                <w:lang w:eastAsia="en-US" w:bidi="en-US"/>
              </w:rPr>
            </w:pPr>
          </w:p>
        </w:tc>
        <w:tc>
          <w:tcPr>
            <w:tcW w:w="3667" w:type="dxa"/>
            <w:vMerge/>
          </w:tcPr>
          <w:p w:rsidR="00005A97" w:rsidRPr="00A63889" w:rsidRDefault="00005A97" w:rsidP="00A63889">
            <w:pPr>
              <w:tabs>
                <w:tab w:val="left" w:pos="4016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color w:val="000000"/>
                <w:kern w:val="0"/>
                <w:lang w:eastAsia="en-US" w:bidi="en-US"/>
              </w:rPr>
            </w:pPr>
          </w:p>
        </w:tc>
        <w:tc>
          <w:tcPr>
            <w:tcW w:w="1314" w:type="dxa"/>
          </w:tcPr>
          <w:p w:rsidR="00005A97" w:rsidRPr="00A63889" w:rsidRDefault="00005A97" w:rsidP="00A63889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b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2-</w:t>
            </w: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Д.1</w:t>
            </w:r>
          </w:p>
        </w:tc>
        <w:tc>
          <w:tcPr>
            <w:tcW w:w="1418" w:type="dxa"/>
          </w:tcPr>
          <w:p w:rsidR="00005A97" w:rsidRPr="00A63889" w:rsidRDefault="00005A97" w:rsidP="00A63889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b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2</w:t>
            </w: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-Д.2</w:t>
            </w:r>
          </w:p>
        </w:tc>
        <w:tc>
          <w:tcPr>
            <w:tcW w:w="1276" w:type="dxa"/>
          </w:tcPr>
          <w:p w:rsidR="00005A97" w:rsidRPr="00A63889" w:rsidRDefault="00005A97" w:rsidP="00A63889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b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2-</w:t>
            </w: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Д.3</w:t>
            </w:r>
          </w:p>
        </w:tc>
        <w:tc>
          <w:tcPr>
            <w:tcW w:w="1559" w:type="dxa"/>
          </w:tcPr>
          <w:p w:rsidR="00005A97" w:rsidRPr="00A63889" w:rsidRDefault="00005A97" w:rsidP="00A63889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b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2-Д.4</w:t>
            </w:r>
          </w:p>
        </w:tc>
        <w:tc>
          <w:tcPr>
            <w:tcW w:w="1276" w:type="dxa"/>
            <w:vMerge/>
          </w:tcPr>
          <w:p w:rsidR="00005A97" w:rsidRPr="00A63889" w:rsidRDefault="00005A97" w:rsidP="00A63889">
            <w:pPr>
              <w:tabs>
                <w:tab w:val="left" w:pos="4016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color w:val="000000"/>
                <w:kern w:val="0"/>
                <w:lang w:eastAsia="en-US" w:bidi="en-US"/>
              </w:rPr>
            </w:pPr>
          </w:p>
        </w:tc>
        <w:tc>
          <w:tcPr>
            <w:tcW w:w="1417" w:type="dxa"/>
            <w:vMerge/>
          </w:tcPr>
          <w:p w:rsidR="00005A97" w:rsidRPr="00A63889" w:rsidRDefault="00005A97" w:rsidP="00A63889">
            <w:pPr>
              <w:tabs>
                <w:tab w:val="left" w:pos="4016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color w:val="000000"/>
                <w:kern w:val="0"/>
                <w:lang w:eastAsia="en-US" w:bidi="en-US"/>
              </w:rPr>
            </w:pPr>
          </w:p>
        </w:tc>
        <w:tc>
          <w:tcPr>
            <w:tcW w:w="2268" w:type="dxa"/>
            <w:vMerge/>
          </w:tcPr>
          <w:p w:rsidR="00005A97" w:rsidRPr="00A63889" w:rsidRDefault="00005A97" w:rsidP="00A63889">
            <w:pPr>
              <w:tabs>
                <w:tab w:val="left" w:pos="4016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color w:val="000000"/>
                <w:kern w:val="0"/>
                <w:lang w:eastAsia="en-US" w:bidi="en-US"/>
              </w:rPr>
            </w:pPr>
          </w:p>
        </w:tc>
      </w:tr>
      <w:tr w:rsidR="00273C47" w:rsidRPr="00A63889" w:rsidTr="005D7410">
        <w:tc>
          <w:tcPr>
            <w:tcW w:w="547" w:type="dxa"/>
          </w:tcPr>
          <w:p w:rsidR="00273C47" w:rsidRPr="004E69A6" w:rsidRDefault="00273C47" w:rsidP="00527040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667" w:type="dxa"/>
          </w:tcPr>
          <w:p w:rsidR="00273C47" w:rsidRPr="003D604B" w:rsidRDefault="00FB2626" w:rsidP="00FB2626">
            <w:pPr>
              <w:rPr>
                <w:color w:val="000000"/>
                <w:szCs w:val="20"/>
              </w:rPr>
            </w:pPr>
            <w:r w:rsidRPr="003D604B">
              <w:rPr>
                <w:rFonts w:cs="Times New Roman"/>
                <w:szCs w:val="28"/>
                <w:lang w:val="kk-KZ"/>
              </w:rPr>
              <w:t>Жангабулов Арлан</w:t>
            </w:r>
            <w:r w:rsidRPr="003D604B">
              <w:rPr>
                <w:color w:val="000000"/>
                <w:szCs w:val="20"/>
              </w:rPr>
              <w:t xml:space="preserve"> </w:t>
            </w:r>
          </w:p>
        </w:tc>
        <w:tc>
          <w:tcPr>
            <w:tcW w:w="1314" w:type="dxa"/>
          </w:tcPr>
          <w:p w:rsidR="00273C47" w:rsidRPr="00A63889" w:rsidRDefault="00273C47" w:rsidP="00A63889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418" w:type="dxa"/>
          </w:tcPr>
          <w:p w:rsidR="00273C47" w:rsidRPr="00A63889" w:rsidRDefault="00273C47" w:rsidP="00A63889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276" w:type="dxa"/>
          </w:tcPr>
          <w:p w:rsidR="00273C47" w:rsidRPr="00A63889" w:rsidRDefault="00273C47" w:rsidP="00A63889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559" w:type="dxa"/>
          </w:tcPr>
          <w:p w:rsidR="00273C47" w:rsidRPr="00A63889" w:rsidRDefault="00273C47" w:rsidP="00A63889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276" w:type="dxa"/>
          </w:tcPr>
          <w:p w:rsidR="00273C47" w:rsidRPr="00A63889" w:rsidRDefault="00273C47" w:rsidP="00A63889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8</w:t>
            </w:r>
          </w:p>
        </w:tc>
        <w:tc>
          <w:tcPr>
            <w:tcW w:w="1417" w:type="dxa"/>
          </w:tcPr>
          <w:p w:rsidR="00273C47" w:rsidRPr="00A63889" w:rsidRDefault="00273C47" w:rsidP="00A63889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2268" w:type="dxa"/>
          </w:tcPr>
          <w:p w:rsidR="00273C47" w:rsidRPr="00A63889" w:rsidRDefault="00273C47" w:rsidP="00A63889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</w:tr>
      <w:tr w:rsidR="00D30614" w:rsidRPr="00A63889" w:rsidTr="005D7410">
        <w:tc>
          <w:tcPr>
            <w:tcW w:w="547" w:type="dxa"/>
          </w:tcPr>
          <w:p w:rsidR="00D30614" w:rsidRPr="004E69A6" w:rsidRDefault="00D30614" w:rsidP="00527040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3667" w:type="dxa"/>
          </w:tcPr>
          <w:p w:rsidR="00D30614" w:rsidRPr="003D604B" w:rsidRDefault="00FB2626" w:rsidP="00FB2626">
            <w:pPr>
              <w:rPr>
                <w:color w:val="000000"/>
                <w:szCs w:val="20"/>
              </w:rPr>
            </w:pPr>
            <w:r w:rsidRPr="003D604B">
              <w:rPr>
                <w:rFonts w:cs="Times New Roman"/>
                <w:szCs w:val="28"/>
                <w:lang w:val="kk-KZ"/>
              </w:rPr>
              <w:t>Аманқызы Көзайым</w:t>
            </w:r>
            <w:r w:rsidRPr="003D604B">
              <w:rPr>
                <w:color w:val="000000"/>
                <w:szCs w:val="20"/>
              </w:rPr>
              <w:t xml:space="preserve"> </w:t>
            </w:r>
          </w:p>
        </w:tc>
        <w:tc>
          <w:tcPr>
            <w:tcW w:w="1314" w:type="dxa"/>
          </w:tcPr>
          <w:p w:rsidR="00D30614" w:rsidRPr="00A63889" w:rsidRDefault="00D30614" w:rsidP="00D306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418" w:type="dxa"/>
          </w:tcPr>
          <w:p w:rsidR="00D30614" w:rsidRPr="00A63889" w:rsidRDefault="00D30614" w:rsidP="00D306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276" w:type="dxa"/>
          </w:tcPr>
          <w:p w:rsidR="00D30614" w:rsidRPr="00A63889" w:rsidRDefault="00D30614" w:rsidP="00D306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559" w:type="dxa"/>
          </w:tcPr>
          <w:p w:rsidR="00D30614" w:rsidRPr="00A63889" w:rsidRDefault="00D30614" w:rsidP="00D306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276" w:type="dxa"/>
          </w:tcPr>
          <w:p w:rsidR="00D30614" w:rsidRPr="00A63889" w:rsidRDefault="00D30614" w:rsidP="00D30614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4</w:t>
            </w:r>
          </w:p>
        </w:tc>
        <w:tc>
          <w:tcPr>
            <w:tcW w:w="1417" w:type="dxa"/>
          </w:tcPr>
          <w:p w:rsidR="00D30614" w:rsidRPr="00A63889" w:rsidRDefault="00D30614" w:rsidP="00D30614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2268" w:type="dxa"/>
          </w:tcPr>
          <w:p w:rsidR="00D30614" w:rsidRPr="00A63889" w:rsidRDefault="00D30614" w:rsidP="00D30614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</w:t>
            </w:r>
          </w:p>
        </w:tc>
      </w:tr>
      <w:tr w:rsidR="00D30614" w:rsidRPr="00A63889" w:rsidTr="005D7410">
        <w:tc>
          <w:tcPr>
            <w:tcW w:w="547" w:type="dxa"/>
          </w:tcPr>
          <w:p w:rsidR="00D30614" w:rsidRPr="00B10C7E" w:rsidRDefault="00D30614" w:rsidP="00527040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3</w:t>
            </w:r>
          </w:p>
        </w:tc>
        <w:tc>
          <w:tcPr>
            <w:tcW w:w="3667" w:type="dxa"/>
          </w:tcPr>
          <w:p w:rsidR="00D30614" w:rsidRPr="003D604B" w:rsidRDefault="00FB2626">
            <w:pPr>
              <w:rPr>
                <w:color w:val="000000"/>
                <w:szCs w:val="20"/>
              </w:rPr>
            </w:pPr>
            <w:r w:rsidRPr="003D604B">
              <w:rPr>
                <w:rFonts w:cs="Times New Roman"/>
                <w:szCs w:val="28"/>
                <w:lang w:val="kk-KZ"/>
              </w:rPr>
              <w:t>Михайдаров Амир</w:t>
            </w:r>
          </w:p>
        </w:tc>
        <w:tc>
          <w:tcPr>
            <w:tcW w:w="1314" w:type="dxa"/>
          </w:tcPr>
          <w:p w:rsidR="00D30614" w:rsidRPr="00A63889" w:rsidRDefault="00D30614" w:rsidP="00D306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418" w:type="dxa"/>
          </w:tcPr>
          <w:p w:rsidR="00D30614" w:rsidRPr="00A63889" w:rsidRDefault="00D30614" w:rsidP="00D306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276" w:type="dxa"/>
          </w:tcPr>
          <w:p w:rsidR="00D30614" w:rsidRPr="00A63889" w:rsidRDefault="00D30614" w:rsidP="00D306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559" w:type="dxa"/>
          </w:tcPr>
          <w:p w:rsidR="00D30614" w:rsidRPr="00A63889" w:rsidRDefault="00D30614" w:rsidP="00D306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276" w:type="dxa"/>
          </w:tcPr>
          <w:p w:rsidR="00D30614" w:rsidRPr="00A63889" w:rsidRDefault="00D30614" w:rsidP="00D30614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4</w:t>
            </w:r>
          </w:p>
        </w:tc>
        <w:tc>
          <w:tcPr>
            <w:tcW w:w="1417" w:type="dxa"/>
          </w:tcPr>
          <w:p w:rsidR="00D30614" w:rsidRPr="00A63889" w:rsidRDefault="00D30614" w:rsidP="00D30614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2268" w:type="dxa"/>
          </w:tcPr>
          <w:p w:rsidR="00D30614" w:rsidRPr="00A63889" w:rsidRDefault="00D30614" w:rsidP="00D30614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</w:t>
            </w:r>
          </w:p>
        </w:tc>
      </w:tr>
      <w:tr w:rsidR="00D30614" w:rsidRPr="00A63889" w:rsidTr="005D7410">
        <w:tc>
          <w:tcPr>
            <w:tcW w:w="547" w:type="dxa"/>
          </w:tcPr>
          <w:p w:rsidR="00D30614" w:rsidRDefault="00D30614" w:rsidP="00A63889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</w:p>
        </w:tc>
        <w:tc>
          <w:tcPr>
            <w:tcW w:w="3667" w:type="dxa"/>
          </w:tcPr>
          <w:p w:rsidR="00D30614" w:rsidRPr="00A63889" w:rsidRDefault="00D30614" w:rsidP="00A63889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</w:p>
        </w:tc>
        <w:tc>
          <w:tcPr>
            <w:tcW w:w="1314" w:type="dxa"/>
          </w:tcPr>
          <w:p w:rsidR="00D30614" w:rsidRPr="00A63889" w:rsidRDefault="00D30614" w:rsidP="00A63889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</w:p>
        </w:tc>
        <w:tc>
          <w:tcPr>
            <w:tcW w:w="1418" w:type="dxa"/>
          </w:tcPr>
          <w:p w:rsidR="00D30614" w:rsidRPr="00A63889" w:rsidRDefault="00D30614" w:rsidP="00A63889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</w:p>
        </w:tc>
        <w:tc>
          <w:tcPr>
            <w:tcW w:w="1276" w:type="dxa"/>
          </w:tcPr>
          <w:p w:rsidR="00D30614" w:rsidRPr="00A63889" w:rsidRDefault="00D30614" w:rsidP="00A63889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</w:p>
        </w:tc>
        <w:tc>
          <w:tcPr>
            <w:tcW w:w="1559" w:type="dxa"/>
          </w:tcPr>
          <w:p w:rsidR="00D30614" w:rsidRPr="00A63889" w:rsidRDefault="00D30614" w:rsidP="00A63889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</w:p>
        </w:tc>
        <w:tc>
          <w:tcPr>
            <w:tcW w:w="1276" w:type="dxa"/>
          </w:tcPr>
          <w:p w:rsidR="00D30614" w:rsidRPr="00A63889" w:rsidRDefault="00D30614" w:rsidP="00236E8F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</w:p>
        </w:tc>
        <w:tc>
          <w:tcPr>
            <w:tcW w:w="1417" w:type="dxa"/>
          </w:tcPr>
          <w:p w:rsidR="00D30614" w:rsidRPr="00A63889" w:rsidRDefault="00D30614" w:rsidP="00236E8F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</w:p>
        </w:tc>
        <w:tc>
          <w:tcPr>
            <w:tcW w:w="2268" w:type="dxa"/>
          </w:tcPr>
          <w:p w:rsidR="00D30614" w:rsidRPr="00A63889" w:rsidRDefault="00D30614" w:rsidP="00236E8F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</w:p>
        </w:tc>
      </w:tr>
      <w:tr w:rsidR="00D30614" w:rsidRPr="00A63889" w:rsidTr="006C025E">
        <w:trPr>
          <w:trHeight w:val="251"/>
        </w:trPr>
        <w:tc>
          <w:tcPr>
            <w:tcW w:w="14742" w:type="dxa"/>
            <w:gridSpan w:val="9"/>
          </w:tcPr>
          <w:p w:rsidR="00D30614" w:rsidRPr="006C025E" w:rsidRDefault="001B0475" w:rsidP="00D30614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Барлығы:  3</w:t>
            </w:r>
            <w:r w:rsidR="00D30614"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                                                        </w:t>
            </w:r>
            <w:r w:rsidR="00D30614"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I деңгей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-2</w:t>
            </w:r>
            <w:r w:rsidR="00D30614"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                             </w:t>
            </w:r>
            <w:r w:rsidR="00D30614"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II деңгей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-1</w:t>
            </w:r>
            <w:r w:rsidR="00D30614"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                                        </w:t>
            </w:r>
            <w:r w:rsidR="00D30614"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III деңгей</w:t>
            </w:r>
            <w:r w:rsidR="00D30614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-0</w:t>
            </w:r>
          </w:p>
        </w:tc>
      </w:tr>
    </w:tbl>
    <w:p w:rsidR="00005A97" w:rsidRPr="00A63889" w:rsidRDefault="00005A97" w:rsidP="006C025E">
      <w:pPr>
        <w:suppressAutoHyphens w:val="0"/>
        <w:autoSpaceDE w:val="0"/>
        <w:autoSpaceDN w:val="0"/>
        <w:spacing w:line="275" w:lineRule="exact"/>
        <w:rPr>
          <w:rFonts w:eastAsia="Times New Roman" w:cs="Times New Roman"/>
          <w:kern w:val="0"/>
          <w:lang w:val="kk-KZ" w:eastAsia="en-US" w:bidi="en-US"/>
        </w:rPr>
        <w:sectPr w:rsidR="00005A97" w:rsidRPr="00A63889" w:rsidSect="006C025E">
          <w:type w:val="continuous"/>
          <w:pgSz w:w="16840" w:h="11910" w:orient="landscape"/>
          <w:pgMar w:top="426" w:right="420" w:bottom="280" w:left="740" w:header="720" w:footer="720" w:gutter="0"/>
          <w:cols w:space="720"/>
        </w:sectPr>
      </w:pPr>
    </w:p>
    <w:p w:rsidR="00FB2626" w:rsidRDefault="00FB2626" w:rsidP="00FB2626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</w:p>
    <w:p w:rsidR="00FB2626" w:rsidRDefault="00FB2626" w:rsidP="00FB2626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</w:p>
    <w:p w:rsidR="00FB2626" w:rsidRDefault="00FB2626" w:rsidP="00FB2626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</w:p>
    <w:p w:rsidR="00FB2626" w:rsidRPr="006C025E" w:rsidRDefault="00FB2626" w:rsidP="00FB2626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  <w:r w:rsidRPr="006C025E">
        <w:rPr>
          <w:rFonts w:eastAsia="Times New Roman" w:cs="Times New Roman"/>
          <w:b/>
          <w:kern w:val="0"/>
          <w:lang w:val="kk-KZ" w:eastAsia="en-US" w:bidi="en-US"/>
        </w:rPr>
        <w:t>Кіші топ (2 жастан бастап) бастапқы диагностиканың нәтижелерін бақылау парағы</w:t>
      </w:r>
    </w:p>
    <w:p w:rsidR="00F77C03" w:rsidRPr="00A63889" w:rsidRDefault="00F77C03" w:rsidP="00F77C03">
      <w:pPr>
        <w:tabs>
          <w:tab w:val="left" w:pos="4563"/>
        </w:tabs>
        <w:suppressAutoHyphens w:val="0"/>
        <w:autoSpaceDE w:val="0"/>
        <w:autoSpaceDN w:val="0"/>
        <w:spacing w:line="275" w:lineRule="exact"/>
        <w:jc w:val="center"/>
        <w:rPr>
          <w:rFonts w:eastAsia="Times New Roman" w:cs="Times New Roman"/>
          <w:kern w:val="0"/>
          <w:u w:val="single"/>
          <w:lang w:val="kk-KZ" w:eastAsia="en-US" w:bidi="en-US"/>
        </w:rPr>
      </w:pPr>
      <w:r>
        <w:rPr>
          <w:rFonts w:eastAsia="Times New Roman" w:cs="Times New Roman"/>
          <w:b/>
          <w:kern w:val="0"/>
          <w:lang w:val="kk-KZ" w:eastAsia="en-US" w:bidi="en-US"/>
        </w:rPr>
        <w:t xml:space="preserve">Оқу жылы: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2021-2022ж</w:t>
      </w:r>
      <w:r>
        <w:rPr>
          <w:rFonts w:eastAsia="Times New Roman" w:cs="Times New Roman"/>
          <w:kern w:val="0"/>
          <w:lang w:val="kk-KZ" w:eastAsia="en-US" w:bidi="en-US"/>
        </w:rPr>
        <w:t xml:space="preserve">                     </w:t>
      </w:r>
      <w:r>
        <w:rPr>
          <w:rFonts w:eastAsia="Times New Roman" w:cs="Times New Roman"/>
          <w:b/>
          <w:kern w:val="0"/>
          <w:lang w:val="kk-KZ" w:eastAsia="en-US" w:bidi="en-US"/>
        </w:rPr>
        <w:t>Топ: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 xml:space="preserve"> «Балдырған»</w:t>
      </w:r>
      <w:r>
        <w:rPr>
          <w:rFonts w:eastAsia="Times New Roman" w:cs="Times New Roman"/>
          <w:kern w:val="0"/>
          <w:lang w:val="kk-KZ" w:eastAsia="en-US" w:bidi="en-US"/>
        </w:rPr>
        <w:t xml:space="preserve">             </w:t>
      </w:r>
      <w:r>
        <w:rPr>
          <w:rFonts w:eastAsia="Times New Roman" w:cs="Times New Roman"/>
          <w:b/>
          <w:kern w:val="0"/>
          <w:lang w:val="kk-KZ" w:eastAsia="en-US" w:bidi="en-US"/>
        </w:rPr>
        <w:t xml:space="preserve">Өткізу  мерзімі: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01-10 қыркүйек</w:t>
      </w:r>
    </w:p>
    <w:p w:rsidR="00FB2626" w:rsidRPr="00A63889" w:rsidRDefault="00FB2626" w:rsidP="00FB2626">
      <w:pPr>
        <w:suppressAutoHyphens w:val="0"/>
        <w:autoSpaceDE w:val="0"/>
        <w:autoSpaceDN w:val="0"/>
        <w:rPr>
          <w:rFonts w:eastAsia="Times New Roman" w:cs="Times New Roman"/>
          <w:b/>
          <w:kern w:val="0"/>
          <w:lang w:val="kk-KZ" w:eastAsia="en-US" w:bidi="en-US"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06"/>
        <w:gridCol w:w="850"/>
        <w:gridCol w:w="851"/>
        <w:gridCol w:w="1378"/>
      </w:tblGrid>
      <w:tr w:rsidR="00FB2626" w:rsidRPr="00A63889" w:rsidTr="00FB2626">
        <w:trPr>
          <w:trHeight w:val="282"/>
        </w:trPr>
        <w:tc>
          <w:tcPr>
            <w:tcW w:w="15876" w:type="dxa"/>
            <w:gridSpan w:val="20"/>
          </w:tcPr>
          <w:p w:rsidR="00FB2626" w:rsidRPr="00A63889" w:rsidRDefault="00FB2626" w:rsidP="00FB2626">
            <w:pPr>
              <w:suppressAutoHyphens w:val="0"/>
              <w:autoSpaceDE w:val="0"/>
              <w:autoSpaceDN w:val="0"/>
              <w:spacing w:line="263" w:lineRule="exact"/>
              <w:ind w:left="4740" w:right="4731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«</w:t>
            </w:r>
            <w:r w:rsidRPr="00A63889">
              <w:rPr>
                <w:rFonts w:eastAsia="Times New Roman" w:cs="Times New Roman"/>
                <w:b/>
                <w:kern w:val="0"/>
                <w:lang w:eastAsia="en-US" w:bidi="en-US"/>
              </w:rPr>
              <w:t>Қатынас</w:t>
            </w: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» білім беру саласы</w:t>
            </w:r>
          </w:p>
        </w:tc>
      </w:tr>
      <w:tr w:rsidR="00FB2626" w:rsidRPr="00A63889" w:rsidTr="00FB2626">
        <w:trPr>
          <w:trHeight w:val="267"/>
        </w:trPr>
        <w:tc>
          <w:tcPr>
            <w:tcW w:w="567" w:type="dxa"/>
            <w:vMerge w:val="restart"/>
          </w:tcPr>
          <w:p w:rsidR="00FB2626" w:rsidRPr="00A63889" w:rsidRDefault="00FB2626" w:rsidP="00FB2626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№</w:t>
            </w:r>
          </w:p>
        </w:tc>
        <w:tc>
          <w:tcPr>
            <w:tcW w:w="3686" w:type="dxa"/>
            <w:vMerge w:val="restart"/>
          </w:tcPr>
          <w:p w:rsidR="00FB2626" w:rsidRPr="00A63889" w:rsidRDefault="00FB2626" w:rsidP="00FB2626">
            <w:pPr>
              <w:suppressAutoHyphens w:val="0"/>
              <w:autoSpaceDE w:val="0"/>
              <w:autoSpaceDN w:val="0"/>
              <w:ind w:right="267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Баланың аты - жөні</w:t>
            </w:r>
          </w:p>
        </w:tc>
        <w:tc>
          <w:tcPr>
            <w:tcW w:w="5670" w:type="dxa"/>
            <w:gridSpan w:val="10"/>
          </w:tcPr>
          <w:p w:rsidR="00FB2626" w:rsidRPr="00A63889" w:rsidRDefault="00FB2626" w:rsidP="00FB2626">
            <w:pPr>
              <w:suppressAutoHyphens w:val="0"/>
              <w:autoSpaceDE w:val="0"/>
              <w:autoSpaceDN w:val="0"/>
              <w:spacing w:line="275" w:lineRule="exact"/>
              <w:ind w:left="104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Сөйлеуді дамыту</w:t>
            </w:r>
          </w:p>
        </w:tc>
        <w:tc>
          <w:tcPr>
            <w:tcW w:w="2874" w:type="dxa"/>
            <w:gridSpan w:val="5"/>
          </w:tcPr>
          <w:p w:rsidR="00FB2626" w:rsidRPr="00A63889" w:rsidRDefault="00FB2626" w:rsidP="00FB2626">
            <w:pPr>
              <w:suppressAutoHyphens w:val="0"/>
              <w:autoSpaceDE w:val="0"/>
              <w:autoSpaceDN w:val="0"/>
              <w:spacing w:line="275" w:lineRule="exact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Көркем әдебиет</w:t>
            </w:r>
          </w:p>
        </w:tc>
        <w:tc>
          <w:tcPr>
            <w:tcW w:w="850" w:type="dxa"/>
            <w:vMerge w:val="restart"/>
            <w:textDirection w:val="btLr"/>
          </w:tcPr>
          <w:p w:rsidR="00FB2626" w:rsidRPr="00A63889" w:rsidRDefault="00FB2626" w:rsidP="00FB2626">
            <w:pPr>
              <w:suppressAutoHyphens w:val="0"/>
              <w:autoSpaceDE w:val="0"/>
              <w:autoSpaceDN w:val="0"/>
              <w:ind w:left="113" w:right="-69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Жалпы саны</w:t>
            </w:r>
          </w:p>
        </w:tc>
        <w:tc>
          <w:tcPr>
            <w:tcW w:w="851" w:type="dxa"/>
            <w:vMerge w:val="restart"/>
            <w:textDirection w:val="btLr"/>
          </w:tcPr>
          <w:p w:rsidR="00FB2626" w:rsidRPr="00A63889" w:rsidRDefault="00FB2626" w:rsidP="00FB2626">
            <w:pPr>
              <w:suppressAutoHyphens w:val="0"/>
              <w:autoSpaceDE w:val="0"/>
              <w:autoSpaceDN w:val="0"/>
              <w:ind w:left="113" w:right="-69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Орташа деңгей</w:t>
            </w:r>
          </w:p>
        </w:tc>
        <w:tc>
          <w:tcPr>
            <w:tcW w:w="1378" w:type="dxa"/>
            <w:vMerge w:val="restart"/>
            <w:textDirection w:val="btLr"/>
          </w:tcPr>
          <w:p w:rsidR="00FB2626" w:rsidRPr="00A63889" w:rsidRDefault="00FB2626" w:rsidP="00FB2626">
            <w:pPr>
              <w:suppressAutoHyphens w:val="0"/>
              <w:autoSpaceDE w:val="0"/>
              <w:autoSpaceDN w:val="0"/>
              <w:spacing w:line="266" w:lineRule="auto"/>
              <w:ind w:left="113" w:right="-69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Біліктер мен дағдылардың дамудеңгейі</w:t>
            </w:r>
          </w:p>
        </w:tc>
      </w:tr>
      <w:tr w:rsidR="00FB2626" w:rsidRPr="00A63889" w:rsidTr="00FB2626">
        <w:trPr>
          <w:trHeight w:val="1108"/>
        </w:trPr>
        <w:tc>
          <w:tcPr>
            <w:tcW w:w="567" w:type="dxa"/>
            <w:vMerge/>
            <w:tcBorders>
              <w:top w:val="nil"/>
            </w:tcBorders>
          </w:tcPr>
          <w:p w:rsidR="00FB2626" w:rsidRPr="00A63889" w:rsidRDefault="00FB2626" w:rsidP="00FB262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FB2626" w:rsidRPr="00A63889" w:rsidRDefault="00FB2626" w:rsidP="00FB262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  <w:textDirection w:val="btLr"/>
          </w:tcPr>
          <w:p w:rsidR="00FB2626" w:rsidRPr="00A63889" w:rsidRDefault="00FB2626" w:rsidP="00FB2626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2-</w:t>
            </w: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Қ</w:t>
            </w: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.1</w:t>
            </w:r>
          </w:p>
        </w:tc>
        <w:tc>
          <w:tcPr>
            <w:tcW w:w="567" w:type="dxa"/>
            <w:textDirection w:val="btLr"/>
          </w:tcPr>
          <w:p w:rsidR="00FB2626" w:rsidRPr="00A63889" w:rsidRDefault="00FB2626" w:rsidP="00FB2626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2-</w:t>
            </w: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Қ</w:t>
            </w: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.2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FB2626" w:rsidRPr="00A63889" w:rsidRDefault="00FB2626" w:rsidP="00FB2626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2-.</w:t>
            </w: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Қ.3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FB2626" w:rsidRPr="00A63889" w:rsidRDefault="00FB2626" w:rsidP="00FB2626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2-К.4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FB2626" w:rsidRPr="00A63889" w:rsidRDefault="00FB2626" w:rsidP="00FB2626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2-Қ.5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FB2626" w:rsidRPr="00A63889" w:rsidRDefault="00FB2626" w:rsidP="00FB2626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2-Қ.6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FB2626" w:rsidRPr="00A63889" w:rsidRDefault="00FB2626" w:rsidP="00FB2626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2-Қ.7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FB2626" w:rsidRPr="00A63889" w:rsidRDefault="00FB2626" w:rsidP="00FB2626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2-Қ.8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FB2626" w:rsidRPr="00A63889" w:rsidRDefault="00FB2626" w:rsidP="00FB2626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2-Қ.9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FB2626" w:rsidRPr="00A63889" w:rsidRDefault="00FB2626" w:rsidP="00FB2626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2-Қ.10</w:t>
            </w:r>
          </w:p>
        </w:tc>
        <w:tc>
          <w:tcPr>
            <w:tcW w:w="567" w:type="dxa"/>
            <w:textDirection w:val="btLr"/>
          </w:tcPr>
          <w:p w:rsidR="00FB2626" w:rsidRPr="00A63889" w:rsidRDefault="00FB2626" w:rsidP="00FB2626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 xml:space="preserve">2-К. </w:t>
            </w: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11</w:t>
            </w:r>
          </w:p>
        </w:tc>
        <w:tc>
          <w:tcPr>
            <w:tcW w:w="567" w:type="dxa"/>
            <w:textDirection w:val="btLr"/>
          </w:tcPr>
          <w:p w:rsidR="00FB2626" w:rsidRPr="00A63889" w:rsidRDefault="00FB2626" w:rsidP="00FB2626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2-К.</w:t>
            </w: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12</w:t>
            </w:r>
          </w:p>
        </w:tc>
        <w:tc>
          <w:tcPr>
            <w:tcW w:w="567" w:type="dxa"/>
            <w:textDirection w:val="btLr"/>
          </w:tcPr>
          <w:p w:rsidR="00FB2626" w:rsidRPr="00A63889" w:rsidRDefault="00FB2626" w:rsidP="00FB2626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 xml:space="preserve">2-К. </w:t>
            </w: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FB2626" w:rsidRPr="00A63889" w:rsidRDefault="00FB2626" w:rsidP="00FB2626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2-К.</w:t>
            </w: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FB2626" w:rsidRPr="00A63889" w:rsidRDefault="00FB2626" w:rsidP="00FB2626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2-Қ.15</w:t>
            </w: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FB2626" w:rsidRPr="00A63889" w:rsidRDefault="00FB2626" w:rsidP="00FB262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textDirection w:val="btLr"/>
          </w:tcPr>
          <w:p w:rsidR="00FB2626" w:rsidRPr="00A63889" w:rsidRDefault="00FB2626" w:rsidP="00FB262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378" w:type="dxa"/>
            <w:vMerge/>
            <w:tcBorders>
              <w:top w:val="nil"/>
            </w:tcBorders>
            <w:textDirection w:val="btLr"/>
          </w:tcPr>
          <w:p w:rsidR="00FB2626" w:rsidRPr="00A63889" w:rsidRDefault="00FB2626" w:rsidP="00FB262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</w:tr>
      <w:tr w:rsidR="003D604B" w:rsidRPr="00A63889" w:rsidTr="00FB2626">
        <w:trPr>
          <w:trHeight w:val="58"/>
        </w:trPr>
        <w:tc>
          <w:tcPr>
            <w:tcW w:w="567" w:type="dxa"/>
          </w:tcPr>
          <w:p w:rsidR="003D604B" w:rsidRPr="004E69A6" w:rsidRDefault="003D604B" w:rsidP="00FB2626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686" w:type="dxa"/>
          </w:tcPr>
          <w:p w:rsidR="003D604B" w:rsidRPr="003D604B" w:rsidRDefault="003D604B" w:rsidP="001B0475">
            <w:pPr>
              <w:rPr>
                <w:color w:val="000000"/>
                <w:szCs w:val="20"/>
              </w:rPr>
            </w:pPr>
            <w:r w:rsidRPr="003D604B">
              <w:rPr>
                <w:rFonts w:cs="Times New Roman"/>
                <w:szCs w:val="28"/>
                <w:lang w:val="kk-KZ"/>
              </w:rPr>
              <w:t>Жангабулов Арлан</w:t>
            </w:r>
            <w:r w:rsidRPr="003D604B">
              <w:rPr>
                <w:color w:val="00000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3D604B" w:rsidRPr="00A63889" w:rsidRDefault="003D604B" w:rsidP="00FB2626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FB2626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604B" w:rsidRPr="00A63889" w:rsidRDefault="003D604B" w:rsidP="00FB2626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D604B" w:rsidRPr="00A63889" w:rsidRDefault="003D604B" w:rsidP="00FB2626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604B" w:rsidRPr="00A63889" w:rsidRDefault="003D604B" w:rsidP="00FB2626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604B" w:rsidRPr="00A63889" w:rsidRDefault="003D604B" w:rsidP="00FB2626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604B" w:rsidRPr="00A63889" w:rsidRDefault="003D604B" w:rsidP="00FB2626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604B" w:rsidRPr="00A63889" w:rsidRDefault="003D604B" w:rsidP="00FB2626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604B" w:rsidRPr="00A63889" w:rsidRDefault="003D604B" w:rsidP="00FB2626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D604B" w:rsidRPr="00A63889" w:rsidRDefault="003D604B" w:rsidP="00FB2626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FB2626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FB2626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FB2626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604B" w:rsidRPr="00A63889" w:rsidRDefault="003D604B" w:rsidP="00FB2626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06" w:type="dxa"/>
            <w:tcBorders>
              <w:left w:val="single" w:sz="4" w:space="0" w:color="auto"/>
            </w:tcBorders>
          </w:tcPr>
          <w:p w:rsidR="003D604B" w:rsidRPr="00A63889" w:rsidRDefault="003D604B" w:rsidP="00FB2626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0" w:type="dxa"/>
          </w:tcPr>
          <w:p w:rsidR="003D604B" w:rsidRPr="00A63889" w:rsidRDefault="003D604B" w:rsidP="00FB2626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30</w:t>
            </w:r>
          </w:p>
        </w:tc>
        <w:tc>
          <w:tcPr>
            <w:tcW w:w="851" w:type="dxa"/>
          </w:tcPr>
          <w:p w:rsidR="003D604B" w:rsidRPr="00A63889" w:rsidRDefault="003D604B" w:rsidP="00FB2626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378" w:type="dxa"/>
          </w:tcPr>
          <w:p w:rsidR="003D604B" w:rsidRPr="00A63889" w:rsidRDefault="003D604B" w:rsidP="00FB2626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D604B" w:rsidRPr="00A63889" w:rsidTr="00FB2626">
        <w:trPr>
          <w:trHeight w:val="58"/>
        </w:trPr>
        <w:tc>
          <w:tcPr>
            <w:tcW w:w="567" w:type="dxa"/>
          </w:tcPr>
          <w:p w:rsidR="003D604B" w:rsidRPr="004E69A6" w:rsidRDefault="003D604B" w:rsidP="00FB2626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3686" w:type="dxa"/>
          </w:tcPr>
          <w:p w:rsidR="003D604B" w:rsidRPr="003D604B" w:rsidRDefault="003D604B" w:rsidP="001B0475">
            <w:pPr>
              <w:rPr>
                <w:color w:val="000000"/>
                <w:szCs w:val="20"/>
              </w:rPr>
            </w:pPr>
            <w:r w:rsidRPr="003D604B">
              <w:rPr>
                <w:rFonts w:cs="Times New Roman"/>
                <w:szCs w:val="28"/>
                <w:lang w:val="kk-KZ"/>
              </w:rPr>
              <w:t>Аманқызы Көзайым</w:t>
            </w:r>
            <w:r w:rsidRPr="003D604B">
              <w:rPr>
                <w:color w:val="00000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3D604B" w:rsidRPr="00A63889" w:rsidRDefault="003D604B" w:rsidP="00FB2626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FB2626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604B" w:rsidRPr="00A63889" w:rsidRDefault="003D604B" w:rsidP="00FB2626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D604B" w:rsidRPr="00A63889" w:rsidRDefault="003D604B" w:rsidP="00FB2626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604B" w:rsidRPr="00A63889" w:rsidRDefault="003D604B" w:rsidP="00FB2626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604B" w:rsidRPr="00A63889" w:rsidRDefault="003D604B" w:rsidP="00FB2626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604B" w:rsidRPr="00A63889" w:rsidRDefault="003D604B" w:rsidP="00FB2626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604B" w:rsidRPr="00A63889" w:rsidRDefault="003D604B" w:rsidP="00FB2626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604B" w:rsidRPr="00A63889" w:rsidRDefault="003D604B" w:rsidP="00FB2626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D604B" w:rsidRPr="00A63889" w:rsidRDefault="003D604B" w:rsidP="00FB2626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FB2626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FB2626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FB2626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604B" w:rsidRPr="00A63889" w:rsidRDefault="003D604B" w:rsidP="00FB2626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06" w:type="dxa"/>
            <w:tcBorders>
              <w:left w:val="single" w:sz="4" w:space="0" w:color="auto"/>
            </w:tcBorders>
          </w:tcPr>
          <w:p w:rsidR="003D604B" w:rsidRPr="00A63889" w:rsidRDefault="003D604B" w:rsidP="00FB2626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50" w:type="dxa"/>
          </w:tcPr>
          <w:p w:rsidR="003D604B" w:rsidRPr="00A63889" w:rsidRDefault="003D604B" w:rsidP="00FB2626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15</w:t>
            </w:r>
          </w:p>
        </w:tc>
        <w:tc>
          <w:tcPr>
            <w:tcW w:w="851" w:type="dxa"/>
          </w:tcPr>
          <w:p w:rsidR="003D604B" w:rsidRPr="00A63889" w:rsidRDefault="003D604B" w:rsidP="00FB2626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378" w:type="dxa"/>
          </w:tcPr>
          <w:p w:rsidR="003D604B" w:rsidRPr="00A63889" w:rsidRDefault="003D604B" w:rsidP="00FB2626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3D604B" w:rsidRPr="00A63889" w:rsidTr="00FB2626">
        <w:trPr>
          <w:trHeight w:val="58"/>
        </w:trPr>
        <w:tc>
          <w:tcPr>
            <w:tcW w:w="567" w:type="dxa"/>
          </w:tcPr>
          <w:p w:rsidR="003D604B" w:rsidRPr="00B10C7E" w:rsidRDefault="003D604B" w:rsidP="00FB2626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3</w:t>
            </w:r>
          </w:p>
        </w:tc>
        <w:tc>
          <w:tcPr>
            <w:tcW w:w="3686" w:type="dxa"/>
          </w:tcPr>
          <w:p w:rsidR="003D604B" w:rsidRPr="003D604B" w:rsidRDefault="003D604B" w:rsidP="001B0475">
            <w:pPr>
              <w:rPr>
                <w:color w:val="000000"/>
                <w:szCs w:val="20"/>
              </w:rPr>
            </w:pPr>
            <w:r w:rsidRPr="003D604B">
              <w:rPr>
                <w:rFonts w:cs="Times New Roman"/>
                <w:szCs w:val="28"/>
                <w:lang w:val="kk-KZ"/>
              </w:rPr>
              <w:t>Михайдаров Амир</w:t>
            </w:r>
          </w:p>
        </w:tc>
        <w:tc>
          <w:tcPr>
            <w:tcW w:w="567" w:type="dxa"/>
          </w:tcPr>
          <w:p w:rsidR="003D604B" w:rsidRPr="00A63889" w:rsidRDefault="003D604B" w:rsidP="00FB2626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FB2626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604B" w:rsidRPr="00A63889" w:rsidRDefault="003D604B" w:rsidP="00FB2626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D604B" w:rsidRPr="00A63889" w:rsidRDefault="003D604B" w:rsidP="00FB2626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604B" w:rsidRPr="00A63889" w:rsidRDefault="003D604B" w:rsidP="00FB2626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604B" w:rsidRPr="00A63889" w:rsidRDefault="003D604B" w:rsidP="00FB2626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604B" w:rsidRPr="00A63889" w:rsidRDefault="003D604B" w:rsidP="00FB2626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604B" w:rsidRPr="00A63889" w:rsidRDefault="003D604B" w:rsidP="00FB2626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604B" w:rsidRPr="00A63889" w:rsidRDefault="003D604B" w:rsidP="00FB2626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D604B" w:rsidRPr="00A63889" w:rsidRDefault="003D604B" w:rsidP="00FB2626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FB2626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FB2626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FB2626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604B" w:rsidRPr="00A63889" w:rsidRDefault="003D604B" w:rsidP="00FB2626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06" w:type="dxa"/>
            <w:tcBorders>
              <w:left w:val="single" w:sz="4" w:space="0" w:color="auto"/>
            </w:tcBorders>
          </w:tcPr>
          <w:p w:rsidR="003D604B" w:rsidRPr="00A63889" w:rsidRDefault="003D604B" w:rsidP="00FB2626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50" w:type="dxa"/>
          </w:tcPr>
          <w:p w:rsidR="003D604B" w:rsidRPr="00A63889" w:rsidRDefault="003D604B" w:rsidP="00FB2626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15</w:t>
            </w:r>
          </w:p>
        </w:tc>
        <w:tc>
          <w:tcPr>
            <w:tcW w:w="851" w:type="dxa"/>
          </w:tcPr>
          <w:p w:rsidR="003D604B" w:rsidRPr="00A63889" w:rsidRDefault="003D604B" w:rsidP="00FB2626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378" w:type="dxa"/>
          </w:tcPr>
          <w:p w:rsidR="003D604B" w:rsidRPr="00A63889" w:rsidRDefault="003D604B" w:rsidP="00FB2626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3D604B" w:rsidRPr="00A63889" w:rsidTr="00FB2626">
        <w:trPr>
          <w:trHeight w:val="58"/>
        </w:trPr>
        <w:tc>
          <w:tcPr>
            <w:tcW w:w="567" w:type="dxa"/>
          </w:tcPr>
          <w:p w:rsidR="003D604B" w:rsidRDefault="003D604B" w:rsidP="00FB2626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</w:p>
        </w:tc>
        <w:tc>
          <w:tcPr>
            <w:tcW w:w="3686" w:type="dxa"/>
          </w:tcPr>
          <w:p w:rsidR="003D604B" w:rsidRPr="00A63889" w:rsidRDefault="003D604B" w:rsidP="00FB262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</w:tcPr>
          <w:p w:rsidR="003D604B" w:rsidRPr="00A63889" w:rsidRDefault="003D604B" w:rsidP="00FB262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</w:tcPr>
          <w:p w:rsidR="003D604B" w:rsidRPr="00A63889" w:rsidRDefault="003D604B" w:rsidP="00FB262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604B" w:rsidRPr="00A63889" w:rsidRDefault="003D604B" w:rsidP="00FB262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D604B" w:rsidRPr="00A63889" w:rsidRDefault="003D604B" w:rsidP="00FB262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604B" w:rsidRPr="00A63889" w:rsidRDefault="003D604B" w:rsidP="00FB262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604B" w:rsidRPr="00A63889" w:rsidRDefault="003D604B" w:rsidP="00FB262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604B" w:rsidRPr="00A63889" w:rsidRDefault="003D604B" w:rsidP="00FB262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604B" w:rsidRPr="00A63889" w:rsidRDefault="003D604B" w:rsidP="00FB262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604B" w:rsidRPr="00A63889" w:rsidRDefault="003D604B" w:rsidP="00FB262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D604B" w:rsidRPr="00A63889" w:rsidRDefault="003D604B" w:rsidP="00FB262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</w:tcPr>
          <w:p w:rsidR="003D604B" w:rsidRPr="00A63889" w:rsidRDefault="003D604B" w:rsidP="00FB262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</w:tcPr>
          <w:p w:rsidR="003D604B" w:rsidRPr="00A63889" w:rsidRDefault="003D604B" w:rsidP="00FB262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</w:tcPr>
          <w:p w:rsidR="003D604B" w:rsidRPr="00A63889" w:rsidRDefault="003D604B" w:rsidP="00FB262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604B" w:rsidRPr="00A63889" w:rsidRDefault="003D604B" w:rsidP="00FB262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606" w:type="dxa"/>
            <w:tcBorders>
              <w:left w:val="single" w:sz="4" w:space="0" w:color="auto"/>
            </w:tcBorders>
          </w:tcPr>
          <w:p w:rsidR="003D604B" w:rsidRPr="00A63889" w:rsidRDefault="003D604B" w:rsidP="00FB262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850" w:type="dxa"/>
          </w:tcPr>
          <w:p w:rsidR="003D604B" w:rsidRPr="00A63889" w:rsidRDefault="003D604B" w:rsidP="00FB262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851" w:type="dxa"/>
          </w:tcPr>
          <w:p w:rsidR="003D604B" w:rsidRPr="00A63889" w:rsidRDefault="003D604B" w:rsidP="00FB262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378" w:type="dxa"/>
          </w:tcPr>
          <w:p w:rsidR="003D604B" w:rsidRPr="00A63889" w:rsidRDefault="003D604B" w:rsidP="00FB262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</w:tr>
      <w:tr w:rsidR="003D604B" w:rsidRPr="00A63889" w:rsidTr="00FB2626">
        <w:trPr>
          <w:trHeight w:val="58"/>
        </w:trPr>
        <w:tc>
          <w:tcPr>
            <w:tcW w:w="15876" w:type="dxa"/>
            <w:gridSpan w:val="20"/>
          </w:tcPr>
          <w:p w:rsidR="003D604B" w:rsidRPr="00A63889" w:rsidRDefault="001B0475" w:rsidP="001B0475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1B0475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Барлығы:  3                                                         I деңгей-2                              II деңгей-1                                         III деңгей-0</w:t>
            </w:r>
            <w:r w:rsidR="003D604B" w:rsidRPr="00EF1DF4"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                        </w:t>
            </w:r>
          </w:p>
        </w:tc>
      </w:tr>
    </w:tbl>
    <w:p w:rsidR="00FB2626" w:rsidRPr="006D6CFB" w:rsidRDefault="00FB2626" w:rsidP="00FB2626">
      <w:pPr>
        <w:suppressAutoHyphens w:val="0"/>
        <w:autoSpaceDE w:val="0"/>
        <w:autoSpaceDN w:val="0"/>
        <w:rPr>
          <w:rFonts w:eastAsia="Times New Roman" w:cs="Times New Roman"/>
          <w:kern w:val="0"/>
          <w:lang w:val="kk-KZ" w:eastAsia="en-US" w:bidi="en-US"/>
        </w:rPr>
        <w:sectPr w:rsidR="00FB2626" w:rsidRPr="006D6CFB" w:rsidSect="00FB2626">
          <w:footerReference w:type="default" r:id="rId14"/>
          <w:type w:val="continuous"/>
          <w:pgSz w:w="16840" w:h="11910" w:orient="landscape"/>
          <w:pgMar w:top="426" w:right="660" w:bottom="280" w:left="920" w:header="1289" w:footer="0" w:gutter="0"/>
          <w:pgNumType w:start="15"/>
          <w:cols w:space="720"/>
          <w:docGrid w:linePitch="326"/>
        </w:sectPr>
      </w:pPr>
    </w:p>
    <w:p w:rsidR="00005A97" w:rsidRPr="006C025E" w:rsidRDefault="00005A97" w:rsidP="00A63889">
      <w:pPr>
        <w:suppressAutoHyphens w:val="0"/>
        <w:autoSpaceDE w:val="0"/>
        <w:autoSpaceDN w:val="0"/>
        <w:outlineLvl w:val="0"/>
        <w:rPr>
          <w:rFonts w:eastAsia="Times New Roman" w:cs="Times New Roman"/>
          <w:bCs/>
          <w:kern w:val="0"/>
          <w:lang w:val="kk-KZ" w:eastAsia="en-US" w:bidi="en-US"/>
        </w:rPr>
        <w:sectPr w:rsidR="00005A97" w:rsidRPr="006C025E" w:rsidSect="005D7410">
          <w:headerReference w:type="default" r:id="rId15"/>
          <w:type w:val="continuous"/>
          <w:pgSz w:w="16840" w:h="11910" w:orient="landscape"/>
          <w:pgMar w:top="1580" w:right="420" w:bottom="280" w:left="1160" w:header="720" w:footer="720" w:gutter="0"/>
          <w:cols w:space="720"/>
        </w:sectPr>
      </w:pPr>
    </w:p>
    <w:p w:rsidR="00005A97" w:rsidRPr="00A63889" w:rsidRDefault="00005A97" w:rsidP="006D6CFB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  <w:r w:rsidRPr="006D6CFB">
        <w:rPr>
          <w:rFonts w:eastAsia="Times New Roman" w:cs="Times New Roman"/>
          <w:b/>
          <w:kern w:val="0"/>
          <w:lang w:val="kk-KZ" w:eastAsia="en-US" w:bidi="en-US"/>
        </w:rPr>
        <w:lastRenderedPageBreak/>
        <w:t>Кіші топ (2 жастан бастап) бастапқы диагностиканың нәтижелерін бақылау парағы</w:t>
      </w:r>
    </w:p>
    <w:p w:rsidR="00F77C03" w:rsidRPr="00A63889" w:rsidRDefault="00F77C03" w:rsidP="00F77C03">
      <w:pPr>
        <w:tabs>
          <w:tab w:val="left" w:pos="4563"/>
        </w:tabs>
        <w:suppressAutoHyphens w:val="0"/>
        <w:autoSpaceDE w:val="0"/>
        <w:autoSpaceDN w:val="0"/>
        <w:spacing w:line="275" w:lineRule="exact"/>
        <w:jc w:val="center"/>
        <w:rPr>
          <w:rFonts w:eastAsia="Times New Roman" w:cs="Times New Roman"/>
          <w:kern w:val="0"/>
          <w:u w:val="single"/>
          <w:lang w:val="kk-KZ" w:eastAsia="en-US" w:bidi="en-US"/>
        </w:rPr>
      </w:pPr>
      <w:r>
        <w:rPr>
          <w:rFonts w:eastAsia="Times New Roman" w:cs="Times New Roman"/>
          <w:b/>
          <w:kern w:val="0"/>
          <w:lang w:val="kk-KZ" w:eastAsia="en-US" w:bidi="en-US"/>
        </w:rPr>
        <w:t xml:space="preserve">Оқу жылы: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2021-2022ж</w:t>
      </w:r>
      <w:r>
        <w:rPr>
          <w:rFonts w:eastAsia="Times New Roman" w:cs="Times New Roman"/>
          <w:kern w:val="0"/>
          <w:lang w:val="kk-KZ" w:eastAsia="en-US" w:bidi="en-US"/>
        </w:rPr>
        <w:t xml:space="preserve">                     </w:t>
      </w:r>
      <w:r>
        <w:rPr>
          <w:rFonts w:eastAsia="Times New Roman" w:cs="Times New Roman"/>
          <w:b/>
          <w:kern w:val="0"/>
          <w:lang w:val="kk-KZ" w:eastAsia="en-US" w:bidi="en-US"/>
        </w:rPr>
        <w:t>Топ: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 xml:space="preserve"> «Балдырған»</w:t>
      </w:r>
      <w:r>
        <w:rPr>
          <w:rFonts w:eastAsia="Times New Roman" w:cs="Times New Roman"/>
          <w:kern w:val="0"/>
          <w:lang w:val="kk-KZ" w:eastAsia="en-US" w:bidi="en-US"/>
        </w:rPr>
        <w:t xml:space="preserve">             </w:t>
      </w:r>
      <w:r>
        <w:rPr>
          <w:rFonts w:eastAsia="Times New Roman" w:cs="Times New Roman"/>
          <w:b/>
          <w:kern w:val="0"/>
          <w:lang w:val="kk-KZ" w:eastAsia="en-US" w:bidi="en-US"/>
        </w:rPr>
        <w:t xml:space="preserve">Өткізу  мерзімі: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01-10 қыркүйек</w:t>
      </w:r>
    </w:p>
    <w:p w:rsidR="0016289B" w:rsidRPr="00A63889" w:rsidRDefault="0016289B" w:rsidP="006D6CFB">
      <w:pPr>
        <w:suppressAutoHyphens w:val="0"/>
        <w:autoSpaceDE w:val="0"/>
        <w:autoSpaceDN w:val="0"/>
        <w:jc w:val="center"/>
        <w:rPr>
          <w:rFonts w:eastAsia="Times New Roman" w:cs="Times New Roman"/>
          <w:kern w:val="0"/>
          <w:lang w:val="kk-KZ" w:eastAsia="en-US" w:bidi="en-US"/>
        </w:rPr>
      </w:pPr>
    </w:p>
    <w:tbl>
      <w:tblPr>
        <w:tblpPr w:leftFromText="180" w:rightFromText="180" w:vertAnchor="text" w:tblpY="1"/>
        <w:tblOverlap w:val="never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788"/>
        <w:gridCol w:w="567"/>
        <w:gridCol w:w="709"/>
        <w:gridCol w:w="709"/>
        <w:gridCol w:w="708"/>
        <w:gridCol w:w="567"/>
        <w:gridCol w:w="709"/>
        <w:gridCol w:w="709"/>
        <w:gridCol w:w="709"/>
        <w:gridCol w:w="1417"/>
        <w:gridCol w:w="1276"/>
        <w:gridCol w:w="1417"/>
      </w:tblGrid>
      <w:tr w:rsidR="00005A97" w:rsidRPr="006C025E" w:rsidTr="006D6CFB">
        <w:trPr>
          <w:trHeight w:val="135"/>
        </w:trPr>
        <w:tc>
          <w:tcPr>
            <w:tcW w:w="568" w:type="dxa"/>
            <w:vMerge w:val="restart"/>
          </w:tcPr>
          <w:p w:rsidR="00005A97" w:rsidRPr="00A63889" w:rsidRDefault="00005A97" w:rsidP="006D6CF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№</w:t>
            </w:r>
          </w:p>
        </w:tc>
        <w:tc>
          <w:tcPr>
            <w:tcW w:w="3788" w:type="dxa"/>
            <w:vMerge w:val="restart"/>
          </w:tcPr>
          <w:p w:rsidR="00005A97" w:rsidRPr="00A63889" w:rsidRDefault="00005A97" w:rsidP="006D6CF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Балаың аты - жөні</w:t>
            </w:r>
          </w:p>
        </w:tc>
        <w:tc>
          <w:tcPr>
            <w:tcW w:w="3260" w:type="dxa"/>
            <w:gridSpan w:val="5"/>
          </w:tcPr>
          <w:p w:rsidR="00005A97" w:rsidRPr="00A63889" w:rsidRDefault="00005A97" w:rsidP="006D6CFB">
            <w:pPr>
              <w:suppressAutoHyphens w:val="0"/>
              <w:autoSpaceDE w:val="0"/>
              <w:autoSpaceDN w:val="0"/>
              <w:ind w:left="858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Сенсорика</w:t>
            </w:r>
          </w:p>
        </w:tc>
        <w:tc>
          <w:tcPr>
            <w:tcW w:w="2127" w:type="dxa"/>
            <w:gridSpan w:val="3"/>
          </w:tcPr>
          <w:p w:rsidR="00005A97" w:rsidRPr="00A63889" w:rsidRDefault="00005A97" w:rsidP="006D6CF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Жаратылыстану</w:t>
            </w:r>
          </w:p>
        </w:tc>
        <w:tc>
          <w:tcPr>
            <w:tcW w:w="1417" w:type="dxa"/>
            <w:textDirection w:val="btLr"/>
          </w:tcPr>
          <w:p w:rsidR="00005A97" w:rsidRPr="00A63889" w:rsidRDefault="00005A97" w:rsidP="006D6CFB">
            <w:pPr>
              <w:suppressAutoHyphens w:val="0"/>
              <w:autoSpaceDE w:val="0"/>
              <w:autoSpaceDN w:val="0"/>
              <w:ind w:left="112" w:right="113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276" w:type="dxa"/>
            <w:textDirection w:val="btLr"/>
          </w:tcPr>
          <w:p w:rsidR="00005A97" w:rsidRPr="00A63889" w:rsidRDefault="00005A97" w:rsidP="006D6CFB">
            <w:pPr>
              <w:suppressAutoHyphens w:val="0"/>
              <w:autoSpaceDE w:val="0"/>
              <w:autoSpaceDN w:val="0"/>
              <w:ind w:left="112" w:right="113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417" w:type="dxa"/>
            <w:textDirection w:val="btLr"/>
          </w:tcPr>
          <w:p w:rsidR="00005A97" w:rsidRPr="00A63889" w:rsidRDefault="00005A97" w:rsidP="006D6CFB">
            <w:pPr>
              <w:suppressAutoHyphens w:val="0"/>
              <w:autoSpaceDE w:val="0"/>
              <w:autoSpaceDN w:val="0"/>
              <w:spacing w:line="266" w:lineRule="auto"/>
              <w:ind w:left="112" w:right="113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</w:tr>
      <w:tr w:rsidR="006D6CFB" w:rsidRPr="00F77C03" w:rsidTr="006D6CFB">
        <w:trPr>
          <w:cantSplit/>
          <w:trHeight w:val="1131"/>
        </w:trPr>
        <w:tc>
          <w:tcPr>
            <w:tcW w:w="568" w:type="dxa"/>
            <w:vMerge/>
            <w:tcBorders>
              <w:top w:val="nil"/>
            </w:tcBorders>
          </w:tcPr>
          <w:p w:rsidR="006D6CFB" w:rsidRPr="00A63889" w:rsidRDefault="006D6CFB" w:rsidP="006D6CF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3788" w:type="dxa"/>
            <w:vMerge/>
            <w:tcBorders>
              <w:top w:val="nil"/>
            </w:tcBorders>
          </w:tcPr>
          <w:p w:rsidR="006D6CFB" w:rsidRPr="00A63889" w:rsidRDefault="006D6CFB" w:rsidP="006D6CF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  <w:textDirection w:val="btLr"/>
          </w:tcPr>
          <w:p w:rsidR="006D6CFB" w:rsidRPr="00A63889" w:rsidRDefault="006D6CFB" w:rsidP="006D6CFB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2-Т.1</w:t>
            </w:r>
          </w:p>
        </w:tc>
        <w:tc>
          <w:tcPr>
            <w:tcW w:w="709" w:type="dxa"/>
            <w:textDirection w:val="btLr"/>
          </w:tcPr>
          <w:p w:rsidR="006D6CFB" w:rsidRPr="00A63889" w:rsidRDefault="006D6CFB" w:rsidP="006D6CFB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2-Т.2</w:t>
            </w:r>
          </w:p>
        </w:tc>
        <w:tc>
          <w:tcPr>
            <w:tcW w:w="709" w:type="dxa"/>
            <w:textDirection w:val="btLr"/>
          </w:tcPr>
          <w:p w:rsidR="006D6CFB" w:rsidRPr="00A63889" w:rsidRDefault="006D6CFB" w:rsidP="006D6CFB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2-Т.3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textDirection w:val="btLr"/>
          </w:tcPr>
          <w:p w:rsidR="006D6CFB" w:rsidRPr="00A63889" w:rsidRDefault="006D6CFB" w:rsidP="006D6CFB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2-Т.4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6D6CFB" w:rsidRPr="00A63889" w:rsidRDefault="006D6CFB" w:rsidP="006D6CFB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2-Т.5</w:t>
            </w:r>
          </w:p>
        </w:tc>
        <w:tc>
          <w:tcPr>
            <w:tcW w:w="709" w:type="dxa"/>
            <w:textDirection w:val="btLr"/>
          </w:tcPr>
          <w:p w:rsidR="006D6CFB" w:rsidRPr="00A63889" w:rsidRDefault="006D6CFB" w:rsidP="006D6CFB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2-Т.</w:t>
            </w: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6</w:t>
            </w:r>
          </w:p>
        </w:tc>
        <w:tc>
          <w:tcPr>
            <w:tcW w:w="709" w:type="dxa"/>
            <w:textDirection w:val="btLr"/>
          </w:tcPr>
          <w:p w:rsidR="006D6CFB" w:rsidRPr="00A63889" w:rsidRDefault="006D6CFB" w:rsidP="006D6CFB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2-Т.</w:t>
            </w: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7</w:t>
            </w:r>
          </w:p>
        </w:tc>
        <w:tc>
          <w:tcPr>
            <w:tcW w:w="709" w:type="dxa"/>
            <w:textDirection w:val="btLr"/>
          </w:tcPr>
          <w:p w:rsidR="006D6CFB" w:rsidRPr="00A63889" w:rsidRDefault="006D6CFB" w:rsidP="006D6CFB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2-Т.</w:t>
            </w: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8</w:t>
            </w:r>
          </w:p>
        </w:tc>
        <w:tc>
          <w:tcPr>
            <w:tcW w:w="1417" w:type="dxa"/>
            <w:tcBorders>
              <w:top w:val="nil"/>
            </w:tcBorders>
            <w:textDirection w:val="btLr"/>
          </w:tcPr>
          <w:p w:rsidR="006D6CFB" w:rsidRPr="00A63889" w:rsidRDefault="006D6CFB" w:rsidP="006D6CFB">
            <w:pPr>
              <w:suppressAutoHyphens w:val="0"/>
              <w:autoSpaceDE w:val="0"/>
              <w:autoSpaceDN w:val="0"/>
              <w:ind w:left="112" w:right="113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Жалпы саны</w:t>
            </w:r>
          </w:p>
        </w:tc>
        <w:tc>
          <w:tcPr>
            <w:tcW w:w="1276" w:type="dxa"/>
            <w:tcBorders>
              <w:top w:val="nil"/>
            </w:tcBorders>
            <w:textDirection w:val="btLr"/>
          </w:tcPr>
          <w:p w:rsidR="006D6CFB" w:rsidRPr="00A63889" w:rsidRDefault="006D6CFB" w:rsidP="006D6CFB">
            <w:pPr>
              <w:suppressAutoHyphens w:val="0"/>
              <w:autoSpaceDE w:val="0"/>
              <w:autoSpaceDN w:val="0"/>
              <w:ind w:left="112" w:right="113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Орташа деңгей</w:t>
            </w:r>
          </w:p>
        </w:tc>
        <w:tc>
          <w:tcPr>
            <w:tcW w:w="1417" w:type="dxa"/>
            <w:tcBorders>
              <w:top w:val="nil"/>
            </w:tcBorders>
            <w:textDirection w:val="btLr"/>
          </w:tcPr>
          <w:p w:rsidR="006D6CFB" w:rsidRPr="00A63889" w:rsidRDefault="006D6CFB" w:rsidP="006D6CFB">
            <w:pPr>
              <w:suppressAutoHyphens w:val="0"/>
              <w:autoSpaceDE w:val="0"/>
              <w:autoSpaceDN w:val="0"/>
              <w:spacing w:line="266" w:lineRule="auto"/>
              <w:ind w:left="112" w:right="113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Біліктер мен дағдылардың даму деңгейі</w:t>
            </w:r>
          </w:p>
        </w:tc>
      </w:tr>
      <w:tr w:rsidR="003D604B" w:rsidRPr="00A63889" w:rsidTr="006D6CFB">
        <w:trPr>
          <w:trHeight w:val="58"/>
        </w:trPr>
        <w:tc>
          <w:tcPr>
            <w:tcW w:w="568" w:type="dxa"/>
          </w:tcPr>
          <w:p w:rsidR="003D604B" w:rsidRPr="004E69A6" w:rsidRDefault="003D604B" w:rsidP="006D6C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788" w:type="dxa"/>
          </w:tcPr>
          <w:p w:rsidR="003D604B" w:rsidRPr="003D604B" w:rsidRDefault="003D604B" w:rsidP="001B0475">
            <w:pPr>
              <w:rPr>
                <w:color w:val="000000"/>
                <w:szCs w:val="20"/>
              </w:rPr>
            </w:pPr>
            <w:r w:rsidRPr="003D604B">
              <w:rPr>
                <w:rFonts w:cs="Times New Roman"/>
                <w:szCs w:val="28"/>
                <w:lang w:val="kk-KZ"/>
              </w:rPr>
              <w:t>Жангабулов Арлан</w:t>
            </w:r>
            <w:r w:rsidRPr="003D604B">
              <w:rPr>
                <w:color w:val="00000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3D604B" w:rsidRPr="00A63889" w:rsidRDefault="003D604B" w:rsidP="00D306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9" w:type="dxa"/>
          </w:tcPr>
          <w:p w:rsidR="003D604B" w:rsidRPr="00A63889" w:rsidRDefault="003D604B" w:rsidP="00D306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9" w:type="dxa"/>
          </w:tcPr>
          <w:p w:rsidR="003D604B" w:rsidRPr="00A63889" w:rsidRDefault="003D604B" w:rsidP="00D306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D604B" w:rsidRPr="00A63889" w:rsidRDefault="003D604B" w:rsidP="00D306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D604B" w:rsidRPr="00A63889" w:rsidRDefault="003D604B" w:rsidP="00D306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9" w:type="dxa"/>
          </w:tcPr>
          <w:p w:rsidR="003D604B" w:rsidRPr="00A63889" w:rsidRDefault="003D604B" w:rsidP="00D306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9" w:type="dxa"/>
          </w:tcPr>
          <w:p w:rsidR="003D604B" w:rsidRPr="00A63889" w:rsidRDefault="003D604B" w:rsidP="00D306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9" w:type="dxa"/>
          </w:tcPr>
          <w:p w:rsidR="003D604B" w:rsidRPr="00A63889" w:rsidRDefault="003D604B" w:rsidP="00D306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417" w:type="dxa"/>
          </w:tcPr>
          <w:p w:rsidR="003D604B" w:rsidRPr="00A63889" w:rsidRDefault="003D604B" w:rsidP="006D6CF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16</w:t>
            </w:r>
          </w:p>
        </w:tc>
        <w:tc>
          <w:tcPr>
            <w:tcW w:w="1276" w:type="dxa"/>
          </w:tcPr>
          <w:p w:rsidR="003D604B" w:rsidRPr="00A63889" w:rsidRDefault="003D604B" w:rsidP="00776A50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417" w:type="dxa"/>
          </w:tcPr>
          <w:p w:rsidR="003D604B" w:rsidRPr="00A63889" w:rsidRDefault="003D604B" w:rsidP="00776A5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D604B" w:rsidRPr="00A63889" w:rsidTr="006D6CFB">
        <w:trPr>
          <w:trHeight w:val="128"/>
        </w:trPr>
        <w:tc>
          <w:tcPr>
            <w:tcW w:w="568" w:type="dxa"/>
          </w:tcPr>
          <w:p w:rsidR="003D604B" w:rsidRPr="004E69A6" w:rsidRDefault="003D604B" w:rsidP="006D6C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3788" w:type="dxa"/>
          </w:tcPr>
          <w:p w:rsidR="003D604B" w:rsidRPr="003D604B" w:rsidRDefault="003D604B" w:rsidP="001B0475">
            <w:pPr>
              <w:rPr>
                <w:color w:val="000000"/>
                <w:szCs w:val="20"/>
              </w:rPr>
            </w:pPr>
            <w:r w:rsidRPr="003D604B">
              <w:rPr>
                <w:rFonts w:cs="Times New Roman"/>
                <w:szCs w:val="28"/>
                <w:lang w:val="kk-KZ"/>
              </w:rPr>
              <w:t>Аманқызы Көзайым</w:t>
            </w:r>
            <w:r w:rsidRPr="003D604B">
              <w:rPr>
                <w:color w:val="00000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3D604B" w:rsidRPr="00A63889" w:rsidRDefault="003D604B" w:rsidP="00D306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:rsidR="003D604B" w:rsidRPr="00A63889" w:rsidRDefault="003D604B" w:rsidP="00D306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:rsidR="003D604B" w:rsidRPr="00A63889" w:rsidRDefault="003D604B" w:rsidP="00D306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D604B" w:rsidRPr="00A63889" w:rsidRDefault="003D604B" w:rsidP="00D306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D604B" w:rsidRPr="00A63889" w:rsidRDefault="003D604B" w:rsidP="00D306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:rsidR="003D604B" w:rsidRPr="00A63889" w:rsidRDefault="003D604B" w:rsidP="00D306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:rsidR="003D604B" w:rsidRPr="00A63889" w:rsidRDefault="003D604B" w:rsidP="00D306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:rsidR="003D604B" w:rsidRPr="00A63889" w:rsidRDefault="003D604B" w:rsidP="00D306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417" w:type="dxa"/>
          </w:tcPr>
          <w:p w:rsidR="003D604B" w:rsidRPr="00A63889" w:rsidRDefault="003D604B" w:rsidP="006D6CF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</w:p>
        </w:tc>
        <w:tc>
          <w:tcPr>
            <w:tcW w:w="1276" w:type="dxa"/>
          </w:tcPr>
          <w:p w:rsidR="003D604B" w:rsidRPr="00A63889" w:rsidRDefault="003D604B" w:rsidP="00776A50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417" w:type="dxa"/>
          </w:tcPr>
          <w:p w:rsidR="003D604B" w:rsidRPr="00A63889" w:rsidRDefault="003D604B" w:rsidP="00776A5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3D604B" w:rsidRPr="00A63889" w:rsidTr="006D6CFB">
        <w:trPr>
          <w:trHeight w:val="118"/>
        </w:trPr>
        <w:tc>
          <w:tcPr>
            <w:tcW w:w="568" w:type="dxa"/>
          </w:tcPr>
          <w:p w:rsidR="003D604B" w:rsidRPr="00B10C7E" w:rsidRDefault="003D604B" w:rsidP="006D6CFB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3</w:t>
            </w:r>
          </w:p>
        </w:tc>
        <w:tc>
          <w:tcPr>
            <w:tcW w:w="3788" w:type="dxa"/>
          </w:tcPr>
          <w:p w:rsidR="003D604B" w:rsidRPr="003D604B" w:rsidRDefault="003D604B" w:rsidP="001B0475">
            <w:pPr>
              <w:rPr>
                <w:color w:val="000000"/>
                <w:szCs w:val="20"/>
              </w:rPr>
            </w:pPr>
            <w:r w:rsidRPr="003D604B">
              <w:rPr>
                <w:rFonts w:cs="Times New Roman"/>
                <w:szCs w:val="28"/>
                <w:lang w:val="kk-KZ"/>
              </w:rPr>
              <w:t>Михайдаров Амир</w:t>
            </w:r>
          </w:p>
        </w:tc>
        <w:tc>
          <w:tcPr>
            <w:tcW w:w="567" w:type="dxa"/>
          </w:tcPr>
          <w:p w:rsidR="003D604B" w:rsidRPr="00A63889" w:rsidRDefault="003D604B" w:rsidP="00D306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:rsidR="003D604B" w:rsidRPr="00A63889" w:rsidRDefault="003D604B" w:rsidP="00D306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:rsidR="003D604B" w:rsidRPr="00A63889" w:rsidRDefault="003D604B" w:rsidP="00D306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D604B" w:rsidRPr="00A63889" w:rsidRDefault="003D604B" w:rsidP="00D306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D604B" w:rsidRPr="00A63889" w:rsidRDefault="003D604B" w:rsidP="00D306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:rsidR="003D604B" w:rsidRPr="00A63889" w:rsidRDefault="003D604B" w:rsidP="00D306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:rsidR="003D604B" w:rsidRPr="00A63889" w:rsidRDefault="003D604B" w:rsidP="00D306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:rsidR="003D604B" w:rsidRPr="00A63889" w:rsidRDefault="003D604B" w:rsidP="00D30614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D604B" w:rsidRPr="00A63889" w:rsidRDefault="003D604B" w:rsidP="006D6CF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</w:p>
        </w:tc>
        <w:tc>
          <w:tcPr>
            <w:tcW w:w="1276" w:type="dxa"/>
          </w:tcPr>
          <w:p w:rsidR="003D604B" w:rsidRPr="00A63889" w:rsidRDefault="003D604B" w:rsidP="00776A50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417" w:type="dxa"/>
          </w:tcPr>
          <w:p w:rsidR="003D604B" w:rsidRPr="00A63889" w:rsidRDefault="003D604B" w:rsidP="00776A5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3D604B" w:rsidRPr="00A63889" w:rsidTr="006D6CFB">
        <w:trPr>
          <w:trHeight w:val="58"/>
        </w:trPr>
        <w:tc>
          <w:tcPr>
            <w:tcW w:w="568" w:type="dxa"/>
          </w:tcPr>
          <w:p w:rsidR="003D604B" w:rsidRDefault="003D604B" w:rsidP="006D6CFB">
            <w:pPr>
              <w:suppressAutoHyphens w:val="0"/>
              <w:autoSpaceDE w:val="0"/>
              <w:autoSpaceDN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3788" w:type="dxa"/>
          </w:tcPr>
          <w:p w:rsidR="003D604B" w:rsidRPr="00A63889" w:rsidRDefault="003D604B" w:rsidP="006D6CF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</w:tcPr>
          <w:p w:rsidR="003D604B" w:rsidRPr="00A63889" w:rsidRDefault="003D604B" w:rsidP="006D6CF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709" w:type="dxa"/>
          </w:tcPr>
          <w:p w:rsidR="003D604B" w:rsidRPr="00A63889" w:rsidRDefault="003D604B" w:rsidP="006D6CF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709" w:type="dxa"/>
          </w:tcPr>
          <w:p w:rsidR="003D604B" w:rsidRPr="00A63889" w:rsidRDefault="003D604B" w:rsidP="006D6CF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D604B" w:rsidRPr="00A63889" w:rsidRDefault="003D604B" w:rsidP="006D6CF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D604B" w:rsidRPr="00A63889" w:rsidRDefault="003D604B" w:rsidP="006D6CF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709" w:type="dxa"/>
          </w:tcPr>
          <w:p w:rsidR="003D604B" w:rsidRPr="00A63889" w:rsidRDefault="003D604B" w:rsidP="006D6CF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709" w:type="dxa"/>
          </w:tcPr>
          <w:p w:rsidR="003D604B" w:rsidRPr="00A63889" w:rsidRDefault="003D604B" w:rsidP="006D6CF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709" w:type="dxa"/>
          </w:tcPr>
          <w:p w:rsidR="003D604B" w:rsidRPr="00A63889" w:rsidRDefault="003D604B" w:rsidP="006D6CF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D604B" w:rsidRPr="00A63889" w:rsidRDefault="003D604B" w:rsidP="006D6CF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276" w:type="dxa"/>
          </w:tcPr>
          <w:p w:rsidR="003D604B" w:rsidRPr="00A63889" w:rsidRDefault="003D604B" w:rsidP="006D6CF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417" w:type="dxa"/>
          </w:tcPr>
          <w:p w:rsidR="003D604B" w:rsidRPr="00A63889" w:rsidRDefault="003D604B" w:rsidP="006D6CF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</w:tr>
      <w:tr w:rsidR="003D604B" w:rsidRPr="001B0475" w:rsidTr="006D6CFB">
        <w:trPr>
          <w:trHeight w:val="109"/>
        </w:trPr>
        <w:tc>
          <w:tcPr>
            <w:tcW w:w="13853" w:type="dxa"/>
            <w:gridSpan w:val="13"/>
          </w:tcPr>
          <w:p w:rsidR="003D604B" w:rsidRPr="00EF1DF4" w:rsidRDefault="001B0475" w:rsidP="001B0475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1B0475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Барлығы:  3                                                         I деңгей-2                              II деңгей-1                                         III деңгей-0</w:t>
            </w:r>
            <w:r w:rsidR="003D604B" w:rsidRPr="00EF1DF4"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                         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                             </w:t>
            </w:r>
          </w:p>
        </w:tc>
      </w:tr>
    </w:tbl>
    <w:p w:rsidR="00FB2626" w:rsidRDefault="00FB2626" w:rsidP="00FB2626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</w:p>
    <w:p w:rsidR="00FB2626" w:rsidRDefault="00FB2626" w:rsidP="00FB2626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</w:p>
    <w:p w:rsidR="00FB2626" w:rsidRDefault="00FB2626" w:rsidP="00FB2626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</w:p>
    <w:p w:rsidR="00FB2626" w:rsidRDefault="00FB2626" w:rsidP="00FB2626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</w:p>
    <w:p w:rsidR="00FB2626" w:rsidRDefault="00FB2626" w:rsidP="00FB2626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</w:p>
    <w:p w:rsidR="00FB2626" w:rsidRDefault="00FB2626" w:rsidP="00FB2626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</w:p>
    <w:p w:rsidR="00FB2626" w:rsidRDefault="00FB2626" w:rsidP="00FB2626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</w:p>
    <w:p w:rsidR="00FB2626" w:rsidRDefault="00FB2626" w:rsidP="00FB2626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</w:p>
    <w:p w:rsidR="00FB2626" w:rsidRDefault="00FB2626" w:rsidP="00FB2626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</w:p>
    <w:p w:rsidR="00FB2626" w:rsidRDefault="00FB2626" w:rsidP="00FB2626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</w:p>
    <w:p w:rsidR="00FB2626" w:rsidRDefault="00FB2626" w:rsidP="00FB2626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</w:p>
    <w:p w:rsidR="00FB2626" w:rsidRDefault="00FB2626" w:rsidP="00FB2626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</w:p>
    <w:p w:rsidR="00FB2626" w:rsidRPr="00A63889" w:rsidRDefault="00FB2626" w:rsidP="00FB2626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  <w:r w:rsidRPr="00A63889">
        <w:rPr>
          <w:rFonts w:eastAsia="Times New Roman" w:cs="Times New Roman"/>
          <w:b/>
          <w:kern w:val="0"/>
          <w:lang w:val="kk-KZ" w:eastAsia="en-US" w:bidi="en-US"/>
        </w:rPr>
        <w:t>Кіші топ (2 жастан бастап) бастапқы диагностиканың нәтижелерін бақылау парағы</w:t>
      </w:r>
    </w:p>
    <w:p w:rsidR="00F77C03" w:rsidRPr="00A63889" w:rsidRDefault="00F77C03" w:rsidP="00F77C03">
      <w:pPr>
        <w:tabs>
          <w:tab w:val="left" w:pos="4563"/>
        </w:tabs>
        <w:suppressAutoHyphens w:val="0"/>
        <w:autoSpaceDE w:val="0"/>
        <w:autoSpaceDN w:val="0"/>
        <w:spacing w:line="275" w:lineRule="exact"/>
        <w:jc w:val="center"/>
        <w:rPr>
          <w:rFonts w:eastAsia="Times New Roman" w:cs="Times New Roman"/>
          <w:kern w:val="0"/>
          <w:u w:val="single"/>
          <w:lang w:val="kk-KZ" w:eastAsia="en-US" w:bidi="en-US"/>
        </w:rPr>
      </w:pPr>
      <w:r>
        <w:rPr>
          <w:rFonts w:eastAsia="Times New Roman" w:cs="Times New Roman"/>
          <w:b/>
          <w:kern w:val="0"/>
          <w:lang w:val="kk-KZ" w:eastAsia="en-US" w:bidi="en-US"/>
        </w:rPr>
        <w:t xml:space="preserve">Оқу жылы: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2021-2022ж</w:t>
      </w:r>
      <w:r>
        <w:rPr>
          <w:rFonts w:eastAsia="Times New Roman" w:cs="Times New Roman"/>
          <w:kern w:val="0"/>
          <w:lang w:val="kk-KZ" w:eastAsia="en-US" w:bidi="en-US"/>
        </w:rPr>
        <w:t xml:space="preserve">                     </w:t>
      </w:r>
      <w:r>
        <w:rPr>
          <w:rFonts w:eastAsia="Times New Roman" w:cs="Times New Roman"/>
          <w:b/>
          <w:kern w:val="0"/>
          <w:lang w:val="kk-KZ" w:eastAsia="en-US" w:bidi="en-US"/>
        </w:rPr>
        <w:t>Топ: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 xml:space="preserve"> «Балдырған»</w:t>
      </w:r>
      <w:r>
        <w:rPr>
          <w:rFonts w:eastAsia="Times New Roman" w:cs="Times New Roman"/>
          <w:kern w:val="0"/>
          <w:lang w:val="kk-KZ" w:eastAsia="en-US" w:bidi="en-US"/>
        </w:rPr>
        <w:t xml:space="preserve">             </w:t>
      </w:r>
      <w:r>
        <w:rPr>
          <w:rFonts w:eastAsia="Times New Roman" w:cs="Times New Roman"/>
          <w:b/>
          <w:kern w:val="0"/>
          <w:lang w:val="kk-KZ" w:eastAsia="en-US" w:bidi="en-US"/>
        </w:rPr>
        <w:t xml:space="preserve">Өткізу  мерзімі: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01-10 қыркүйек</w:t>
      </w:r>
    </w:p>
    <w:p w:rsidR="00FB2626" w:rsidRPr="00A63889" w:rsidRDefault="00FB2626" w:rsidP="00FB2626">
      <w:pPr>
        <w:suppressAutoHyphens w:val="0"/>
        <w:autoSpaceDE w:val="0"/>
        <w:autoSpaceDN w:val="0"/>
        <w:rPr>
          <w:rFonts w:eastAsia="Times New Roman" w:cs="Times New Roman"/>
          <w:b/>
          <w:kern w:val="0"/>
          <w:lang w:val="kk-KZ" w:eastAsia="en-US" w:bidi="en-US"/>
        </w:rPr>
      </w:pPr>
    </w:p>
    <w:tbl>
      <w:tblPr>
        <w:tblStyle w:val="a5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3"/>
        <w:gridCol w:w="4966"/>
        <w:gridCol w:w="567"/>
        <w:gridCol w:w="567"/>
        <w:gridCol w:w="567"/>
        <w:gridCol w:w="567"/>
        <w:gridCol w:w="567"/>
        <w:gridCol w:w="567"/>
        <w:gridCol w:w="558"/>
        <w:gridCol w:w="9"/>
        <w:gridCol w:w="567"/>
        <w:gridCol w:w="567"/>
        <w:gridCol w:w="567"/>
        <w:gridCol w:w="567"/>
        <w:gridCol w:w="567"/>
        <w:gridCol w:w="1134"/>
        <w:gridCol w:w="1134"/>
        <w:gridCol w:w="1275"/>
      </w:tblGrid>
      <w:tr w:rsidR="00FB2626" w:rsidRPr="00A63889" w:rsidTr="00FB2626">
        <w:tc>
          <w:tcPr>
            <w:tcW w:w="15876" w:type="dxa"/>
            <w:gridSpan w:val="18"/>
          </w:tcPr>
          <w:p w:rsidR="00FB2626" w:rsidRPr="00A63889" w:rsidRDefault="00FB2626" w:rsidP="00FB2626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«Шығармашылық» білім беру саласы</w:t>
            </w:r>
          </w:p>
        </w:tc>
      </w:tr>
      <w:tr w:rsidR="00FB2626" w:rsidRPr="00273C47" w:rsidTr="00FB2626">
        <w:trPr>
          <w:cantSplit/>
          <w:trHeight w:val="125"/>
        </w:trPr>
        <w:tc>
          <w:tcPr>
            <w:tcW w:w="563" w:type="dxa"/>
            <w:vMerge w:val="restart"/>
          </w:tcPr>
          <w:p w:rsidR="00FB2626" w:rsidRPr="00A63889" w:rsidRDefault="00FB2626" w:rsidP="00FB2626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№</w:t>
            </w:r>
          </w:p>
        </w:tc>
        <w:tc>
          <w:tcPr>
            <w:tcW w:w="4966" w:type="dxa"/>
            <w:vMerge w:val="restart"/>
          </w:tcPr>
          <w:p w:rsidR="00FB2626" w:rsidRPr="00A63889" w:rsidRDefault="00FB2626" w:rsidP="00FB2626">
            <w:pPr>
              <w:suppressAutoHyphens w:val="0"/>
              <w:autoSpaceDE w:val="0"/>
              <w:autoSpaceDN w:val="0"/>
              <w:ind w:right="44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Балаың аты - жөні</w:t>
            </w:r>
          </w:p>
        </w:tc>
        <w:tc>
          <w:tcPr>
            <w:tcW w:w="2268" w:type="dxa"/>
            <w:gridSpan w:val="4"/>
          </w:tcPr>
          <w:p w:rsidR="00FB2626" w:rsidRPr="00EA01C7" w:rsidRDefault="00FB2626" w:rsidP="00FB2626">
            <w:pPr>
              <w:suppressAutoHyphens w:val="0"/>
              <w:autoSpaceDE w:val="0"/>
              <w:autoSpaceDN w:val="0"/>
              <w:ind w:left="112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Сурет салу</w:t>
            </w:r>
          </w:p>
        </w:tc>
        <w:tc>
          <w:tcPr>
            <w:tcW w:w="1692" w:type="dxa"/>
            <w:gridSpan w:val="3"/>
          </w:tcPr>
          <w:p w:rsidR="00FB2626" w:rsidRPr="00EA01C7" w:rsidRDefault="00FB2626" w:rsidP="00FB2626">
            <w:pPr>
              <w:suppressAutoHyphens w:val="0"/>
              <w:autoSpaceDE w:val="0"/>
              <w:autoSpaceDN w:val="0"/>
              <w:ind w:left="112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Мүсіндеу </w:t>
            </w:r>
          </w:p>
        </w:tc>
        <w:tc>
          <w:tcPr>
            <w:tcW w:w="2844" w:type="dxa"/>
            <w:gridSpan w:val="6"/>
          </w:tcPr>
          <w:p w:rsidR="00FB2626" w:rsidRPr="00EA01C7" w:rsidRDefault="00FB2626" w:rsidP="00FB2626">
            <w:pPr>
              <w:suppressAutoHyphens w:val="0"/>
              <w:autoSpaceDE w:val="0"/>
              <w:autoSpaceDN w:val="0"/>
              <w:ind w:left="112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музыка</w:t>
            </w:r>
          </w:p>
        </w:tc>
        <w:tc>
          <w:tcPr>
            <w:tcW w:w="3543" w:type="dxa"/>
            <w:gridSpan w:val="3"/>
            <w:textDirection w:val="btLr"/>
          </w:tcPr>
          <w:p w:rsidR="00FB2626" w:rsidRPr="00A63889" w:rsidRDefault="00FB2626" w:rsidP="00FB2626">
            <w:pPr>
              <w:suppressAutoHyphens w:val="0"/>
              <w:autoSpaceDE w:val="0"/>
              <w:autoSpaceDN w:val="0"/>
              <w:spacing w:line="266" w:lineRule="auto"/>
              <w:ind w:left="112" w:right="113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</w:tr>
      <w:tr w:rsidR="00FB2626" w:rsidRPr="00F77C03" w:rsidTr="00FB2626">
        <w:trPr>
          <w:cantSplit/>
          <w:trHeight w:val="1344"/>
        </w:trPr>
        <w:tc>
          <w:tcPr>
            <w:tcW w:w="563" w:type="dxa"/>
            <w:vMerge/>
          </w:tcPr>
          <w:p w:rsidR="00FB2626" w:rsidRPr="00A63889" w:rsidRDefault="00FB2626" w:rsidP="00FB2626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4966" w:type="dxa"/>
            <w:vMerge/>
          </w:tcPr>
          <w:p w:rsidR="00FB2626" w:rsidRPr="00A63889" w:rsidRDefault="00FB2626" w:rsidP="00FB2626">
            <w:pPr>
              <w:suppressAutoHyphens w:val="0"/>
              <w:autoSpaceDE w:val="0"/>
              <w:autoSpaceDN w:val="0"/>
              <w:ind w:right="44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567" w:type="dxa"/>
            <w:textDirection w:val="btLr"/>
          </w:tcPr>
          <w:p w:rsidR="00FB2626" w:rsidRPr="00A63889" w:rsidRDefault="00FB2626" w:rsidP="00FB2626">
            <w:pPr>
              <w:autoSpaceDE w:val="0"/>
              <w:autoSpaceDN w:val="0"/>
              <w:spacing w:line="302" w:lineRule="exact"/>
              <w:ind w:left="113" w:righ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2-Ш.1</w:t>
            </w:r>
          </w:p>
        </w:tc>
        <w:tc>
          <w:tcPr>
            <w:tcW w:w="567" w:type="dxa"/>
            <w:textDirection w:val="btLr"/>
          </w:tcPr>
          <w:p w:rsidR="00FB2626" w:rsidRPr="00A63889" w:rsidRDefault="00FB2626" w:rsidP="00FB2626">
            <w:pPr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2-Ш.2</w:t>
            </w:r>
          </w:p>
        </w:tc>
        <w:tc>
          <w:tcPr>
            <w:tcW w:w="567" w:type="dxa"/>
            <w:textDirection w:val="btLr"/>
          </w:tcPr>
          <w:p w:rsidR="00FB2626" w:rsidRPr="00A63889" w:rsidRDefault="00FB2626" w:rsidP="00FB2626">
            <w:pPr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2-Ш.3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FB2626" w:rsidRPr="00A63889" w:rsidRDefault="00FB2626" w:rsidP="00FB2626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2-Ш.4</w:t>
            </w:r>
          </w:p>
          <w:p w:rsidR="00FB2626" w:rsidRPr="00A63889" w:rsidRDefault="00FB2626" w:rsidP="00FB2626">
            <w:pPr>
              <w:autoSpaceDE w:val="0"/>
              <w:autoSpaceDN w:val="0"/>
              <w:ind w:left="861" w:righ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567" w:type="dxa"/>
            <w:textDirection w:val="btLr"/>
          </w:tcPr>
          <w:p w:rsidR="00FB2626" w:rsidRPr="00A63889" w:rsidRDefault="00FB2626" w:rsidP="00FB2626">
            <w:pPr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2-Ш.</w:t>
            </w: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5</w:t>
            </w:r>
          </w:p>
        </w:tc>
        <w:tc>
          <w:tcPr>
            <w:tcW w:w="567" w:type="dxa"/>
            <w:textDirection w:val="btLr"/>
          </w:tcPr>
          <w:p w:rsidR="00FB2626" w:rsidRPr="00A63889" w:rsidRDefault="00FB2626" w:rsidP="00FB2626">
            <w:pPr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2-Ш.</w:t>
            </w: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6</w:t>
            </w:r>
          </w:p>
        </w:tc>
        <w:tc>
          <w:tcPr>
            <w:tcW w:w="567" w:type="dxa"/>
            <w:gridSpan w:val="2"/>
            <w:textDirection w:val="btLr"/>
          </w:tcPr>
          <w:p w:rsidR="00FB2626" w:rsidRPr="00A63889" w:rsidRDefault="00FB2626" w:rsidP="00FB2626">
            <w:pPr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2-Ш.</w:t>
            </w: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7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FB2626" w:rsidRPr="00A63889" w:rsidRDefault="00FB2626" w:rsidP="00FB2626">
            <w:pPr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2--Ш.</w:t>
            </w: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FB2626" w:rsidRPr="00A63889" w:rsidRDefault="00FB2626" w:rsidP="00FB2626">
            <w:pPr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2-Ш.9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FB2626" w:rsidRPr="00A63889" w:rsidRDefault="00FB2626" w:rsidP="00FB2626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2-Ш.</w:t>
            </w: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10</w:t>
            </w:r>
          </w:p>
          <w:p w:rsidR="00FB2626" w:rsidRPr="00A63889" w:rsidRDefault="00FB2626" w:rsidP="00FB2626">
            <w:pPr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FB2626" w:rsidRPr="00A63889" w:rsidRDefault="00FB2626" w:rsidP="00FB2626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2-Ш.</w:t>
            </w: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11</w:t>
            </w:r>
          </w:p>
          <w:p w:rsidR="00FB2626" w:rsidRPr="00A63889" w:rsidRDefault="00FB2626" w:rsidP="00FB2626">
            <w:pPr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567" w:type="dxa"/>
            <w:textDirection w:val="btLr"/>
          </w:tcPr>
          <w:p w:rsidR="00FB2626" w:rsidRPr="00A63889" w:rsidRDefault="00FB2626" w:rsidP="00FB2626">
            <w:pPr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2-Ш.1</w:t>
            </w: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2</w:t>
            </w:r>
          </w:p>
        </w:tc>
        <w:tc>
          <w:tcPr>
            <w:tcW w:w="1134" w:type="dxa"/>
            <w:textDirection w:val="btLr"/>
          </w:tcPr>
          <w:p w:rsidR="00FB2626" w:rsidRPr="00A63889" w:rsidRDefault="00FB2626" w:rsidP="00FB2626">
            <w:pPr>
              <w:suppressAutoHyphens w:val="0"/>
              <w:autoSpaceDE w:val="0"/>
              <w:autoSpaceDN w:val="0"/>
              <w:ind w:left="112" w:right="113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Жалпы саны</w:t>
            </w:r>
          </w:p>
        </w:tc>
        <w:tc>
          <w:tcPr>
            <w:tcW w:w="1134" w:type="dxa"/>
            <w:textDirection w:val="btLr"/>
          </w:tcPr>
          <w:p w:rsidR="00FB2626" w:rsidRPr="00A63889" w:rsidRDefault="00FB2626" w:rsidP="00FB2626">
            <w:pPr>
              <w:suppressAutoHyphens w:val="0"/>
              <w:autoSpaceDE w:val="0"/>
              <w:autoSpaceDN w:val="0"/>
              <w:ind w:left="112" w:right="113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Орташа деңгей</w:t>
            </w:r>
          </w:p>
        </w:tc>
        <w:tc>
          <w:tcPr>
            <w:tcW w:w="1275" w:type="dxa"/>
            <w:textDirection w:val="btLr"/>
          </w:tcPr>
          <w:p w:rsidR="00FB2626" w:rsidRPr="00A63889" w:rsidRDefault="00FB2626" w:rsidP="00FB2626">
            <w:pPr>
              <w:suppressAutoHyphens w:val="0"/>
              <w:autoSpaceDE w:val="0"/>
              <w:autoSpaceDN w:val="0"/>
              <w:spacing w:line="266" w:lineRule="auto"/>
              <w:ind w:left="112" w:right="113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Біліктер мен дағдылардың даму деңгейі</w:t>
            </w:r>
          </w:p>
        </w:tc>
      </w:tr>
      <w:tr w:rsidR="003D604B" w:rsidRPr="00A63889" w:rsidTr="00FB2626">
        <w:trPr>
          <w:cantSplit/>
          <w:trHeight w:val="103"/>
        </w:trPr>
        <w:tc>
          <w:tcPr>
            <w:tcW w:w="563" w:type="dxa"/>
            <w:tcBorders>
              <w:top w:val="nil"/>
            </w:tcBorders>
          </w:tcPr>
          <w:p w:rsidR="003D604B" w:rsidRPr="004E69A6" w:rsidRDefault="003D604B" w:rsidP="00FB262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966" w:type="dxa"/>
            <w:tcBorders>
              <w:top w:val="nil"/>
            </w:tcBorders>
          </w:tcPr>
          <w:p w:rsidR="003D604B" w:rsidRPr="003D604B" w:rsidRDefault="003D604B" w:rsidP="001B0475">
            <w:pPr>
              <w:rPr>
                <w:color w:val="000000"/>
                <w:szCs w:val="20"/>
              </w:rPr>
            </w:pPr>
            <w:r w:rsidRPr="003D604B">
              <w:rPr>
                <w:rFonts w:cs="Times New Roman"/>
                <w:szCs w:val="28"/>
                <w:lang w:val="kk-KZ"/>
              </w:rPr>
              <w:t>Жангабулов Арлан</w:t>
            </w:r>
            <w:r w:rsidRPr="003D604B">
              <w:rPr>
                <w:color w:val="00000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3D604B" w:rsidRPr="00A63889" w:rsidRDefault="003D604B" w:rsidP="00FB2626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FB2626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FB2626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FB2626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FB2626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FB2626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gridSpan w:val="2"/>
          </w:tcPr>
          <w:p w:rsidR="003D604B" w:rsidRPr="00A63889" w:rsidRDefault="003D604B" w:rsidP="00FB2626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FB2626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FB2626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FB2626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FB2626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FB2626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134" w:type="dxa"/>
            <w:tcBorders>
              <w:top w:val="nil"/>
            </w:tcBorders>
          </w:tcPr>
          <w:p w:rsidR="003D604B" w:rsidRPr="00A63889" w:rsidRDefault="003D604B" w:rsidP="00FB2626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24</w:t>
            </w:r>
          </w:p>
        </w:tc>
        <w:tc>
          <w:tcPr>
            <w:tcW w:w="1134" w:type="dxa"/>
            <w:tcBorders>
              <w:top w:val="nil"/>
            </w:tcBorders>
          </w:tcPr>
          <w:p w:rsidR="003D604B" w:rsidRPr="00A63889" w:rsidRDefault="003D604B" w:rsidP="00FB2626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275" w:type="dxa"/>
            <w:tcBorders>
              <w:top w:val="nil"/>
            </w:tcBorders>
          </w:tcPr>
          <w:p w:rsidR="003D604B" w:rsidRPr="00A63889" w:rsidRDefault="003D604B" w:rsidP="00FB2626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D604B" w:rsidRPr="00A63889" w:rsidTr="00FB2626">
        <w:tc>
          <w:tcPr>
            <w:tcW w:w="563" w:type="dxa"/>
          </w:tcPr>
          <w:p w:rsidR="003D604B" w:rsidRPr="004E69A6" w:rsidRDefault="003D604B" w:rsidP="00FB262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4966" w:type="dxa"/>
          </w:tcPr>
          <w:p w:rsidR="003D604B" w:rsidRPr="003D604B" w:rsidRDefault="003D604B" w:rsidP="001B0475">
            <w:pPr>
              <w:rPr>
                <w:color w:val="000000"/>
                <w:szCs w:val="20"/>
              </w:rPr>
            </w:pPr>
            <w:r w:rsidRPr="003D604B">
              <w:rPr>
                <w:rFonts w:cs="Times New Roman"/>
                <w:szCs w:val="28"/>
                <w:lang w:val="kk-KZ"/>
              </w:rPr>
              <w:t>Аманқызы Көзайым</w:t>
            </w:r>
            <w:r w:rsidRPr="003D604B">
              <w:rPr>
                <w:color w:val="00000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3D604B" w:rsidRPr="00A63889" w:rsidRDefault="003D604B" w:rsidP="00FB2626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FB2626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FB2626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FB2626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FB2626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FB2626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gridSpan w:val="2"/>
          </w:tcPr>
          <w:p w:rsidR="003D604B" w:rsidRPr="00A63889" w:rsidRDefault="003D604B" w:rsidP="00FB2626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FB2626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FB2626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FB2626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FB2626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FB2626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134" w:type="dxa"/>
          </w:tcPr>
          <w:p w:rsidR="003D604B" w:rsidRPr="00A63889" w:rsidRDefault="003D604B" w:rsidP="00FB2626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12</w:t>
            </w:r>
          </w:p>
        </w:tc>
        <w:tc>
          <w:tcPr>
            <w:tcW w:w="1134" w:type="dxa"/>
          </w:tcPr>
          <w:p w:rsidR="003D604B" w:rsidRPr="00A63889" w:rsidRDefault="003D604B" w:rsidP="00FB2626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275" w:type="dxa"/>
          </w:tcPr>
          <w:p w:rsidR="003D604B" w:rsidRPr="00A63889" w:rsidRDefault="003D604B" w:rsidP="00FB2626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3D604B" w:rsidRPr="00A63889" w:rsidTr="00FB2626">
        <w:tc>
          <w:tcPr>
            <w:tcW w:w="563" w:type="dxa"/>
          </w:tcPr>
          <w:p w:rsidR="003D604B" w:rsidRPr="00B10C7E" w:rsidRDefault="003D604B" w:rsidP="00FB2626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3</w:t>
            </w:r>
          </w:p>
        </w:tc>
        <w:tc>
          <w:tcPr>
            <w:tcW w:w="4966" w:type="dxa"/>
          </w:tcPr>
          <w:p w:rsidR="003D604B" w:rsidRPr="003D604B" w:rsidRDefault="003D604B" w:rsidP="001B0475">
            <w:pPr>
              <w:rPr>
                <w:color w:val="000000"/>
                <w:szCs w:val="20"/>
              </w:rPr>
            </w:pPr>
            <w:r w:rsidRPr="003D604B">
              <w:rPr>
                <w:rFonts w:cs="Times New Roman"/>
                <w:szCs w:val="28"/>
                <w:lang w:val="kk-KZ"/>
              </w:rPr>
              <w:t>Михайдаров Амир</w:t>
            </w:r>
          </w:p>
        </w:tc>
        <w:tc>
          <w:tcPr>
            <w:tcW w:w="567" w:type="dxa"/>
          </w:tcPr>
          <w:p w:rsidR="003D604B" w:rsidRPr="00A63889" w:rsidRDefault="003D604B" w:rsidP="00FB2626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FB2626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FB2626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FB2626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FB2626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FB2626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gridSpan w:val="2"/>
          </w:tcPr>
          <w:p w:rsidR="003D604B" w:rsidRPr="00A63889" w:rsidRDefault="003D604B" w:rsidP="00FB2626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FB2626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FB2626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FB2626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FB2626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FB2626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134" w:type="dxa"/>
          </w:tcPr>
          <w:p w:rsidR="003D604B" w:rsidRPr="00A63889" w:rsidRDefault="003D604B" w:rsidP="00FB2626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12</w:t>
            </w:r>
          </w:p>
        </w:tc>
        <w:tc>
          <w:tcPr>
            <w:tcW w:w="1134" w:type="dxa"/>
          </w:tcPr>
          <w:p w:rsidR="003D604B" w:rsidRPr="00A63889" w:rsidRDefault="003D604B" w:rsidP="00FB2626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275" w:type="dxa"/>
          </w:tcPr>
          <w:p w:rsidR="003D604B" w:rsidRPr="00A63889" w:rsidRDefault="003D604B" w:rsidP="00FB2626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3D604B" w:rsidRPr="00A63889" w:rsidTr="00FB2626">
        <w:tc>
          <w:tcPr>
            <w:tcW w:w="563" w:type="dxa"/>
          </w:tcPr>
          <w:p w:rsidR="003D604B" w:rsidRDefault="003D604B" w:rsidP="00FB2626">
            <w:pPr>
              <w:jc w:val="center"/>
              <w:rPr>
                <w:rFonts w:cs="Times New Roman"/>
                <w:lang w:val="kk-KZ"/>
              </w:rPr>
            </w:pPr>
          </w:p>
        </w:tc>
        <w:tc>
          <w:tcPr>
            <w:tcW w:w="4966" w:type="dxa"/>
          </w:tcPr>
          <w:p w:rsidR="003D604B" w:rsidRPr="00273C47" w:rsidRDefault="003D604B" w:rsidP="00FB2626">
            <w:pPr>
              <w:rPr>
                <w:color w:val="000000"/>
                <w:sz w:val="22"/>
                <w:szCs w:val="20"/>
              </w:rPr>
            </w:pPr>
          </w:p>
        </w:tc>
        <w:tc>
          <w:tcPr>
            <w:tcW w:w="567" w:type="dxa"/>
          </w:tcPr>
          <w:p w:rsidR="003D604B" w:rsidRDefault="003D604B" w:rsidP="00FB2626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3D604B" w:rsidRDefault="003D604B" w:rsidP="00FB2626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3D604B" w:rsidRDefault="003D604B" w:rsidP="00FB2626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3D604B" w:rsidRDefault="003D604B" w:rsidP="00FB2626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3D604B" w:rsidRDefault="003D604B" w:rsidP="00FB2626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3D604B" w:rsidRDefault="003D604B" w:rsidP="00FB2626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gridSpan w:val="2"/>
          </w:tcPr>
          <w:p w:rsidR="003D604B" w:rsidRDefault="003D604B" w:rsidP="00FB2626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3D604B" w:rsidRDefault="003D604B" w:rsidP="00FB2626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3D604B" w:rsidRDefault="003D604B" w:rsidP="00FB2626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3D604B" w:rsidRDefault="003D604B" w:rsidP="00FB2626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3D604B" w:rsidRDefault="003D604B" w:rsidP="00FB2626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3D604B" w:rsidRDefault="003D604B" w:rsidP="00FB2626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1134" w:type="dxa"/>
          </w:tcPr>
          <w:p w:rsidR="003D604B" w:rsidRPr="00A63889" w:rsidRDefault="003D604B" w:rsidP="00FB2626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1134" w:type="dxa"/>
          </w:tcPr>
          <w:p w:rsidR="003D604B" w:rsidRDefault="003D604B" w:rsidP="00FB2626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</w:p>
        </w:tc>
        <w:tc>
          <w:tcPr>
            <w:tcW w:w="1275" w:type="dxa"/>
          </w:tcPr>
          <w:p w:rsidR="003D604B" w:rsidRDefault="003D604B" w:rsidP="00FB2626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</w:tr>
      <w:tr w:rsidR="003D604B" w:rsidRPr="00A63889" w:rsidTr="00FB2626">
        <w:tc>
          <w:tcPr>
            <w:tcW w:w="15876" w:type="dxa"/>
            <w:gridSpan w:val="18"/>
          </w:tcPr>
          <w:p w:rsidR="003D604B" w:rsidRPr="00A63889" w:rsidRDefault="001B0475" w:rsidP="00FB2626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1B0475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Барлығы:  3                                                         I деңгей-2                              II деңгей-1                                         III деңгей-0</w:t>
            </w:r>
          </w:p>
        </w:tc>
      </w:tr>
    </w:tbl>
    <w:p w:rsidR="00FB2626" w:rsidRPr="00A63889" w:rsidRDefault="00FB2626" w:rsidP="00FB2626">
      <w:pPr>
        <w:suppressAutoHyphens w:val="0"/>
        <w:autoSpaceDE w:val="0"/>
        <w:autoSpaceDN w:val="0"/>
        <w:rPr>
          <w:rFonts w:eastAsia="Times New Roman" w:cs="Times New Roman"/>
          <w:kern w:val="0"/>
          <w:lang w:val="kk-KZ" w:eastAsia="en-US" w:bidi="en-US"/>
        </w:rPr>
        <w:sectPr w:rsidR="00FB2626" w:rsidRPr="00A63889" w:rsidSect="008738FB">
          <w:pgSz w:w="16840" w:h="11910" w:orient="landscape"/>
          <w:pgMar w:top="426" w:right="660" w:bottom="280" w:left="920" w:header="1289" w:footer="0" w:gutter="0"/>
          <w:cols w:space="720"/>
        </w:sectPr>
      </w:pPr>
    </w:p>
    <w:p w:rsidR="006D6CFB" w:rsidRDefault="006D6CFB" w:rsidP="00A63889">
      <w:pPr>
        <w:suppressAutoHyphens w:val="0"/>
        <w:autoSpaceDE w:val="0"/>
        <w:autoSpaceDN w:val="0"/>
        <w:rPr>
          <w:rFonts w:eastAsia="Times New Roman" w:cs="Times New Roman"/>
          <w:kern w:val="0"/>
          <w:lang w:val="kk-KZ" w:eastAsia="en-US" w:bidi="en-US"/>
        </w:rPr>
      </w:pPr>
    </w:p>
    <w:p w:rsidR="00FB2626" w:rsidRDefault="00FB2626" w:rsidP="00FB2626">
      <w:pPr>
        <w:suppressAutoHyphens w:val="0"/>
        <w:autoSpaceDE w:val="0"/>
        <w:autoSpaceDN w:val="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  <w:r>
        <w:rPr>
          <w:rFonts w:eastAsia="Times New Roman" w:cs="Times New Roman"/>
          <w:b/>
          <w:bCs/>
          <w:kern w:val="0"/>
          <w:lang w:val="kk-KZ" w:eastAsia="en-US" w:bidi="en-US"/>
        </w:rPr>
        <w:t>Жиынтық есеп</w:t>
      </w:r>
    </w:p>
    <w:p w:rsidR="00FB2626" w:rsidRDefault="00FB2626" w:rsidP="00FB2626">
      <w:pPr>
        <w:suppressAutoHyphens w:val="0"/>
        <w:autoSpaceDE w:val="0"/>
        <w:autoSpaceDN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709"/>
        <w:gridCol w:w="992"/>
        <w:gridCol w:w="1559"/>
        <w:gridCol w:w="1985"/>
        <w:gridCol w:w="1004"/>
        <w:gridCol w:w="1264"/>
        <w:gridCol w:w="1701"/>
        <w:gridCol w:w="850"/>
        <w:gridCol w:w="709"/>
        <w:gridCol w:w="992"/>
      </w:tblGrid>
      <w:tr w:rsidR="00FB2626" w:rsidRPr="00F77C03" w:rsidTr="00FB2626">
        <w:trPr>
          <w:trHeight w:val="1739"/>
        </w:trPr>
        <w:tc>
          <w:tcPr>
            <w:tcW w:w="567" w:type="dxa"/>
          </w:tcPr>
          <w:p w:rsidR="00FB2626" w:rsidRPr="007D5CDE" w:rsidRDefault="00FB2626" w:rsidP="00FB262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3686" w:type="dxa"/>
          </w:tcPr>
          <w:p w:rsidR="00FB2626" w:rsidRPr="007D5CDE" w:rsidRDefault="00FB2626" w:rsidP="00FB2626">
            <w:pPr>
              <w:suppressAutoHyphens w:val="0"/>
              <w:autoSpaceDE w:val="0"/>
              <w:autoSpaceDN w:val="0"/>
              <w:spacing w:line="259" w:lineRule="auto"/>
              <w:ind w:left="110" w:right="28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D5CDE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Баланың аты- жөні</w:t>
            </w:r>
          </w:p>
        </w:tc>
        <w:tc>
          <w:tcPr>
            <w:tcW w:w="1701" w:type="dxa"/>
            <w:gridSpan w:val="2"/>
          </w:tcPr>
          <w:p w:rsidR="00FB2626" w:rsidRPr="007D5CDE" w:rsidRDefault="00FB2626" w:rsidP="00FB2626">
            <w:pPr>
              <w:tabs>
                <w:tab w:val="left" w:pos="1615"/>
              </w:tabs>
              <w:suppressAutoHyphens w:val="0"/>
              <w:autoSpaceDE w:val="0"/>
              <w:autoSpaceDN w:val="0"/>
              <w:spacing w:line="259" w:lineRule="auto"/>
              <w:ind w:left="34" w:right="14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7D5CDE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«Денсаулық» білім беру саласы</w:t>
            </w:r>
          </w:p>
        </w:tc>
        <w:tc>
          <w:tcPr>
            <w:tcW w:w="1559" w:type="dxa"/>
          </w:tcPr>
          <w:p w:rsidR="00FB2626" w:rsidRPr="007D5CDE" w:rsidRDefault="00FB2626" w:rsidP="00FB2626">
            <w:pPr>
              <w:suppressAutoHyphens w:val="0"/>
              <w:autoSpaceDE w:val="0"/>
              <w:autoSpaceDN w:val="0"/>
              <w:spacing w:line="259" w:lineRule="auto"/>
              <w:ind w:left="34" w:right="136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7D5CDE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«</w:t>
            </w:r>
            <w:r w:rsidRPr="007D5CDE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Қатынас</w:t>
            </w:r>
            <w:r w:rsidRPr="007D5CDE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»</w:t>
            </w:r>
          </w:p>
          <w:p w:rsidR="00FB2626" w:rsidRPr="007D5CDE" w:rsidRDefault="00FB2626" w:rsidP="00FB2626">
            <w:pPr>
              <w:suppressAutoHyphens w:val="0"/>
              <w:autoSpaceDE w:val="0"/>
              <w:autoSpaceDN w:val="0"/>
              <w:spacing w:line="259" w:lineRule="auto"/>
              <w:ind w:left="105" w:right="136" w:firstLine="64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7D5CDE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білім беру саласы</w:t>
            </w:r>
          </w:p>
        </w:tc>
        <w:tc>
          <w:tcPr>
            <w:tcW w:w="1985" w:type="dxa"/>
          </w:tcPr>
          <w:p w:rsidR="00FB2626" w:rsidRPr="007D5CDE" w:rsidRDefault="00FB2626" w:rsidP="00FB2626">
            <w:pPr>
              <w:suppressAutoHyphens w:val="0"/>
              <w:autoSpaceDE w:val="0"/>
              <w:autoSpaceDN w:val="0"/>
              <w:spacing w:line="259" w:lineRule="auto"/>
              <w:ind w:left="107" w:right="144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7D5CDE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«Таным» білім беру саласы</w:t>
            </w:r>
          </w:p>
        </w:tc>
        <w:tc>
          <w:tcPr>
            <w:tcW w:w="2268" w:type="dxa"/>
            <w:gridSpan w:val="2"/>
          </w:tcPr>
          <w:p w:rsidR="00FB2626" w:rsidRPr="007D5CDE" w:rsidRDefault="00FB2626" w:rsidP="00FB2626">
            <w:pPr>
              <w:suppressAutoHyphens w:val="0"/>
              <w:autoSpaceDE w:val="0"/>
              <w:autoSpaceDN w:val="0"/>
              <w:spacing w:line="259" w:lineRule="auto"/>
              <w:ind w:left="104" w:right="34" w:hanging="108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7D5CDE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«Шығармашылық» білім беру саласы</w:t>
            </w:r>
          </w:p>
        </w:tc>
        <w:tc>
          <w:tcPr>
            <w:tcW w:w="1701" w:type="dxa"/>
          </w:tcPr>
          <w:p w:rsidR="00FB2626" w:rsidRPr="007D5CDE" w:rsidRDefault="00FB2626" w:rsidP="00FB2626">
            <w:pPr>
              <w:suppressAutoHyphens w:val="0"/>
              <w:autoSpaceDE w:val="0"/>
              <w:autoSpaceDN w:val="0"/>
              <w:spacing w:line="259" w:lineRule="auto"/>
              <w:ind w:left="102" w:right="144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7D5CDE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«Әлеумет» білім беру саласы</w:t>
            </w:r>
          </w:p>
        </w:tc>
        <w:tc>
          <w:tcPr>
            <w:tcW w:w="850" w:type="dxa"/>
            <w:textDirection w:val="btLr"/>
            <w:vAlign w:val="center"/>
          </w:tcPr>
          <w:p w:rsidR="00FB2626" w:rsidRPr="007D5CDE" w:rsidRDefault="00FB2626" w:rsidP="00FB2626">
            <w:pPr>
              <w:suppressAutoHyphens w:val="0"/>
              <w:autoSpaceDE w:val="0"/>
              <w:autoSpaceDN w:val="0"/>
              <w:spacing w:before="106"/>
              <w:ind w:lef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D5CDE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Жалпы саны</w:t>
            </w:r>
          </w:p>
        </w:tc>
        <w:tc>
          <w:tcPr>
            <w:tcW w:w="709" w:type="dxa"/>
            <w:textDirection w:val="btLr"/>
            <w:vAlign w:val="center"/>
          </w:tcPr>
          <w:p w:rsidR="00FB2626" w:rsidRPr="007D5CDE" w:rsidRDefault="00FB2626" w:rsidP="00FB2626">
            <w:pPr>
              <w:suppressAutoHyphens w:val="0"/>
              <w:autoSpaceDE w:val="0"/>
              <w:autoSpaceDN w:val="0"/>
              <w:spacing w:before="83" w:line="300" w:lineRule="atLeast"/>
              <w:ind w:left="112" w:right="726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D5CDE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Орташа деңгей</w:t>
            </w:r>
          </w:p>
        </w:tc>
        <w:tc>
          <w:tcPr>
            <w:tcW w:w="992" w:type="dxa"/>
            <w:textDirection w:val="btLr"/>
            <w:vAlign w:val="center"/>
          </w:tcPr>
          <w:p w:rsidR="00FB2626" w:rsidRPr="007D5CDE" w:rsidRDefault="00FB2626" w:rsidP="00FB2626">
            <w:pPr>
              <w:suppressAutoHyphens w:val="0"/>
              <w:autoSpaceDE w:val="0"/>
              <w:autoSpaceDN w:val="0"/>
              <w:spacing w:before="106" w:line="266" w:lineRule="auto"/>
              <w:ind w:left="112" w:righ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D5CDE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Біліктер мен дағдылардың даму деңгейі</w:t>
            </w:r>
          </w:p>
        </w:tc>
      </w:tr>
      <w:tr w:rsidR="003D604B" w:rsidRPr="007D5CDE" w:rsidTr="00FB2626">
        <w:trPr>
          <w:trHeight w:val="58"/>
        </w:trPr>
        <w:tc>
          <w:tcPr>
            <w:tcW w:w="567" w:type="dxa"/>
          </w:tcPr>
          <w:p w:rsidR="003D604B" w:rsidRPr="004E69A6" w:rsidRDefault="003D604B" w:rsidP="00FB262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686" w:type="dxa"/>
          </w:tcPr>
          <w:p w:rsidR="003D604B" w:rsidRPr="003D604B" w:rsidRDefault="003D604B" w:rsidP="001B0475">
            <w:pPr>
              <w:rPr>
                <w:color w:val="000000"/>
                <w:szCs w:val="20"/>
              </w:rPr>
            </w:pPr>
            <w:r w:rsidRPr="003D604B">
              <w:rPr>
                <w:rFonts w:cs="Times New Roman"/>
                <w:szCs w:val="28"/>
                <w:lang w:val="kk-KZ"/>
              </w:rPr>
              <w:t>Жангабулов Арлан</w:t>
            </w:r>
            <w:r w:rsidRPr="003D604B">
              <w:rPr>
                <w:color w:val="000000"/>
                <w:szCs w:val="20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3D604B" w:rsidRPr="00A63889" w:rsidRDefault="003D604B" w:rsidP="00FB2626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559" w:type="dxa"/>
          </w:tcPr>
          <w:p w:rsidR="003D604B" w:rsidRPr="00A63889" w:rsidRDefault="003D604B" w:rsidP="00FB2626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985" w:type="dxa"/>
          </w:tcPr>
          <w:p w:rsidR="003D604B" w:rsidRPr="00A63889" w:rsidRDefault="003D604B" w:rsidP="00FB2626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2268" w:type="dxa"/>
            <w:gridSpan w:val="2"/>
          </w:tcPr>
          <w:p w:rsidR="003D604B" w:rsidRPr="00A63889" w:rsidRDefault="003D604B" w:rsidP="00FB2626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701" w:type="dxa"/>
          </w:tcPr>
          <w:p w:rsidR="003D604B" w:rsidRPr="007D5CDE" w:rsidRDefault="003D604B" w:rsidP="00FB262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850" w:type="dxa"/>
          </w:tcPr>
          <w:p w:rsidR="003D604B" w:rsidRPr="007D59F3" w:rsidRDefault="003D604B" w:rsidP="00FB2626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8</w:t>
            </w:r>
          </w:p>
        </w:tc>
        <w:tc>
          <w:tcPr>
            <w:tcW w:w="709" w:type="dxa"/>
          </w:tcPr>
          <w:p w:rsidR="003D604B" w:rsidRPr="00A63889" w:rsidRDefault="003D604B" w:rsidP="00FB2626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992" w:type="dxa"/>
          </w:tcPr>
          <w:p w:rsidR="003D604B" w:rsidRPr="00A63889" w:rsidRDefault="003D604B" w:rsidP="00FB2626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D604B" w:rsidRPr="007D5CDE" w:rsidTr="00FB2626">
        <w:trPr>
          <w:trHeight w:val="58"/>
        </w:trPr>
        <w:tc>
          <w:tcPr>
            <w:tcW w:w="567" w:type="dxa"/>
          </w:tcPr>
          <w:p w:rsidR="003D604B" w:rsidRPr="004E69A6" w:rsidRDefault="003D604B" w:rsidP="00FB262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3686" w:type="dxa"/>
          </w:tcPr>
          <w:p w:rsidR="003D604B" w:rsidRPr="003D604B" w:rsidRDefault="003D604B" w:rsidP="001B0475">
            <w:pPr>
              <w:rPr>
                <w:color w:val="000000"/>
                <w:szCs w:val="20"/>
              </w:rPr>
            </w:pPr>
            <w:r w:rsidRPr="003D604B">
              <w:rPr>
                <w:rFonts w:cs="Times New Roman"/>
                <w:szCs w:val="28"/>
                <w:lang w:val="kk-KZ"/>
              </w:rPr>
              <w:t>Аманқызы Көзайым</w:t>
            </w:r>
            <w:r w:rsidRPr="003D604B">
              <w:rPr>
                <w:color w:val="000000"/>
                <w:szCs w:val="20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3D604B" w:rsidRPr="00A63889" w:rsidRDefault="003D604B" w:rsidP="00FB2626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559" w:type="dxa"/>
          </w:tcPr>
          <w:p w:rsidR="003D604B" w:rsidRPr="00A63889" w:rsidRDefault="003D604B" w:rsidP="00FB2626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985" w:type="dxa"/>
          </w:tcPr>
          <w:p w:rsidR="003D604B" w:rsidRPr="00A63889" w:rsidRDefault="003D604B" w:rsidP="00FB2626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2268" w:type="dxa"/>
            <w:gridSpan w:val="2"/>
          </w:tcPr>
          <w:p w:rsidR="003D604B" w:rsidRPr="00A63889" w:rsidRDefault="003D604B" w:rsidP="00FB2626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701" w:type="dxa"/>
          </w:tcPr>
          <w:p w:rsidR="003D604B" w:rsidRPr="007D5CDE" w:rsidRDefault="003D604B" w:rsidP="00FB262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850" w:type="dxa"/>
          </w:tcPr>
          <w:p w:rsidR="003D604B" w:rsidRPr="007D59F3" w:rsidRDefault="003D604B" w:rsidP="00FB2626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</w:p>
        </w:tc>
        <w:tc>
          <w:tcPr>
            <w:tcW w:w="709" w:type="dxa"/>
          </w:tcPr>
          <w:p w:rsidR="003D604B" w:rsidRPr="00A63889" w:rsidRDefault="003D604B" w:rsidP="00FB2626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992" w:type="dxa"/>
          </w:tcPr>
          <w:p w:rsidR="003D604B" w:rsidRPr="00A63889" w:rsidRDefault="003D604B" w:rsidP="00FB2626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3D604B" w:rsidRPr="007D5CDE" w:rsidTr="00FB2626">
        <w:trPr>
          <w:trHeight w:val="267"/>
        </w:trPr>
        <w:tc>
          <w:tcPr>
            <w:tcW w:w="567" w:type="dxa"/>
          </w:tcPr>
          <w:p w:rsidR="003D604B" w:rsidRPr="00B10C7E" w:rsidRDefault="003D604B" w:rsidP="00FB2626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3</w:t>
            </w:r>
          </w:p>
        </w:tc>
        <w:tc>
          <w:tcPr>
            <w:tcW w:w="3686" w:type="dxa"/>
          </w:tcPr>
          <w:p w:rsidR="003D604B" w:rsidRPr="003D604B" w:rsidRDefault="003D604B" w:rsidP="001B0475">
            <w:pPr>
              <w:rPr>
                <w:color w:val="000000"/>
                <w:szCs w:val="20"/>
              </w:rPr>
            </w:pPr>
            <w:r w:rsidRPr="003D604B">
              <w:rPr>
                <w:rFonts w:cs="Times New Roman"/>
                <w:szCs w:val="28"/>
                <w:lang w:val="kk-KZ"/>
              </w:rPr>
              <w:t>Михайдаров Амир</w:t>
            </w:r>
          </w:p>
        </w:tc>
        <w:tc>
          <w:tcPr>
            <w:tcW w:w="1701" w:type="dxa"/>
            <w:gridSpan w:val="2"/>
          </w:tcPr>
          <w:p w:rsidR="003D604B" w:rsidRPr="00A63889" w:rsidRDefault="003D604B" w:rsidP="00FB2626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559" w:type="dxa"/>
          </w:tcPr>
          <w:p w:rsidR="003D604B" w:rsidRPr="00A63889" w:rsidRDefault="003D604B" w:rsidP="00FB2626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985" w:type="dxa"/>
          </w:tcPr>
          <w:p w:rsidR="003D604B" w:rsidRPr="00A63889" w:rsidRDefault="003D604B" w:rsidP="00FB2626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2268" w:type="dxa"/>
            <w:gridSpan w:val="2"/>
          </w:tcPr>
          <w:p w:rsidR="003D604B" w:rsidRPr="00A63889" w:rsidRDefault="003D604B" w:rsidP="00FB2626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701" w:type="dxa"/>
          </w:tcPr>
          <w:p w:rsidR="003D604B" w:rsidRPr="007D5CDE" w:rsidRDefault="003D604B" w:rsidP="00FB262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850" w:type="dxa"/>
          </w:tcPr>
          <w:p w:rsidR="003D604B" w:rsidRPr="00707780" w:rsidRDefault="003D604B" w:rsidP="00FB262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</w:p>
        </w:tc>
        <w:tc>
          <w:tcPr>
            <w:tcW w:w="709" w:type="dxa"/>
          </w:tcPr>
          <w:p w:rsidR="003D604B" w:rsidRPr="00A63889" w:rsidRDefault="003D604B" w:rsidP="00FB2626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992" w:type="dxa"/>
          </w:tcPr>
          <w:p w:rsidR="003D604B" w:rsidRPr="00A63889" w:rsidRDefault="003D604B" w:rsidP="00FB2626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3D604B" w:rsidRPr="007D5CDE" w:rsidTr="00FB2626">
        <w:trPr>
          <w:trHeight w:val="161"/>
        </w:trPr>
        <w:tc>
          <w:tcPr>
            <w:tcW w:w="567" w:type="dxa"/>
          </w:tcPr>
          <w:p w:rsidR="003D604B" w:rsidRDefault="003D604B" w:rsidP="00FB2626">
            <w:pPr>
              <w:rPr>
                <w:rFonts w:cs="Times New Roman"/>
                <w:lang w:val="kk-KZ"/>
              </w:rPr>
            </w:pPr>
          </w:p>
        </w:tc>
        <w:tc>
          <w:tcPr>
            <w:tcW w:w="3686" w:type="dxa"/>
          </w:tcPr>
          <w:p w:rsidR="003D604B" w:rsidRDefault="003D604B" w:rsidP="00FB2626">
            <w:pPr>
              <w:spacing w:after="100" w:afterAutospacing="1"/>
              <w:rPr>
                <w:rFonts w:cs="Times New Roman"/>
              </w:rPr>
            </w:pPr>
          </w:p>
        </w:tc>
        <w:tc>
          <w:tcPr>
            <w:tcW w:w="1701" w:type="dxa"/>
            <w:gridSpan w:val="2"/>
          </w:tcPr>
          <w:p w:rsidR="003D604B" w:rsidRDefault="003D604B" w:rsidP="00FB2626">
            <w:pPr>
              <w:tabs>
                <w:tab w:val="left" w:pos="4016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kern w:val="0"/>
                <w:lang w:val="kk-KZ" w:eastAsia="en-US" w:bidi="en-US"/>
              </w:rPr>
            </w:pPr>
          </w:p>
        </w:tc>
        <w:tc>
          <w:tcPr>
            <w:tcW w:w="1559" w:type="dxa"/>
          </w:tcPr>
          <w:p w:rsidR="003D604B" w:rsidRDefault="003D604B" w:rsidP="00FB2626">
            <w:pPr>
              <w:tabs>
                <w:tab w:val="left" w:pos="4016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kern w:val="0"/>
                <w:lang w:val="kk-KZ" w:eastAsia="en-US" w:bidi="en-US"/>
              </w:rPr>
            </w:pPr>
          </w:p>
        </w:tc>
        <w:tc>
          <w:tcPr>
            <w:tcW w:w="1985" w:type="dxa"/>
          </w:tcPr>
          <w:p w:rsidR="003D604B" w:rsidRDefault="003D604B" w:rsidP="00FB2626">
            <w:pPr>
              <w:tabs>
                <w:tab w:val="left" w:pos="4016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kern w:val="0"/>
                <w:lang w:val="kk-KZ" w:eastAsia="en-US" w:bidi="en-US"/>
              </w:rPr>
            </w:pPr>
          </w:p>
        </w:tc>
        <w:tc>
          <w:tcPr>
            <w:tcW w:w="2268" w:type="dxa"/>
            <w:gridSpan w:val="2"/>
          </w:tcPr>
          <w:p w:rsidR="003D604B" w:rsidRDefault="003D604B" w:rsidP="00FB2626">
            <w:pPr>
              <w:tabs>
                <w:tab w:val="left" w:pos="4016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kern w:val="0"/>
                <w:lang w:val="kk-KZ" w:eastAsia="en-US" w:bidi="en-US"/>
              </w:rPr>
            </w:pPr>
          </w:p>
        </w:tc>
        <w:tc>
          <w:tcPr>
            <w:tcW w:w="1701" w:type="dxa"/>
          </w:tcPr>
          <w:p w:rsidR="003D604B" w:rsidRPr="007D5CDE" w:rsidRDefault="003D604B" w:rsidP="00FB262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850" w:type="dxa"/>
          </w:tcPr>
          <w:p w:rsidR="003D604B" w:rsidRDefault="003D604B" w:rsidP="00FB262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709" w:type="dxa"/>
          </w:tcPr>
          <w:p w:rsidR="003D604B" w:rsidRDefault="003D604B" w:rsidP="00FB262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992" w:type="dxa"/>
          </w:tcPr>
          <w:p w:rsidR="003D604B" w:rsidRDefault="003D604B" w:rsidP="00FB262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</w:tr>
      <w:tr w:rsidR="003D604B" w:rsidRPr="007D5CDE" w:rsidTr="00FB2626">
        <w:trPr>
          <w:trHeight w:val="261"/>
        </w:trPr>
        <w:tc>
          <w:tcPr>
            <w:tcW w:w="4253" w:type="dxa"/>
            <w:gridSpan w:val="2"/>
            <w:tcBorders>
              <w:right w:val="nil"/>
            </w:tcBorders>
          </w:tcPr>
          <w:p w:rsidR="003D604B" w:rsidRPr="00EF1DF4" w:rsidRDefault="003D604B" w:rsidP="001B0475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7D5CDE">
              <w:rPr>
                <w:rFonts w:eastAsia="Times New Roman" w:cs="Times New Roman"/>
                <w:kern w:val="0"/>
                <w:szCs w:val="22"/>
                <w:lang w:eastAsia="en-US" w:bidi="en-US"/>
              </w:rPr>
              <w:t>Барлық бала саны -</w:t>
            </w:r>
            <w:r w:rsidR="001B0475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3</w:t>
            </w:r>
          </w:p>
        </w:tc>
        <w:tc>
          <w:tcPr>
            <w:tcW w:w="3260" w:type="dxa"/>
            <w:gridSpan w:val="3"/>
            <w:tcBorders>
              <w:left w:val="nil"/>
              <w:right w:val="nil"/>
            </w:tcBorders>
          </w:tcPr>
          <w:p w:rsidR="003D604B" w:rsidRPr="00EF1DF4" w:rsidRDefault="003D604B" w:rsidP="001B0475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6"/>
                <w:lang w:val="kk-KZ" w:eastAsia="en-US" w:bidi="en-US"/>
              </w:rPr>
            </w:pPr>
            <w:r w:rsidRPr="007D5CDE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I</w:t>
            </w:r>
            <w:r w:rsidRPr="007D5CDE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 xml:space="preserve"> деңгей -</w:t>
            </w:r>
            <w:r w:rsidR="001B0475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2</w:t>
            </w:r>
          </w:p>
        </w:tc>
        <w:tc>
          <w:tcPr>
            <w:tcW w:w="1985" w:type="dxa"/>
            <w:tcBorders>
              <w:left w:val="nil"/>
              <w:right w:val="nil"/>
            </w:tcBorders>
          </w:tcPr>
          <w:p w:rsidR="003D604B" w:rsidRPr="00EF1DF4" w:rsidRDefault="003D604B" w:rsidP="00FB262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6"/>
                <w:lang w:val="kk-KZ" w:eastAsia="en-US" w:bidi="en-US"/>
              </w:rPr>
            </w:pPr>
            <w:r w:rsidRPr="007D5CDE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II деңгей –</w:t>
            </w:r>
            <w:r w:rsidR="00CB1198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1</w:t>
            </w:r>
          </w:p>
        </w:tc>
        <w:tc>
          <w:tcPr>
            <w:tcW w:w="2268" w:type="dxa"/>
            <w:gridSpan w:val="2"/>
            <w:tcBorders>
              <w:left w:val="nil"/>
              <w:right w:val="nil"/>
            </w:tcBorders>
          </w:tcPr>
          <w:p w:rsidR="003D604B" w:rsidRPr="00EF1DF4" w:rsidRDefault="003D604B" w:rsidP="00FB262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3D604B" w:rsidRPr="00EF1DF4" w:rsidRDefault="003D604B" w:rsidP="00FB262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7D5CDE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III деңгей-</w:t>
            </w:r>
            <w:r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0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:rsidR="003D604B" w:rsidRPr="007D5CDE" w:rsidRDefault="003D604B" w:rsidP="00FB262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3D604B" w:rsidRPr="007D5CDE" w:rsidRDefault="003D604B" w:rsidP="00FB262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992" w:type="dxa"/>
            <w:tcBorders>
              <w:left w:val="nil"/>
            </w:tcBorders>
          </w:tcPr>
          <w:p w:rsidR="003D604B" w:rsidRPr="007D5CDE" w:rsidRDefault="003D604B" w:rsidP="00FB262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</w:tr>
      <w:tr w:rsidR="003D604B" w:rsidRPr="007D5CDE" w:rsidTr="00FB2626">
        <w:trPr>
          <w:trHeight w:val="264"/>
        </w:trPr>
        <w:tc>
          <w:tcPr>
            <w:tcW w:w="4962" w:type="dxa"/>
            <w:gridSpan w:val="3"/>
          </w:tcPr>
          <w:p w:rsidR="003D604B" w:rsidRPr="008C196C" w:rsidRDefault="003D604B" w:rsidP="00FB2626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sz w:val="22"/>
                <w:lang w:val="en-US" w:eastAsia="en-US" w:bidi="en-US"/>
              </w:rPr>
            </w:pPr>
            <w:r w:rsidRPr="008C196C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Төмен деңгейдегі балалардың үлесі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6</w:t>
            </w:r>
            <w:r w:rsidR="00CB1198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6</w:t>
            </w:r>
            <w:r w:rsidRPr="008C196C">
              <w:rPr>
                <w:rFonts w:eastAsia="Times New Roman" w:cs="Times New Roman"/>
                <w:w w:val="99"/>
                <w:kern w:val="0"/>
                <w:sz w:val="22"/>
                <w:szCs w:val="22"/>
                <w:lang w:val="en-US" w:eastAsia="en-US" w:bidi="en-US"/>
              </w:rPr>
              <w:t>%</w:t>
            </w:r>
          </w:p>
        </w:tc>
        <w:tc>
          <w:tcPr>
            <w:tcW w:w="5540" w:type="dxa"/>
            <w:gridSpan w:val="4"/>
          </w:tcPr>
          <w:p w:rsidR="003D604B" w:rsidRPr="008C196C" w:rsidRDefault="003D604B" w:rsidP="00FB2626">
            <w:pPr>
              <w:suppressAutoHyphens w:val="0"/>
              <w:autoSpaceDE w:val="0"/>
              <w:autoSpaceDN w:val="0"/>
              <w:spacing w:line="275" w:lineRule="exact"/>
              <w:ind w:left="106"/>
              <w:rPr>
                <w:rFonts w:eastAsia="Times New Roman" w:cs="Times New Roman"/>
                <w:kern w:val="0"/>
                <w:sz w:val="22"/>
                <w:lang w:val="en-US" w:eastAsia="en-US" w:bidi="en-US"/>
              </w:rPr>
            </w:pPr>
            <w:r w:rsidRPr="008C196C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Орташа деңгейдегі балалардың үлесі</w:t>
            </w:r>
            <w:r w:rsidRPr="008C196C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</w:t>
            </w:r>
            <w:r w:rsidR="00CB1198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33</w:t>
            </w:r>
            <w:r w:rsidRPr="008C196C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%</w:t>
            </w:r>
          </w:p>
        </w:tc>
        <w:tc>
          <w:tcPr>
            <w:tcW w:w="5516" w:type="dxa"/>
            <w:gridSpan w:val="5"/>
          </w:tcPr>
          <w:p w:rsidR="003D604B" w:rsidRPr="008C196C" w:rsidRDefault="003D604B" w:rsidP="00FB2626">
            <w:pPr>
              <w:suppressAutoHyphens w:val="0"/>
              <w:autoSpaceDE w:val="0"/>
              <w:autoSpaceDN w:val="0"/>
              <w:spacing w:line="275" w:lineRule="exact"/>
              <w:ind w:left="105"/>
              <w:rPr>
                <w:rFonts w:eastAsia="Times New Roman" w:cs="Times New Roman"/>
                <w:kern w:val="0"/>
                <w:sz w:val="22"/>
                <w:lang w:val="en-US" w:eastAsia="en-US" w:bidi="en-US"/>
              </w:rPr>
            </w:pPr>
            <w:r w:rsidRPr="008C196C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Жоғары деңгейдегі балалардың үлесі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0</w:t>
            </w:r>
            <w:r w:rsidRPr="008C196C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%</w:t>
            </w:r>
          </w:p>
        </w:tc>
      </w:tr>
    </w:tbl>
    <w:p w:rsidR="00FB2626" w:rsidRPr="00707780" w:rsidRDefault="00FB2626" w:rsidP="00FB2626">
      <w:pPr>
        <w:suppressAutoHyphens w:val="0"/>
        <w:autoSpaceDE w:val="0"/>
        <w:autoSpaceDN w:val="0"/>
        <w:rPr>
          <w:rFonts w:eastAsia="Times New Roman" w:cs="Times New Roman"/>
          <w:kern w:val="0"/>
          <w:lang w:val="kk-KZ" w:eastAsia="en-US" w:bidi="en-US"/>
        </w:rPr>
        <w:sectPr w:rsidR="00FB2626" w:rsidRPr="00707780" w:rsidSect="006F3183">
          <w:footerReference w:type="default" r:id="rId16"/>
          <w:pgSz w:w="16840" w:h="11910" w:orient="landscape"/>
          <w:pgMar w:top="709" w:right="660" w:bottom="280" w:left="920" w:header="1289" w:footer="0" w:gutter="0"/>
          <w:pgNumType w:start="15"/>
          <w:cols w:space="720"/>
          <w:docGrid w:linePitch="326"/>
        </w:sectPr>
      </w:pPr>
    </w:p>
    <w:p w:rsidR="00005A97" w:rsidRPr="008E47C3" w:rsidRDefault="00005A97" w:rsidP="006D6CFB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  <w:r w:rsidRPr="00A63889">
        <w:rPr>
          <w:rFonts w:eastAsia="Times New Roman" w:cs="Times New Roman"/>
          <w:b/>
          <w:kern w:val="0"/>
          <w:lang w:val="kk-KZ" w:eastAsia="en-US" w:bidi="en-US"/>
        </w:rPr>
        <w:lastRenderedPageBreak/>
        <w:t>Ортаңғы топ (3 жастан бастап) бастапқы диагностиканың нәтижелерін бақылау парағы</w:t>
      </w:r>
    </w:p>
    <w:p w:rsidR="00F77C03" w:rsidRPr="00A63889" w:rsidRDefault="00F77C03" w:rsidP="00F77C03">
      <w:pPr>
        <w:tabs>
          <w:tab w:val="left" w:pos="4563"/>
        </w:tabs>
        <w:suppressAutoHyphens w:val="0"/>
        <w:autoSpaceDE w:val="0"/>
        <w:autoSpaceDN w:val="0"/>
        <w:spacing w:line="275" w:lineRule="exact"/>
        <w:jc w:val="center"/>
        <w:rPr>
          <w:rFonts w:eastAsia="Times New Roman" w:cs="Times New Roman"/>
          <w:kern w:val="0"/>
          <w:u w:val="single"/>
          <w:lang w:val="kk-KZ" w:eastAsia="en-US" w:bidi="en-US"/>
        </w:rPr>
      </w:pPr>
      <w:r>
        <w:rPr>
          <w:rFonts w:eastAsia="Times New Roman" w:cs="Times New Roman"/>
          <w:b/>
          <w:kern w:val="0"/>
          <w:lang w:val="kk-KZ" w:eastAsia="en-US" w:bidi="en-US"/>
        </w:rPr>
        <w:t xml:space="preserve">Оқу жылы: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2021-2022ж</w:t>
      </w:r>
      <w:r>
        <w:rPr>
          <w:rFonts w:eastAsia="Times New Roman" w:cs="Times New Roman"/>
          <w:kern w:val="0"/>
          <w:lang w:val="kk-KZ" w:eastAsia="en-US" w:bidi="en-US"/>
        </w:rPr>
        <w:t xml:space="preserve">                     </w:t>
      </w:r>
      <w:r>
        <w:rPr>
          <w:rFonts w:eastAsia="Times New Roman" w:cs="Times New Roman"/>
          <w:b/>
          <w:kern w:val="0"/>
          <w:lang w:val="kk-KZ" w:eastAsia="en-US" w:bidi="en-US"/>
        </w:rPr>
        <w:t>Топ: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 xml:space="preserve"> «Балдырған»</w:t>
      </w:r>
      <w:r>
        <w:rPr>
          <w:rFonts w:eastAsia="Times New Roman" w:cs="Times New Roman"/>
          <w:kern w:val="0"/>
          <w:lang w:val="kk-KZ" w:eastAsia="en-US" w:bidi="en-US"/>
        </w:rPr>
        <w:t xml:space="preserve">             </w:t>
      </w:r>
      <w:r>
        <w:rPr>
          <w:rFonts w:eastAsia="Times New Roman" w:cs="Times New Roman"/>
          <w:b/>
          <w:kern w:val="0"/>
          <w:lang w:val="kk-KZ" w:eastAsia="en-US" w:bidi="en-US"/>
        </w:rPr>
        <w:t xml:space="preserve">Өткізу  мерзімі: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01-10 қыркүйек</w:t>
      </w:r>
    </w:p>
    <w:p w:rsidR="00005A97" w:rsidRPr="00A63889" w:rsidRDefault="00005A97" w:rsidP="00A63889">
      <w:pPr>
        <w:suppressAutoHyphens w:val="0"/>
        <w:autoSpaceDE w:val="0"/>
        <w:autoSpaceDN w:val="0"/>
        <w:rPr>
          <w:rFonts w:eastAsia="Times New Roman" w:cs="Times New Roman"/>
          <w:b/>
          <w:kern w:val="0"/>
          <w:lang w:val="kk-KZ" w:eastAsia="en-US" w:bidi="en-US"/>
        </w:rPr>
      </w:pPr>
    </w:p>
    <w:tbl>
      <w:tblPr>
        <w:tblStyle w:val="a5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568"/>
        <w:gridCol w:w="4393"/>
        <w:gridCol w:w="1134"/>
        <w:gridCol w:w="1276"/>
        <w:gridCol w:w="1275"/>
        <w:gridCol w:w="1134"/>
        <w:gridCol w:w="1276"/>
        <w:gridCol w:w="1181"/>
        <w:gridCol w:w="1229"/>
        <w:gridCol w:w="1843"/>
      </w:tblGrid>
      <w:tr w:rsidR="00005A97" w:rsidRPr="00A63889" w:rsidTr="00670E81">
        <w:tc>
          <w:tcPr>
            <w:tcW w:w="15309" w:type="dxa"/>
            <w:gridSpan w:val="10"/>
          </w:tcPr>
          <w:p w:rsidR="00005A97" w:rsidRPr="00A63889" w:rsidRDefault="00005A97" w:rsidP="00A63889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«Денсаулық» білім беру саласы</w:t>
            </w:r>
          </w:p>
        </w:tc>
      </w:tr>
      <w:tr w:rsidR="00005A97" w:rsidRPr="00F77C03" w:rsidTr="00670E81">
        <w:tc>
          <w:tcPr>
            <w:tcW w:w="568" w:type="dxa"/>
          </w:tcPr>
          <w:p w:rsidR="00005A97" w:rsidRPr="00A63889" w:rsidRDefault="00005A97" w:rsidP="00A63889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№</w:t>
            </w:r>
          </w:p>
        </w:tc>
        <w:tc>
          <w:tcPr>
            <w:tcW w:w="4393" w:type="dxa"/>
          </w:tcPr>
          <w:p w:rsidR="00005A97" w:rsidRPr="00A63889" w:rsidRDefault="00005A97" w:rsidP="00A63889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Баланың аты - жөні</w:t>
            </w:r>
          </w:p>
        </w:tc>
        <w:tc>
          <w:tcPr>
            <w:tcW w:w="1134" w:type="dxa"/>
          </w:tcPr>
          <w:p w:rsidR="00005A97" w:rsidRPr="00A63889" w:rsidRDefault="00005A97" w:rsidP="00A63889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eastAsia="en-US" w:bidi="en-US"/>
              </w:rPr>
              <w:t>3</w:t>
            </w: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-Д.1</w:t>
            </w:r>
          </w:p>
        </w:tc>
        <w:tc>
          <w:tcPr>
            <w:tcW w:w="1276" w:type="dxa"/>
          </w:tcPr>
          <w:p w:rsidR="00005A97" w:rsidRPr="00A63889" w:rsidRDefault="00005A97" w:rsidP="00A63889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eastAsia="en-US" w:bidi="en-US"/>
              </w:rPr>
              <w:t>3</w:t>
            </w: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-Д.2</w:t>
            </w:r>
          </w:p>
        </w:tc>
        <w:tc>
          <w:tcPr>
            <w:tcW w:w="1275" w:type="dxa"/>
          </w:tcPr>
          <w:p w:rsidR="00005A97" w:rsidRPr="00A63889" w:rsidRDefault="00005A97" w:rsidP="00A63889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eastAsia="en-US" w:bidi="en-US"/>
              </w:rPr>
              <w:t>3</w:t>
            </w: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-Д.3</w:t>
            </w:r>
          </w:p>
        </w:tc>
        <w:tc>
          <w:tcPr>
            <w:tcW w:w="1134" w:type="dxa"/>
          </w:tcPr>
          <w:p w:rsidR="00005A97" w:rsidRPr="00A63889" w:rsidRDefault="00005A97" w:rsidP="00A63889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eastAsia="en-US" w:bidi="en-US"/>
              </w:rPr>
              <w:t>3</w:t>
            </w: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-Д.4</w:t>
            </w:r>
          </w:p>
        </w:tc>
        <w:tc>
          <w:tcPr>
            <w:tcW w:w="1276" w:type="dxa"/>
          </w:tcPr>
          <w:p w:rsidR="00005A97" w:rsidRPr="00A63889" w:rsidRDefault="00005A97" w:rsidP="00A63889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3-Д.5</w:t>
            </w:r>
          </w:p>
        </w:tc>
        <w:tc>
          <w:tcPr>
            <w:tcW w:w="1181" w:type="dxa"/>
          </w:tcPr>
          <w:p w:rsidR="00005A97" w:rsidRPr="00A63889" w:rsidRDefault="00005A97" w:rsidP="00A63889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Жалпы саны</w:t>
            </w:r>
          </w:p>
        </w:tc>
        <w:tc>
          <w:tcPr>
            <w:tcW w:w="1229" w:type="dxa"/>
          </w:tcPr>
          <w:p w:rsidR="00005A97" w:rsidRPr="00A63889" w:rsidRDefault="00005A97" w:rsidP="00A63889">
            <w:pPr>
              <w:suppressAutoHyphens w:val="0"/>
              <w:autoSpaceDE w:val="0"/>
              <w:autoSpaceDN w:val="0"/>
              <w:ind w:left="112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Орташа деңгей</w:t>
            </w:r>
          </w:p>
        </w:tc>
        <w:tc>
          <w:tcPr>
            <w:tcW w:w="1843" w:type="dxa"/>
          </w:tcPr>
          <w:p w:rsidR="00005A97" w:rsidRPr="00A63889" w:rsidRDefault="00005A97" w:rsidP="00A63889">
            <w:pPr>
              <w:suppressAutoHyphens w:val="0"/>
              <w:autoSpaceDE w:val="0"/>
              <w:autoSpaceDN w:val="0"/>
              <w:spacing w:line="264" w:lineRule="auto"/>
              <w:ind w:left="112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Біліктер мен дағдылардың даму деңгейі</w:t>
            </w:r>
          </w:p>
        </w:tc>
      </w:tr>
      <w:tr w:rsidR="00E00A82" w:rsidRPr="00A63889" w:rsidTr="00670E81">
        <w:tc>
          <w:tcPr>
            <w:tcW w:w="568" w:type="dxa"/>
          </w:tcPr>
          <w:p w:rsidR="00E00A82" w:rsidRPr="004E69A6" w:rsidRDefault="00E00A82" w:rsidP="006F318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393" w:type="dxa"/>
          </w:tcPr>
          <w:p w:rsidR="00E00A82" w:rsidRPr="00E00A82" w:rsidRDefault="00E00A82" w:rsidP="00E00A82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Тойлыбай Нұрислам</w:t>
            </w:r>
          </w:p>
        </w:tc>
        <w:tc>
          <w:tcPr>
            <w:tcW w:w="1134" w:type="dxa"/>
          </w:tcPr>
          <w:p w:rsidR="00E00A82" w:rsidRPr="00A63889" w:rsidRDefault="00E00A82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276" w:type="dxa"/>
          </w:tcPr>
          <w:p w:rsidR="00E00A82" w:rsidRPr="00A63889" w:rsidRDefault="00E00A82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275" w:type="dxa"/>
          </w:tcPr>
          <w:p w:rsidR="00E00A82" w:rsidRPr="00A63889" w:rsidRDefault="00E00A82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134" w:type="dxa"/>
          </w:tcPr>
          <w:p w:rsidR="00E00A82" w:rsidRPr="00A63889" w:rsidRDefault="00E00A82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276" w:type="dxa"/>
          </w:tcPr>
          <w:p w:rsidR="00E00A82" w:rsidRPr="00A63889" w:rsidRDefault="00E00A82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181" w:type="dxa"/>
            <w:tcBorders>
              <w:top w:val="nil"/>
            </w:tcBorders>
          </w:tcPr>
          <w:p w:rsidR="00E00A82" w:rsidRPr="00A63889" w:rsidRDefault="00E00A82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10</w:t>
            </w:r>
          </w:p>
        </w:tc>
        <w:tc>
          <w:tcPr>
            <w:tcW w:w="1229" w:type="dxa"/>
            <w:tcBorders>
              <w:top w:val="nil"/>
            </w:tcBorders>
          </w:tcPr>
          <w:p w:rsidR="00E00A82" w:rsidRPr="00A63889" w:rsidRDefault="00E00A82" w:rsidP="00776A50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843" w:type="dxa"/>
            <w:tcBorders>
              <w:top w:val="nil"/>
            </w:tcBorders>
          </w:tcPr>
          <w:p w:rsidR="00E00A82" w:rsidRPr="00A63889" w:rsidRDefault="00E00A82" w:rsidP="00776A5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E00A82" w:rsidRPr="00A63889" w:rsidTr="00670E81">
        <w:tc>
          <w:tcPr>
            <w:tcW w:w="568" w:type="dxa"/>
          </w:tcPr>
          <w:p w:rsidR="00E00A82" w:rsidRPr="004E69A6" w:rsidRDefault="00E00A82" w:rsidP="006F318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4393" w:type="dxa"/>
          </w:tcPr>
          <w:p w:rsidR="00E00A82" w:rsidRPr="00E00A82" w:rsidRDefault="00E00A82" w:rsidP="00E00A82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Болатбек Айзере</w:t>
            </w:r>
          </w:p>
        </w:tc>
        <w:tc>
          <w:tcPr>
            <w:tcW w:w="1134" w:type="dxa"/>
          </w:tcPr>
          <w:p w:rsidR="00E00A82" w:rsidRPr="00A63889" w:rsidRDefault="00E00A82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276" w:type="dxa"/>
          </w:tcPr>
          <w:p w:rsidR="00E00A82" w:rsidRPr="00A63889" w:rsidRDefault="00E00A82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275" w:type="dxa"/>
          </w:tcPr>
          <w:p w:rsidR="00E00A82" w:rsidRPr="00A63889" w:rsidRDefault="00E00A82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134" w:type="dxa"/>
          </w:tcPr>
          <w:p w:rsidR="00E00A82" w:rsidRPr="00A63889" w:rsidRDefault="00E00A82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276" w:type="dxa"/>
          </w:tcPr>
          <w:p w:rsidR="00E00A82" w:rsidRPr="00A63889" w:rsidRDefault="00E00A82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181" w:type="dxa"/>
          </w:tcPr>
          <w:p w:rsidR="00E00A82" w:rsidRPr="00A63889" w:rsidRDefault="00E00A82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5</w:t>
            </w:r>
          </w:p>
        </w:tc>
        <w:tc>
          <w:tcPr>
            <w:tcW w:w="1229" w:type="dxa"/>
          </w:tcPr>
          <w:p w:rsidR="00E00A82" w:rsidRPr="00A63889" w:rsidRDefault="00E00A82" w:rsidP="00776A50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843" w:type="dxa"/>
          </w:tcPr>
          <w:p w:rsidR="00E00A82" w:rsidRPr="00A63889" w:rsidRDefault="00E00A82" w:rsidP="00776A5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E00A82" w:rsidRPr="00A63889" w:rsidTr="00670E81">
        <w:trPr>
          <w:trHeight w:val="317"/>
        </w:trPr>
        <w:tc>
          <w:tcPr>
            <w:tcW w:w="568" w:type="dxa"/>
          </w:tcPr>
          <w:p w:rsidR="00E00A82" w:rsidRPr="00B10C7E" w:rsidRDefault="00E00A82" w:rsidP="006F3183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3</w:t>
            </w:r>
          </w:p>
        </w:tc>
        <w:tc>
          <w:tcPr>
            <w:tcW w:w="4393" w:type="dxa"/>
          </w:tcPr>
          <w:p w:rsidR="00E00A82" w:rsidRPr="00E00A82" w:rsidRDefault="00E00A82" w:rsidP="00E00A82">
            <w:pPr>
              <w:rPr>
                <w:color w:val="000000"/>
              </w:rPr>
            </w:pPr>
            <w:r w:rsidRPr="00E00A82">
              <w:rPr>
                <w:rFonts w:cs="Times New Roman"/>
                <w:lang w:val="kk-KZ"/>
              </w:rPr>
              <w:t>Шимановская Элина</w:t>
            </w:r>
          </w:p>
        </w:tc>
        <w:tc>
          <w:tcPr>
            <w:tcW w:w="1134" w:type="dxa"/>
          </w:tcPr>
          <w:p w:rsidR="00E00A82" w:rsidRPr="00A63889" w:rsidRDefault="00E00A82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276" w:type="dxa"/>
          </w:tcPr>
          <w:p w:rsidR="00E00A82" w:rsidRPr="00A63889" w:rsidRDefault="00E00A82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275" w:type="dxa"/>
          </w:tcPr>
          <w:p w:rsidR="00E00A82" w:rsidRPr="00A63889" w:rsidRDefault="00E00A82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134" w:type="dxa"/>
          </w:tcPr>
          <w:p w:rsidR="00E00A82" w:rsidRPr="00A63889" w:rsidRDefault="00E00A82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276" w:type="dxa"/>
          </w:tcPr>
          <w:p w:rsidR="00E00A82" w:rsidRPr="00A63889" w:rsidRDefault="00E00A82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181" w:type="dxa"/>
          </w:tcPr>
          <w:p w:rsidR="00E00A82" w:rsidRPr="00A63889" w:rsidRDefault="00E00A82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10</w:t>
            </w:r>
          </w:p>
        </w:tc>
        <w:tc>
          <w:tcPr>
            <w:tcW w:w="1229" w:type="dxa"/>
          </w:tcPr>
          <w:p w:rsidR="00E00A82" w:rsidRPr="00A63889" w:rsidRDefault="00E00A82" w:rsidP="003207E2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843" w:type="dxa"/>
          </w:tcPr>
          <w:p w:rsidR="00E00A82" w:rsidRPr="00A63889" w:rsidRDefault="00E00A82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E00A82" w:rsidRPr="00A63889" w:rsidTr="00670E81">
        <w:tc>
          <w:tcPr>
            <w:tcW w:w="568" w:type="dxa"/>
          </w:tcPr>
          <w:p w:rsidR="00E00A82" w:rsidRPr="00B10C7E" w:rsidRDefault="00E00A82" w:rsidP="006F3183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4</w:t>
            </w:r>
          </w:p>
        </w:tc>
        <w:tc>
          <w:tcPr>
            <w:tcW w:w="4393" w:type="dxa"/>
          </w:tcPr>
          <w:p w:rsidR="00E00A82" w:rsidRPr="00E00A82" w:rsidRDefault="00E00A82" w:rsidP="00E00A82">
            <w:pPr>
              <w:rPr>
                <w:color w:val="000000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Ермұрат Мүсілім</w:t>
            </w:r>
            <w:r w:rsidRPr="00E00A82">
              <w:rPr>
                <w:color w:val="000000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E00A82" w:rsidRPr="00A63889" w:rsidRDefault="00E00A82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276" w:type="dxa"/>
          </w:tcPr>
          <w:p w:rsidR="00E00A82" w:rsidRPr="00A63889" w:rsidRDefault="00E00A82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275" w:type="dxa"/>
          </w:tcPr>
          <w:p w:rsidR="00E00A82" w:rsidRPr="00A63889" w:rsidRDefault="00E00A82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134" w:type="dxa"/>
          </w:tcPr>
          <w:p w:rsidR="00E00A82" w:rsidRPr="00A63889" w:rsidRDefault="00E00A82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276" w:type="dxa"/>
          </w:tcPr>
          <w:p w:rsidR="00E00A82" w:rsidRPr="00A63889" w:rsidRDefault="00E00A82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181" w:type="dxa"/>
          </w:tcPr>
          <w:p w:rsidR="00E00A82" w:rsidRPr="00A63889" w:rsidRDefault="00E00A82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5</w:t>
            </w:r>
          </w:p>
        </w:tc>
        <w:tc>
          <w:tcPr>
            <w:tcW w:w="1229" w:type="dxa"/>
          </w:tcPr>
          <w:p w:rsidR="00E00A82" w:rsidRPr="00A63889" w:rsidRDefault="00E00A82" w:rsidP="00776A50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843" w:type="dxa"/>
          </w:tcPr>
          <w:p w:rsidR="00E00A82" w:rsidRPr="00A63889" w:rsidRDefault="00E00A82" w:rsidP="00776A5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E00A82" w:rsidRPr="00A63889" w:rsidTr="00670E81">
        <w:tc>
          <w:tcPr>
            <w:tcW w:w="568" w:type="dxa"/>
          </w:tcPr>
          <w:p w:rsidR="00E00A82" w:rsidRPr="00B10C7E" w:rsidRDefault="00E00A82" w:rsidP="006F3183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4393" w:type="dxa"/>
          </w:tcPr>
          <w:p w:rsidR="00E00A82" w:rsidRPr="00E00A82" w:rsidRDefault="00E00A82" w:rsidP="00E00A82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Рахимов Раим</w:t>
            </w:r>
          </w:p>
        </w:tc>
        <w:tc>
          <w:tcPr>
            <w:tcW w:w="1134" w:type="dxa"/>
          </w:tcPr>
          <w:p w:rsidR="00E00A82" w:rsidRPr="00A63889" w:rsidRDefault="00E00A82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276" w:type="dxa"/>
          </w:tcPr>
          <w:p w:rsidR="00E00A82" w:rsidRPr="00A63889" w:rsidRDefault="00E00A82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275" w:type="dxa"/>
          </w:tcPr>
          <w:p w:rsidR="00E00A82" w:rsidRPr="00A63889" w:rsidRDefault="00E00A82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134" w:type="dxa"/>
          </w:tcPr>
          <w:p w:rsidR="00E00A82" w:rsidRPr="00A63889" w:rsidRDefault="00E00A82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276" w:type="dxa"/>
          </w:tcPr>
          <w:p w:rsidR="00E00A82" w:rsidRPr="00A63889" w:rsidRDefault="00E00A82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181" w:type="dxa"/>
          </w:tcPr>
          <w:p w:rsidR="00E00A82" w:rsidRPr="00A63889" w:rsidRDefault="00E00A82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10</w:t>
            </w:r>
          </w:p>
        </w:tc>
        <w:tc>
          <w:tcPr>
            <w:tcW w:w="1229" w:type="dxa"/>
          </w:tcPr>
          <w:p w:rsidR="00E00A82" w:rsidRPr="00A63889" w:rsidRDefault="00E00A82" w:rsidP="00776A50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843" w:type="dxa"/>
          </w:tcPr>
          <w:p w:rsidR="00E00A82" w:rsidRPr="00A63889" w:rsidRDefault="00E00A82" w:rsidP="00776A5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E00A82" w:rsidRPr="00A63889" w:rsidTr="00670E81">
        <w:tc>
          <w:tcPr>
            <w:tcW w:w="568" w:type="dxa"/>
          </w:tcPr>
          <w:p w:rsidR="00E00A82" w:rsidRPr="00B10C7E" w:rsidRDefault="00E00A82" w:rsidP="006F3183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6</w:t>
            </w:r>
          </w:p>
        </w:tc>
        <w:tc>
          <w:tcPr>
            <w:tcW w:w="4393" w:type="dxa"/>
          </w:tcPr>
          <w:p w:rsidR="00E00A82" w:rsidRPr="00E00A82" w:rsidRDefault="00E00A82" w:rsidP="00E00A82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Петров Роман</w:t>
            </w:r>
          </w:p>
        </w:tc>
        <w:tc>
          <w:tcPr>
            <w:tcW w:w="1134" w:type="dxa"/>
          </w:tcPr>
          <w:p w:rsidR="00E00A82" w:rsidRPr="00A63889" w:rsidRDefault="00E00A82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276" w:type="dxa"/>
          </w:tcPr>
          <w:p w:rsidR="00E00A82" w:rsidRPr="00A63889" w:rsidRDefault="00E00A82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275" w:type="dxa"/>
          </w:tcPr>
          <w:p w:rsidR="00E00A82" w:rsidRPr="00A63889" w:rsidRDefault="00E00A82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134" w:type="dxa"/>
          </w:tcPr>
          <w:p w:rsidR="00E00A82" w:rsidRPr="00A63889" w:rsidRDefault="00E00A82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276" w:type="dxa"/>
          </w:tcPr>
          <w:p w:rsidR="00E00A82" w:rsidRPr="00A63889" w:rsidRDefault="00E00A82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181" w:type="dxa"/>
          </w:tcPr>
          <w:p w:rsidR="00E00A82" w:rsidRPr="00A63889" w:rsidRDefault="00E00A82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10</w:t>
            </w:r>
          </w:p>
        </w:tc>
        <w:tc>
          <w:tcPr>
            <w:tcW w:w="1229" w:type="dxa"/>
          </w:tcPr>
          <w:p w:rsidR="00E00A82" w:rsidRPr="00A63889" w:rsidRDefault="00E00A82" w:rsidP="003207E2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843" w:type="dxa"/>
          </w:tcPr>
          <w:p w:rsidR="00E00A82" w:rsidRPr="00A63889" w:rsidRDefault="00E00A82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E00A82" w:rsidRPr="00A63889" w:rsidTr="00670E81">
        <w:tc>
          <w:tcPr>
            <w:tcW w:w="568" w:type="dxa"/>
          </w:tcPr>
          <w:p w:rsidR="00E00A82" w:rsidRPr="00A63889" w:rsidRDefault="00E00A82" w:rsidP="006F318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en-US" w:eastAsia="en-US" w:bidi="en-US"/>
              </w:rPr>
              <w:t>7</w:t>
            </w:r>
          </w:p>
        </w:tc>
        <w:tc>
          <w:tcPr>
            <w:tcW w:w="4393" w:type="dxa"/>
          </w:tcPr>
          <w:p w:rsidR="00E00A82" w:rsidRPr="00E00A82" w:rsidRDefault="00E00A82" w:rsidP="00E00A82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Гарифулла Акбилек</w:t>
            </w:r>
          </w:p>
        </w:tc>
        <w:tc>
          <w:tcPr>
            <w:tcW w:w="1134" w:type="dxa"/>
          </w:tcPr>
          <w:p w:rsidR="00E00A82" w:rsidRPr="00A63889" w:rsidRDefault="00E00A82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276" w:type="dxa"/>
          </w:tcPr>
          <w:p w:rsidR="00E00A82" w:rsidRPr="00A63889" w:rsidRDefault="00E00A82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275" w:type="dxa"/>
          </w:tcPr>
          <w:p w:rsidR="00E00A82" w:rsidRPr="00A63889" w:rsidRDefault="00E00A82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134" w:type="dxa"/>
          </w:tcPr>
          <w:p w:rsidR="00E00A82" w:rsidRPr="00A63889" w:rsidRDefault="00E00A82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276" w:type="dxa"/>
          </w:tcPr>
          <w:p w:rsidR="00E00A82" w:rsidRPr="00A63889" w:rsidRDefault="00E00A82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181" w:type="dxa"/>
          </w:tcPr>
          <w:p w:rsidR="00E00A82" w:rsidRPr="00A63889" w:rsidRDefault="00E00A82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10</w:t>
            </w:r>
          </w:p>
        </w:tc>
        <w:tc>
          <w:tcPr>
            <w:tcW w:w="1229" w:type="dxa"/>
          </w:tcPr>
          <w:p w:rsidR="00E00A82" w:rsidRPr="00A63889" w:rsidRDefault="00E00A82" w:rsidP="00776A50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843" w:type="dxa"/>
          </w:tcPr>
          <w:p w:rsidR="00E00A82" w:rsidRPr="00A63889" w:rsidRDefault="00E00A82" w:rsidP="00776A5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E00A82" w:rsidRPr="00A63889" w:rsidTr="00670E81">
        <w:tc>
          <w:tcPr>
            <w:tcW w:w="568" w:type="dxa"/>
          </w:tcPr>
          <w:p w:rsidR="00E00A82" w:rsidRDefault="00E00A82" w:rsidP="006F3183">
            <w:pPr>
              <w:suppressAutoHyphens w:val="0"/>
              <w:autoSpaceDE w:val="0"/>
              <w:autoSpaceDN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4393" w:type="dxa"/>
          </w:tcPr>
          <w:p w:rsidR="00E00A82" w:rsidRPr="00A63889" w:rsidRDefault="00E00A82" w:rsidP="006F3183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1134" w:type="dxa"/>
          </w:tcPr>
          <w:p w:rsidR="00E00A82" w:rsidRPr="00A63889" w:rsidRDefault="00E00A82" w:rsidP="006F3183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1276" w:type="dxa"/>
          </w:tcPr>
          <w:p w:rsidR="00E00A82" w:rsidRPr="00A63889" w:rsidRDefault="00E00A82" w:rsidP="006F3183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1275" w:type="dxa"/>
          </w:tcPr>
          <w:p w:rsidR="00E00A82" w:rsidRPr="00A63889" w:rsidRDefault="00E00A82" w:rsidP="006F3183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1134" w:type="dxa"/>
          </w:tcPr>
          <w:p w:rsidR="00E00A82" w:rsidRPr="00A63889" w:rsidRDefault="00E00A82" w:rsidP="006F3183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1276" w:type="dxa"/>
          </w:tcPr>
          <w:p w:rsidR="00E00A82" w:rsidRPr="00A63889" w:rsidRDefault="00E00A82" w:rsidP="006F3183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1181" w:type="dxa"/>
          </w:tcPr>
          <w:p w:rsidR="00E00A82" w:rsidRPr="00A63889" w:rsidRDefault="00E00A82" w:rsidP="006F3183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1229" w:type="dxa"/>
          </w:tcPr>
          <w:p w:rsidR="00E00A82" w:rsidRPr="00A63889" w:rsidRDefault="00E00A82" w:rsidP="006F3183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1843" w:type="dxa"/>
          </w:tcPr>
          <w:p w:rsidR="00E00A82" w:rsidRPr="00A63889" w:rsidRDefault="00E00A82" w:rsidP="006F3183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</w:tr>
      <w:tr w:rsidR="00E00A82" w:rsidRPr="00A63889" w:rsidTr="00670E81">
        <w:trPr>
          <w:trHeight w:val="58"/>
        </w:trPr>
        <w:tc>
          <w:tcPr>
            <w:tcW w:w="15309" w:type="dxa"/>
            <w:gridSpan w:val="10"/>
          </w:tcPr>
          <w:p w:rsidR="00E00A82" w:rsidRPr="006D6CFB" w:rsidRDefault="001B0475" w:rsidP="00EF1DF4">
            <w:pPr>
              <w:suppressAutoHyphens w:val="0"/>
              <w:autoSpaceDE w:val="0"/>
              <w:autoSpaceDN w:val="0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Барлығы:  7</w:t>
            </w:r>
            <w:r w:rsidR="00E00A82" w:rsidRPr="00EF1DF4"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                                   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                    I деңгей-2</w:t>
            </w:r>
            <w:r w:rsidR="00E00A82" w:rsidRPr="00EF1DF4"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         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                   II деңгей-5</w:t>
            </w:r>
            <w:r w:rsidR="00E00A82" w:rsidRPr="00EF1DF4"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                                        III деңгей-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0</w:t>
            </w:r>
          </w:p>
        </w:tc>
      </w:tr>
    </w:tbl>
    <w:p w:rsidR="00005A97" w:rsidRPr="00A63889" w:rsidRDefault="00005A97" w:rsidP="00A63889">
      <w:pPr>
        <w:suppressAutoHyphens w:val="0"/>
        <w:autoSpaceDE w:val="0"/>
        <w:autoSpaceDN w:val="0"/>
        <w:rPr>
          <w:rFonts w:eastAsia="Times New Roman" w:cs="Times New Roman"/>
          <w:b/>
          <w:kern w:val="0"/>
          <w:lang w:val="kk-KZ" w:eastAsia="en-US" w:bidi="en-US"/>
        </w:rPr>
      </w:pPr>
    </w:p>
    <w:p w:rsidR="00005A97" w:rsidRPr="00A63889" w:rsidRDefault="00005A97" w:rsidP="00670E81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  <w:r w:rsidRPr="008E47C3">
        <w:rPr>
          <w:rFonts w:eastAsia="Times New Roman" w:cs="Times New Roman"/>
          <w:b/>
          <w:kern w:val="0"/>
          <w:lang w:val="kk-KZ" w:eastAsia="en-US" w:bidi="en-US"/>
        </w:rPr>
        <w:t>Ортаңғы топ (3 жастан бастап) бастапқы диагностиканы</w:t>
      </w:r>
      <w:r w:rsidRPr="00A63889">
        <w:rPr>
          <w:rFonts w:eastAsia="Times New Roman" w:cs="Times New Roman"/>
          <w:b/>
          <w:kern w:val="0"/>
          <w:lang w:val="kk-KZ" w:eastAsia="en-US" w:bidi="en-US"/>
        </w:rPr>
        <w:t>ң нәтижелерін бақылау парағы</w:t>
      </w:r>
    </w:p>
    <w:p w:rsidR="00005A97" w:rsidRPr="00F77C03" w:rsidRDefault="00005A97" w:rsidP="00F77C03">
      <w:pPr>
        <w:tabs>
          <w:tab w:val="left" w:pos="4563"/>
        </w:tabs>
        <w:suppressAutoHyphens w:val="0"/>
        <w:autoSpaceDE w:val="0"/>
        <w:autoSpaceDN w:val="0"/>
        <w:spacing w:line="275" w:lineRule="exact"/>
        <w:jc w:val="center"/>
        <w:rPr>
          <w:rFonts w:eastAsia="Times New Roman" w:cs="Times New Roman"/>
          <w:kern w:val="0"/>
          <w:u w:val="single"/>
          <w:lang w:val="kk-KZ" w:eastAsia="en-US" w:bidi="en-US"/>
        </w:rPr>
      </w:pPr>
      <w:r w:rsidRPr="00A63889">
        <w:rPr>
          <w:rFonts w:eastAsia="Times New Roman" w:cs="Times New Roman"/>
          <w:b/>
          <w:kern w:val="0"/>
          <w:lang w:val="kk-KZ" w:eastAsia="en-US" w:bidi="en-US"/>
        </w:rPr>
        <w:t xml:space="preserve">                                   </w:t>
      </w:r>
      <w:r w:rsidR="00F77C03">
        <w:rPr>
          <w:rFonts w:eastAsia="Times New Roman" w:cs="Times New Roman"/>
          <w:b/>
          <w:kern w:val="0"/>
          <w:lang w:val="kk-KZ" w:eastAsia="en-US" w:bidi="en-US"/>
        </w:rPr>
        <w:t xml:space="preserve">Оқу жылы: </w:t>
      </w:r>
      <w:r w:rsidR="00F77C03">
        <w:rPr>
          <w:rFonts w:eastAsia="Times New Roman" w:cs="Times New Roman"/>
          <w:kern w:val="0"/>
          <w:u w:val="single"/>
          <w:lang w:val="kk-KZ" w:eastAsia="en-US" w:bidi="en-US"/>
        </w:rPr>
        <w:t>2021-2022ж</w:t>
      </w:r>
      <w:r w:rsidR="00F77C03">
        <w:rPr>
          <w:rFonts w:eastAsia="Times New Roman" w:cs="Times New Roman"/>
          <w:kern w:val="0"/>
          <w:lang w:val="kk-KZ" w:eastAsia="en-US" w:bidi="en-US"/>
        </w:rPr>
        <w:t xml:space="preserve">                     </w:t>
      </w:r>
      <w:r w:rsidR="00F77C03">
        <w:rPr>
          <w:rFonts w:eastAsia="Times New Roman" w:cs="Times New Roman"/>
          <w:b/>
          <w:kern w:val="0"/>
          <w:lang w:val="kk-KZ" w:eastAsia="en-US" w:bidi="en-US"/>
        </w:rPr>
        <w:t>Топ:</w:t>
      </w:r>
      <w:r w:rsidR="00F77C03">
        <w:rPr>
          <w:rFonts w:eastAsia="Times New Roman" w:cs="Times New Roman"/>
          <w:kern w:val="0"/>
          <w:u w:val="single"/>
          <w:lang w:val="kk-KZ" w:eastAsia="en-US" w:bidi="en-US"/>
        </w:rPr>
        <w:t xml:space="preserve"> «Балдырған»</w:t>
      </w:r>
      <w:r w:rsidR="00F77C03">
        <w:rPr>
          <w:rFonts w:eastAsia="Times New Roman" w:cs="Times New Roman"/>
          <w:kern w:val="0"/>
          <w:lang w:val="kk-KZ" w:eastAsia="en-US" w:bidi="en-US"/>
        </w:rPr>
        <w:t xml:space="preserve">             </w:t>
      </w:r>
      <w:r w:rsidR="00F77C03">
        <w:rPr>
          <w:rFonts w:eastAsia="Times New Roman" w:cs="Times New Roman"/>
          <w:b/>
          <w:kern w:val="0"/>
          <w:lang w:val="kk-KZ" w:eastAsia="en-US" w:bidi="en-US"/>
        </w:rPr>
        <w:t xml:space="preserve">Өткізу  мерзімі: </w:t>
      </w:r>
      <w:r w:rsidR="00F77C03">
        <w:rPr>
          <w:rFonts w:eastAsia="Times New Roman" w:cs="Times New Roman"/>
          <w:kern w:val="0"/>
          <w:u w:val="single"/>
          <w:lang w:val="kk-KZ" w:eastAsia="en-US" w:bidi="en-US"/>
        </w:rPr>
        <w:t>01-10 қыркүйек</w:t>
      </w:r>
    </w:p>
    <w:p w:rsidR="00005A97" w:rsidRPr="00A63889" w:rsidRDefault="00005A97" w:rsidP="00A63889">
      <w:pPr>
        <w:suppressAutoHyphens w:val="0"/>
        <w:autoSpaceDE w:val="0"/>
        <w:autoSpaceDN w:val="0"/>
        <w:rPr>
          <w:rFonts w:eastAsia="Times New Roman" w:cs="Times New Roman"/>
          <w:b/>
          <w:kern w:val="0"/>
          <w:lang w:val="kk-KZ" w:eastAsia="en-US" w:bidi="en-US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Ind w:w="1180" w:type="dxa"/>
        <w:tblLayout w:type="fixed"/>
        <w:tblLook w:val="04A0" w:firstRow="1" w:lastRow="0" w:firstColumn="1" w:lastColumn="0" w:noHBand="0" w:noVBand="1"/>
      </w:tblPr>
      <w:tblGrid>
        <w:gridCol w:w="571"/>
        <w:gridCol w:w="424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850"/>
        <w:gridCol w:w="851"/>
        <w:gridCol w:w="1062"/>
      </w:tblGrid>
      <w:tr w:rsidR="00005A97" w:rsidRPr="00A63889" w:rsidTr="00670E81">
        <w:tc>
          <w:tcPr>
            <w:tcW w:w="13819" w:type="dxa"/>
            <w:gridSpan w:val="16"/>
          </w:tcPr>
          <w:p w:rsidR="00005A97" w:rsidRPr="00A63889" w:rsidRDefault="00005A97" w:rsidP="00670E81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«Қатынас» білім беру саласы</w:t>
            </w:r>
          </w:p>
        </w:tc>
      </w:tr>
      <w:tr w:rsidR="00005A97" w:rsidRPr="00F77C03" w:rsidTr="00670E81">
        <w:tc>
          <w:tcPr>
            <w:tcW w:w="571" w:type="dxa"/>
            <w:vMerge w:val="restart"/>
          </w:tcPr>
          <w:p w:rsidR="00005A97" w:rsidRPr="00A63889" w:rsidRDefault="00005A97" w:rsidP="00670E81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№</w:t>
            </w:r>
          </w:p>
        </w:tc>
        <w:tc>
          <w:tcPr>
            <w:tcW w:w="4248" w:type="dxa"/>
            <w:vMerge w:val="restart"/>
          </w:tcPr>
          <w:p w:rsidR="00005A97" w:rsidRPr="00A63889" w:rsidRDefault="00005A97" w:rsidP="00670E81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Баланың аты - жөні</w:t>
            </w:r>
          </w:p>
        </w:tc>
        <w:tc>
          <w:tcPr>
            <w:tcW w:w="2835" w:type="dxa"/>
            <w:gridSpan w:val="5"/>
          </w:tcPr>
          <w:p w:rsidR="00005A97" w:rsidRPr="00A63889" w:rsidRDefault="00005A97" w:rsidP="00670E8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Сөйлеуді дамыту</w:t>
            </w:r>
          </w:p>
          <w:p w:rsidR="00005A97" w:rsidRPr="00A63889" w:rsidRDefault="00005A97" w:rsidP="00670E81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3402" w:type="dxa"/>
            <w:gridSpan w:val="6"/>
          </w:tcPr>
          <w:p w:rsidR="00005A97" w:rsidRPr="00A63889" w:rsidRDefault="00005A97" w:rsidP="00670E81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Көркем әдебиет</w:t>
            </w:r>
          </w:p>
        </w:tc>
        <w:tc>
          <w:tcPr>
            <w:tcW w:w="850" w:type="dxa"/>
            <w:vMerge w:val="restart"/>
            <w:textDirection w:val="btLr"/>
          </w:tcPr>
          <w:p w:rsidR="00005A97" w:rsidRPr="00A63889" w:rsidRDefault="00005A97" w:rsidP="00670E81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Жалпы саны</w:t>
            </w:r>
          </w:p>
        </w:tc>
        <w:tc>
          <w:tcPr>
            <w:tcW w:w="851" w:type="dxa"/>
            <w:vMerge w:val="restart"/>
            <w:textDirection w:val="btLr"/>
          </w:tcPr>
          <w:p w:rsidR="00005A97" w:rsidRPr="00A63889" w:rsidRDefault="00005A97" w:rsidP="00670E81">
            <w:pPr>
              <w:suppressAutoHyphens w:val="0"/>
              <w:autoSpaceDE w:val="0"/>
              <w:autoSpaceDN w:val="0"/>
              <w:ind w:left="112" w:right="113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Орташа деңгей</w:t>
            </w:r>
          </w:p>
        </w:tc>
        <w:tc>
          <w:tcPr>
            <w:tcW w:w="1062" w:type="dxa"/>
            <w:vMerge w:val="restart"/>
            <w:textDirection w:val="btLr"/>
          </w:tcPr>
          <w:p w:rsidR="00005A97" w:rsidRPr="00A63889" w:rsidRDefault="00005A97" w:rsidP="00670E81">
            <w:pPr>
              <w:suppressAutoHyphens w:val="0"/>
              <w:autoSpaceDE w:val="0"/>
              <w:autoSpaceDN w:val="0"/>
              <w:spacing w:line="264" w:lineRule="auto"/>
              <w:ind w:left="112" w:right="113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Біліктер мен дағдылардың даму деңгейі</w:t>
            </w:r>
          </w:p>
        </w:tc>
      </w:tr>
      <w:tr w:rsidR="00005A97" w:rsidRPr="00A63889" w:rsidTr="00670E81">
        <w:trPr>
          <w:cantSplit/>
          <w:trHeight w:val="902"/>
        </w:trPr>
        <w:tc>
          <w:tcPr>
            <w:tcW w:w="571" w:type="dxa"/>
            <w:vMerge/>
          </w:tcPr>
          <w:p w:rsidR="00005A97" w:rsidRPr="00A63889" w:rsidRDefault="00005A97" w:rsidP="00670E81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4248" w:type="dxa"/>
            <w:vMerge/>
          </w:tcPr>
          <w:p w:rsidR="00005A97" w:rsidRPr="00A63889" w:rsidRDefault="00005A97" w:rsidP="00670E81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textDirection w:val="btLr"/>
          </w:tcPr>
          <w:p w:rsidR="00005A97" w:rsidRPr="00A63889" w:rsidRDefault="00005A97" w:rsidP="00670E81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</w:t>
            </w: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</w:t>
            </w: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Қ</w:t>
            </w: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.1</w:t>
            </w:r>
          </w:p>
        </w:tc>
        <w:tc>
          <w:tcPr>
            <w:tcW w:w="567" w:type="dxa"/>
            <w:textDirection w:val="btLr"/>
          </w:tcPr>
          <w:p w:rsidR="00005A97" w:rsidRPr="00A63889" w:rsidRDefault="00005A97" w:rsidP="00670E81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</w:t>
            </w: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-К.2</w:t>
            </w:r>
          </w:p>
        </w:tc>
        <w:tc>
          <w:tcPr>
            <w:tcW w:w="567" w:type="dxa"/>
            <w:textDirection w:val="btLr"/>
          </w:tcPr>
          <w:p w:rsidR="00005A97" w:rsidRPr="00A63889" w:rsidRDefault="00005A97" w:rsidP="00670E81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</w:t>
            </w: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-К.3</w:t>
            </w:r>
          </w:p>
        </w:tc>
        <w:tc>
          <w:tcPr>
            <w:tcW w:w="567" w:type="dxa"/>
            <w:textDirection w:val="btLr"/>
          </w:tcPr>
          <w:p w:rsidR="00005A97" w:rsidRPr="00A63889" w:rsidRDefault="00005A97" w:rsidP="00670E81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</w:t>
            </w: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-К.4</w:t>
            </w:r>
          </w:p>
        </w:tc>
        <w:tc>
          <w:tcPr>
            <w:tcW w:w="567" w:type="dxa"/>
            <w:textDirection w:val="btLr"/>
          </w:tcPr>
          <w:p w:rsidR="00005A97" w:rsidRPr="00A63889" w:rsidRDefault="00005A97" w:rsidP="00670E81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</w:t>
            </w: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-К.5</w:t>
            </w:r>
          </w:p>
        </w:tc>
        <w:tc>
          <w:tcPr>
            <w:tcW w:w="567" w:type="dxa"/>
            <w:textDirection w:val="btLr"/>
          </w:tcPr>
          <w:p w:rsidR="00005A97" w:rsidRPr="00A63889" w:rsidRDefault="00005A97" w:rsidP="00670E81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</w:t>
            </w: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</w:t>
            </w: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Қ.6</w:t>
            </w:r>
          </w:p>
        </w:tc>
        <w:tc>
          <w:tcPr>
            <w:tcW w:w="567" w:type="dxa"/>
            <w:textDirection w:val="btLr"/>
          </w:tcPr>
          <w:p w:rsidR="00005A97" w:rsidRPr="00A63889" w:rsidRDefault="00005A97" w:rsidP="00670E81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3-Қ.7</w:t>
            </w:r>
          </w:p>
        </w:tc>
        <w:tc>
          <w:tcPr>
            <w:tcW w:w="567" w:type="dxa"/>
            <w:textDirection w:val="btLr"/>
          </w:tcPr>
          <w:p w:rsidR="00005A97" w:rsidRPr="00A63889" w:rsidRDefault="00005A97" w:rsidP="00670E81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</w:t>
            </w: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-К.</w:t>
            </w: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8</w:t>
            </w:r>
          </w:p>
        </w:tc>
        <w:tc>
          <w:tcPr>
            <w:tcW w:w="567" w:type="dxa"/>
            <w:textDirection w:val="btLr"/>
          </w:tcPr>
          <w:p w:rsidR="00005A97" w:rsidRPr="00A63889" w:rsidRDefault="00005A97" w:rsidP="00670E81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3-Қ</w:t>
            </w: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.</w:t>
            </w: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9</w:t>
            </w:r>
          </w:p>
        </w:tc>
        <w:tc>
          <w:tcPr>
            <w:tcW w:w="567" w:type="dxa"/>
            <w:textDirection w:val="btLr"/>
          </w:tcPr>
          <w:p w:rsidR="00005A97" w:rsidRPr="00A63889" w:rsidRDefault="00005A97" w:rsidP="00670E81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</w:t>
            </w: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-К.1</w:t>
            </w: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0</w:t>
            </w:r>
          </w:p>
        </w:tc>
        <w:tc>
          <w:tcPr>
            <w:tcW w:w="567" w:type="dxa"/>
            <w:textDirection w:val="btLr"/>
          </w:tcPr>
          <w:p w:rsidR="00005A97" w:rsidRPr="00A63889" w:rsidRDefault="00005A97" w:rsidP="00670E81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</w:t>
            </w: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</w:t>
            </w: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Қ</w:t>
            </w: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.</w:t>
            </w: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11</w:t>
            </w:r>
          </w:p>
        </w:tc>
        <w:tc>
          <w:tcPr>
            <w:tcW w:w="850" w:type="dxa"/>
            <w:vMerge/>
          </w:tcPr>
          <w:p w:rsidR="00005A97" w:rsidRPr="00A63889" w:rsidRDefault="00005A97" w:rsidP="00670E81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851" w:type="dxa"/>
            <w:vMerge/>
          </w:tcPr>
          <w:p w:rsidR="00005A97" w:rsidRPr="00A63889" w:rsidRDefault="00005A97" w:rsidP="00670E81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1062" w:type="dxa"/>
            <w:vMerge/>
          </w:tcPr>
          <w:p w:rsidR="00005A97" w:rsidRPr="00A63889" w:rsidRDefault="00005A97" w:rsidP="00670E81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</w:tr>
      <w:tr w:rsidR="003D604B" w:rsidRPr="004C3AFB" w:rsidTr="00670E81">
        <w:tc>
          <w:tcPr>
            <w:tcW w:w="571" w:type="dxa"/>
          </w:tcPr>
          <w:p w:rsidR="003D604B" w:rsidRPr="004E69A6" w:rsidRDefault="003D604B" w:rsidP="003207E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48" w:type="dxa"/>
          </w:tcPr>
          <w:p w:rsidR="003D604B" w:rsidRPr="00E00A82" w:rsidRDefault="003D604B" w:rsidP="001B0475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Тойлыбай Нұрислам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0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22</w:t>
            </w:r>
          </w:p>
        </w:tc>
        <w:tc>
          <w:tcPr>
            <w:tcW w:w="851" w:type="dxa"/>
          </w:tcPr>
          <w:p w:rsidR="003D604B" w:rsidRPr="00A63889" w:rsidRDefault="003D604B" w:rsidP="003207E2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062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D604B" w:rsidRPr="004C3AFB" w:rsidTr="00670E81">
        <w:tc>
          <w:tcPr>
            <w:tcW w:w="571" w:type="dxa"/>
          </w:tcPr>
          <w:p w:rsidR="003D604B" w:rsidRPr="004E69A6" w:rsidRDefault="003D604B" w:rsidP="003207E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4248" w:type="dxa"/>
          </w:tcPr>
          <w:p w:rsidR="003D604B" w:rsidRPr="00E00A82" w:rsidRDefault="003D604B" w:rsidP="001B0475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Болатбек Айзере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50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11</w:t>
            </w:r>
          </w:p>
        </w:tc>
        <w:tc>
          <w:tcPr>
            <w:tcW w:w="851" w:type="dxa"/>
          </w:tcPr>
          <w:p w:rsidR="003D604B" w:rsidRPr="00A63889" w:rsidRDefault="003D604B" w:rsidP="003207E2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062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3D604B" w:rsidRPr="004C3AFB" w:rsidTr="00670E81">
        <w:tc>
          <w:tcPr>
            <w:tcW w:w="571" w:type="dxa"/>
          </w:tcPr>
          <w:p w:rsidR="003D604B" w:rsidRPr="00B10C7E" w:rsidRDefault="003D604B" w:rsidP="003207E2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3</w:t>
            </w:r>
          </w:p>
        </w:tc>
        <w:tc>
          <w:tcPr>
            <w:tcW w:w="4248" w:type="dxa"/>
          </w:tcPr>
          <w:p w:rsidR="003D604B" w:rsidRPr="00E00A82" w:rsidRDefault="003D604B" w:rsidP="001B0475">
            <w:pPr>
              <w:rPr>
                <w:color w:val="000000"/>
              </w:rPr>
            </w:pPr>
            <w:r w:rsidRPr="00E00A82">
              <w:rPr>
                <w:rFonts w:cs="Times New Roman"/>
                <w:lang w:val="kk-KZ"/>
              </w:rPr>
              <w:t>Шимановская Элина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0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22</w:t>
            </w:r>
          </w:p>
        </w:tc>
        <w:tc>
          <w:tcPr>
            <w:tcW w:w="851" w:type="dxa"/>
          </w:tcPr>
          <w:p w:rsidR="003D604B" w:rsidRPr="00A63889" w:rsidRDefault="003D604B" w:rsidP="003207E2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062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D604B" w:rsidRPr="004C3AFB" w:rsidTr="00670E81">
        <w:tc>
          <w:tcPr>
            <w:tcW w:w="571" w:type="dxa"/>
          </w:tcPr>
          <w:p w:rsidR="003D604B" w:rsidRPr="00B10C7E" w:rsidRDefault="003D604B" w:rsidP="003207E2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4</w:t>
            </w:r>
          </w:p>
        </w:tc>
        <w:tc>
          <w:tcPr>
            <w:tcW w:w="4248" w:type="dxa"/>
          </w:tcPr>
          <w:p w:rsidR="003D604B" w:rsidRPr="00E00A82" w:rsidRDefault="003D604B" w:rsidP="001B0475">
            <w:pPr>
              <w:rPr>
                <w:color w:val="000000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Ермұрат Мүсілім</w:t>
            </w:r>
            <w:r w:rsidRPr="00E00A82">
              <w:rPr>
                <w:color w:val="000000"/>
                <w:lang w:val="kk-KZ"/>
              </w:rPr>
              <w:t xml:space="preserve"> 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50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11</w:t>
            </w:r>
          </w:p>
        </w:tc>
        <w:tc>
          <w:tcPr>
            <w:tcW w:w="851" w:type="dxa"/>
          </w:tcPr>
          <w:p w:rsidR="003D604B" w:rsidRPr="00A63889" w:rsidRDefault="003D604B" w:rsidP="003207E2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062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3D604B" w:rsidRPr="004C3AFB" w:rsidTr="00670E81">
        <w:tc>
          <w:tcPr>
            <w:tcW w:w="571" w:type="dxa"/>
          </w:tcPr>
          <w:p w:rsidR="003D604B" w:rsidRPr="00B10C7E" w:rsidRDefault="003D604B" w:rsidP="003207E2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4248" w:type="dxa"/>
          </w:tcPr>
          <w:p w:rsidR="003D604B" w:rsidRPr="00E00A82" w:rsidRDefault="003D604B" w:rsidP="001B0475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Рахимов Раим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0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22</w:t>
            </w:r>
          </w:p>
        </w:tc>
        <w:tc>
          <w:tcPr>
            <w:tcW w:w="851" w:type="dxa"/>
          </w:tcPr>
          <w:p w:rsidR="003D604B" w:rsidRPr="00A63889" w:rsidRDefault="003D604B" w:rsidP="003207E2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062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D604B" w:rsidRPr="00A63889" w:rsidTr="00670E81">
        <w:trPr>
          <w:trHeight w:val="67"/>
        </w:trPr>
        <w:tc>
          <w:tcPr>
            <w:tcW w:w="571" w:type="dxa"/>
          </w:tcPr>
          <w:p w:rsidR="003D604B" w:rsidRPr="00B10C7E" w:rsidRDefault="003D604B" w:rsidP="003207E2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6</w:t>
            </w:r>
          </w:p>
        </w:tc>
        <w:tc>
          <w:tcPr>
            <w:tcW w:w="4248" w:type="dxa"/>
          </w:tcPr>
          <w:p w:rsidR="003D604B" w:rsidRPr="00E00A82" w:rsidRDefault="003D604B" w:rsidP="001B0475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Петров Роман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0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22</w:t>
            </w:r>
          </w:p>
        </w:tc>
        <w:tc>
          <w:tcPr>
            <w:tcW w:w="851" w:type="dxa"/>
          </w:tcPr>
          <w:p w:rsidR="003D604B" w:rsidRPr="00A63889" w:rsidRDefault="003D604B" w:rsidP="003207E2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062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D604B" w:rsidRPr="00A63889" w:rsidTr="00670E81">
        <w:trPr>
          <w:trHeight w:val="67"/>
        </w:trPr>
        <w:tc>
          <w:tcPr>
            <w:tcW w:w="571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en-US" w:eastAsia="en-US" w:bidi="en-US"/>
              </w:rPr>
              <w:t>7</w:t>
            </w:r>
          </w:p>
        </w:tc>
        <w:tc>
          <w:tcPr>
            <w:tcW w:w="4248" w:type="dxa"/>
          </w:tcPr>
          <w:p w:rsidR="003D604B" w:rsidRPr="00E00A82" w:rsidRDefault="003D604B" w:rsidP="001B0475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Гарифулла Акбилек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0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22</w:t>
            </w:r>
          </w:p>
        </w:tc>
        <w:tc>
          <w:tcPr>
            <w:tcW w:w="851" w:type="dxa"/>
          </w:tcPr>
          <w:p w:rsidR="003D604B" w:rsidRPr="00A63889" w:rsidRDefault="003D604B" w:rsidP="003207E2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062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D604B" w:rsidRPr="00A63889" w:rsidTr="00670E81">
        <w:trPr>
          <w:trHeight w:val="67"/>
        </w:trPr>
        <w:tc>
          <w:tcPr>
            <w:tcW w:w="571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4248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850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851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1062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</w:tr>
      <w:tr w:rsidR="003D604B" w:rsidRPr="00A63889" w:rsidTr="00670E81">
        <w:tc>
          <w:tcPr>
            <w:tcW w:w="13819" w:type="dxa"/>
            <w:gridSpan w:val="16"/>
          </w:tcPr>
          <w:p w:rsidR="003D604B" w:rsidRPr="00A63889" w:rsidRDefault="001B0475" w:rsidP="003207E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Барлығы:  7</w:t>
            </w:r>
            <w:r w:rsidRPr="00EF1DF4"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                                   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                    I деңгей-2</w:t>
            </w:r>
            <w:r w:rsidRPr="00EF1DF4"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         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                   II деңгей-5</w:t>
            </w:r>
            <w:r w:rsidRPr="00EF1DF4"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                                        III деңгей-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0</w:t>
            </w:r>
          </w:p>
        </w:tc>
      </w:tr>
    </w:tbl>
    <w:p w:rsidR="00670E81" w:rsidRDefault="00670E81" w:rsidP="00A63889">
      <w:pPr>
        <w:suppressAutoHyphens w:val="0"/>
        <w:autoSpaceDE w:val="0"/>
        <w:autoSpaceDN w:val="0"/>
        <w:rPr>
          <w:rFonts w:eastAsia="Times New Roman" w:cs="Times New Roman"/>
          <w:b/>
          <w:kern w:val="0"/>
          <w:lang w:val="kk-KZ" w:eastAsia="en-US" w:bidi="en-US"/>
        </w:rPr>
      </w:pPr>
    </w:p>
    <w:p w:rsidR="00005A97" w:rsidRPr="00670E81" w:rsidRDefault="00670E81" w:rsidP="00A63889">
      <w:pPr>
        <w:suppressAutoHyphens w:val="0"/>
        <w:autoSpaceDE w:val="0"/>
        <w:autoSpaceDN w:val="0"/>
        <w:rPr>
          <w:rFonts w:eastAsia="Times New Roman" w:cs="Times New Roman"/>
          <w:b/>
          <w:kern w:val="0"/>
          <w:lang w:val="kk-KZ" w:eastAsia="en-US" w:bidi="en-US"/>
        </w:rPr>
        <w:sectPr w:rsidR="00005A97" w:rsidRPr="00670E81" w:rsidSect="00005A97">
          <w:headerReference w:type="default" r:id="rId17"/>
          <w:pgSz w:w="16840" w:h="11910" w:orient="landscape"/>
          <w:pgMar w:top="426" w:right="520" w:bottom="280" w:left="340" w:header="1289" w:footer="0" w:gutter="0"/>
          <w:cols w:space="720"/>
        </w:sectPr>
      </w:pPr>
      <w:r>
        <w:rPr>
          <w:rFonts w:eastAsia="Times New Roman" w:cs="Times New Roman"/>
          <w:b/>
          <w:kern w:val="0"/>
          <w:lang w:val="kk-KZ" w:eastAsia="en-US" w:bidi="en-US"/>
        </w:rPr>
        <w:br w:type="textWrapping" w:clear="all"/>
      </w:r>
    </w:p>
    <w:p w:rsidR="00005A97" w:rsidRPr="00A63889" w:rsidRDefault="00005A97" w:rsidP="00670E81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  <w:r w:rsidRPr="00A63889">
        <w:rPr>
          <w:rFonts w:eastAsia="Times New Roman" w:cs="Times New Roman"/>
          <w:b/>
          <w:kern w:val="0"/>
          <w:lang w:val="kk-KZ" w:eastAsia="en-US" w:bidi="en-US"/>
        </w:rPr>
        <w:lastRenderedPageBreak/>
        <w:t>Ортаңғы топ (3 жастан бастап) бастапқы диагностиканың нәтижелерін бақылау парағы</w:t>
      </w:r>
    </w:p>
    <w:p w:rsidR="00F77C03" w:rsidRPr="00A63889" w:rsidRDefault="00F77C03" w:rsidP="00F77C03">
      <w:pPr>
        <w:tabs>
          <w:tab w:val="left" w:pos="4563"/>
        </w:tabs>
        <w:suppressAutoHyphens w:val="0"/>
        <w:autoSpaceDE w:val="0"/>
        <w:autoSpaceDN w:val="0"/>
        <w:spacing w:line="275" w:lineRule="exact"/>
        <w:jc w:val="center"/>
        <w:rPr>
          <w:rFonts w:eastAsia="Times New Roman" w:cs="Times New Roman"/>
          <w:kern w:val="0"/>
          <w:u w:val="single"/>
          <w:lang w:val="kk-KZ" w:eastAsia="en-US" w:bidi="en-US"/>
        </w:rPr>
      </w:pPr>
      <w:r>
        <w:rPr>
          <w:rFonts w:eastAsia="Times New Roman" w:cs="Times New Roman"/>
          <w:b/>
          <w:kern w:val="0"/>
          <w:lang w:val="kk-KZ" w:eastAsia="en-US" w:bidi="en-US"/>
        </w:rPr>
        <w:t xml:space="preserve">Оқу жылы: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2021-2022ж</w:t>
      </w:r>
      <w:r>
        <w:rPr>
          <w:rFonts w:eastAsia="Times New Roman" w:cs="Times New Roman"/>
          <w:kern w:val="0"/>
          <w:lang w:val="kk-KZ" w:eastAsia="en-US" w:bidi="en-US"/>
        </w:rPr>
        <w:t xml:space="preserve">                     </w:t>
      </w:r>
      <w:r>
        <w:rPr>
          <w:rFonts w:eastAsia="Times New Roman" w:cs="Times New Roman"/>
          <w:b/>
          <w:kern w:val="0"/>
          <w:lang w:val="kk-KZ" w:eastAsia="en-US" w:bidi="en-US"/>
        </w:rPr>
        <w:t>Топ: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 xml:space="preserve"> «Балдырған»</w:t>
      </w:r>
      <w:r>
        <w:rPr>
          <w:rFonts w:eastAsia="Times New Roman" w:cs="Times New Roman"/>
          <w:kern w:val="0"/>
          <w:lang w:val="kk-KZ" w:eastAsia="en-US" w:bidi="en-US"/>
        </w:rPr>
        <w:t xml:space="preserve">             </w:t>
      </w:r>
      <w:r>
        <w:rPr>
          <w:rFonts w:eastAsia="Times New Roman" w:cs="Times New Roman"/>
          <w:b/>
          <w:kern w:val="0"/>
          <w:lang w:val="kk-KZ" w:eastAsia="en-US" w:bidi="en-US"/>
        </w:rPr>
        <w:t xml:space="preserve">Өткізу  мерзімі: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01-10 қыркүйек</w:t>
      </w:r>
    </w:p>
    <w:p w:rsidR="00005A97" w:rsidRPr="00A63889" w:rsidRDefault="00005A97" w:rsidP="00A63889">
      <w:pPr>
        <w:suppressAutoHyphens w:val="0"/>
        <w:autoSpaceDE w:val="0"/>
        <w:autoSpaceDN w:val="0"/>
        <w:rPr>
          <w:rFonts w:eastAsia="Times New Roman" w:cs="Times New Roman"/>
          <w:b/>
          <w:kern w:val="0"/>
          <w:lang w:val="kk-KZ" w:eastAsia="en-US" w:bidi="en-US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94"/>
        <w:gridCol w:w="70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709"/>
        <w:gridCol w:w="1112"/>
      </w:tblGrid>
      <w:tr w:rsidR="00005A97" w:rsidRPr="00A63889" w:rsidTr="00722A3E">
        <w:trPr>
          <w:trHeight w:val="275"/>
        </w:trPr>
        <w:tc>
          <w:tcPr>
            <w:tcW w:w="14436" w:type="dxa"/>
            <w:gridSpan w:val="17"/>
          </w:tcPr>
          <w:p w:rsidR="00005A97" w:rsidRPr="00A63889" w:rsidRDefault="00005A97" w:rsidP="00A63889">
            <w:pPr>
              <w:suppressAutoHyphens w:val="0"/>
              <w:autoSpaceDE w:val="0"/>
              <w:autoSpaceDN w:val="0"/>
              <w:spacing w:line="256" w:lineRule="exact"/>
              <w:ind w:left="5685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«Таным» білім беру саласы</w:t>
            </w:r>
          </w:p>
        </w:tc>
      </w:tr>
      <w:tr w:rsidR="00005A97" w:rsidRPr="00A63889" w:rsidTr="00670E81">
        <w:trPr>
          <w:trHeight w:val="58"/>
        </w:trPr>
        <w:tc>
          <w:tcPr>
            <w:tcW w:w="567" w:type="dxa"/>
            <w:vMerge w:val="restart"/>
          </w:tcPr>
          <w:p w:rsidR="00005A97" w:rsidRPr="00A63889" w:rsidRDefault="00005A97" w:rsidP="00A63889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№</w:t>
            </w:r>
          </w:p>
        </w:tc>
        <w:tc>
          <w:tcPr>
            <w:tcW w:w="4394" w:type="dxa"/>
            <w:vMerge w:val="restart"/>
          </w:tcPr>
          <w:p w:rsidR="00005A97" w:rsidRPr="00A63889" w:rsidRDefault="00005A97" w:rsidP="00A63889">
            <w:pPr>
              <w:suppressAutoHyphens w:val="0"/>
              <w:autoSpaceDE w:val="0"/>
              <w:autoSpaceDN w:val="0"/>
              <w:ind w:right="18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Баланың аты - жөні</w:t>
            </w:r>
          </w:p>
        </w:tc>
        <w:tc>
          <w:tcPr>
            <w:tcW w:w="3543" w:type="dxa"/>
            <w:gridSpan w:val="6"/>
          </w:tcPr>
          <w:p w:rsidR="00005A97" w:rsidRPr="00A63889" w:rsidRDefault="00005A97" w:rsidP="00A63889">
            <w:pPr>
              <w:suppressAutoHyphens w:val="0"/>
              <w:autoSpaceDE w:val="0"/>
              <w:autoSpaceDN w:val="0"/>
              <w:ind w:right="1252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Құрасты</w:t>
            </w: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ру</w:t>
            </w:r>
          </w:p>
        </w:tc>
        <w:tc>
          <w:tcPr>
            <w:tcW w:w="3402" w:type="dxa"/>
            <w:gridSpan w:val="6"/>
          </w:tcPr>
          <w:p w:rsidR="00005A97" w:rsidRPr="00A63889" w:rsidRDefault="00005A97" w:rsidP="00A63889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Жаратылыстану</w:t>
            </w:r>
          </w:p>
        </w:tc>
        <w:tc>
          <w:tcPr>
            <w:tcW w:w="709" w:type="dxa"/>
            <w:vMerge w:val="restart"/>
            <w:textDirection w:val="btLr"/>
          </w:tcPr>
          <w:p w:rsidR="00005A97" w:rsidRPr="00A63889" w:rsidRDefault="00005A97" w:rsidP="00A63889">
            <w:pPr>
              <w:suppressAutoHyphens w:val="0"/>
              <w:autoSpaceDE w:val="0"/>
              <w:autoSpaceDN w:val="0"/>
              <w:ind w:left="2121" w:right="-2479" w:hanging="2009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Жалпы саны</w:t>
            </w:r>
          </w:p>
        </w:tc>
        <w:tc>
          <w:tcPr>
            <w:tcW w:w="709" w:type="dxa"/>
            <w:vMerge w:val="restart"/>
            <w:textDirection w:val="btLr"/>
          </w:tcPr>
          <w:p w:rsidR="00005A97" w:rsidRPr="00A63889" w:rsidRDefault="00005A97" w:rsidP="00A63889">
            <w:pPr>
              <w:suppressAutoHyphens w:val="0"/>
              <w:autoSpaceDE w:val="0"/>
              <w:autoSpaceDN w:val="0"/>
              <w:ind w:left="2121" w:right="-2479" w:hanging="2009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 xml:space="preserve">Орташа </w:t>
            </w:r>
          </w:p>
          <w:p w:rsidR="00005A97" w:rsidRPr="00A63889" w:rsidRDefault="00005A97" w:rsidP="00A63889">
            <w:pPr>
              <w:suppressAutoHyphens w:val="0"/>
              <w:autoSpaceDE w:val="0"/>
              <w:autoSpaceDN w:val="0"/>
              <w:ind w:left="2121" w:right="-2479" w:hanging="2009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деңгей</w:t>
            </w:r>
          </w:p>
        </w:tc>
        <w:tc>
          <w:tcPr>
            <w:tcW w:w="1112" w:type="dxa"/>
            <w:vMerge w:val="restart"/>
            <w:textDirection w:val="btLr"/>
          </w:tcPr>
          <w:p w:rsidR="00005A97" w:rsidRPr="00A63889" w:rsidRDefault="00005A97" w:rsidP="00A63889">
            <w:pPr>
              <w:suppressAutoHyphens w:val="0"/>
              <w:autoSpaceDE w:val="0"/>
              <w:autoSpaceDN w:val="0"/>
              <w:spacing w:line="266" w:lineRule="auto"/>
              <w:ind w:left="2121" w:right="-2479" w:hanging="2009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 xml:space="preserve">Біліктермен </w:t>
            </w:r>
          </w:p>
          <w:p w:rsidR="00005A97" w:rsidRPr="00A63889" w:rsidRDefault="00005A97" w:rsidP="00A63889">
            <w:pPr>
              <w:suppressAutoHyphens w:val="0"/>
              <w:autoSpaceDE w:val="0"/>
              <w:autoSpaceDN w:val="0"/>
              <w:spacing w:line="266" w:lineRule="auto"/>
              <w:ind w:left="2121" w:right="-2479" w:hanging="2009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 xml:space="preserve">дағдылардың </w:t>
            </w:r>
          </w:p>
          <w:p w:rsidR="00005A97" w:rsidRPr="00A63889" w:rsidRDefault="00005A97" w:rsidP="00A63889">
            <w:pPr>
              <w:suppressAutoHyphens w:val="0"/>
              <w:autoSpaceDE w:val="0"/>
              <w:autoSpaceDN w:val="0"/>
              <w:spacing w:line="266" w:lineRule="auto"/>
              <w:ind w:left="2121" w:right="-2479" w:hanging="2009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дамудеңгейі</w:t>
            </w:r>
          </w:p>
        </w:tc>
      </w:tr>
      <w:tr w:rsidR="00722A3E" w:rsidRPr="00A63889" w:rsidTr="00670E81">
        <w:trPr>
          <w:trHeight w:val="850"/>
        </w:trPr>
        <w:tc>
          <w:tcPr>
            <w:tcW w:w="567" w:type="dxa"/>
            <w:vMerge/>
            <w:tcBorders>
              <w:top w:val="nil"/>
            </w:tcBorders>
          </w:tcPr>
          <w:p w:rsidR="00005A97" w:rsidRPr="00A63889" w:rsidRDefault="00005A97" w:rsidP="00A63889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4394" w:type="dxa"/>
            <w:vMerge/>
            <w:tcBorders>
              <w:top w:val="nil"/>
            </w:tcBorders>
          </w:tcPr>
          <w:p w:rsidR="00005A97" w:rsidRPr="00A63889" w:rsidRDefault="00005A97" w:rsidP="00A63889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708" w:type="dxa"/>
            <w:textDirection w:val="btLr"/>
          </w:tcPr>
          <w:p w:rsidR="00005A97" w:rsidRPr="00A63889" w:rsidRDefault="00005A97" w:rsidP="00A63889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</w:t>
            </w: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-Т.1</w:t>
            </w:r>
          </w:p>
        </w:tc>
        <w:tc>
          <w:tcPr>
            <w:tcW w:w="567" w:type="dxa"/>
            <w:textDirection w:val="btLr"/>
          </w:tcPr>
          <w:p w:rsidR="00005A97" w:rsidRPr="00A63889" w:rsidRDefault="00005A97" w:rsidP="00A63889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</w:t>
            </w: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-Т.2</w:t>
            </w:r>
          </w:p>
        </w:tc>
        <w:tc>
          <w:tcPr>
            <w:tcW w:w="567" w:type="dxa"/>
            <w:textDirection w:val="btLr"/>
          </w:tcPr>
          <w:p w:rsidR="00005A97" w:rsidRPr="00A63889" w:rsidRDefault="00005A97" w:rsidP="00A63889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</w:t>
            </w: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-Т.3</w:t>
            </w:r>
          </w:p>
        </w:tc>
        <w:tc>
          <w:tcPr>
            <w:tcW w:w="567" w:type="dxa"/>
            <w:textDirection w:val="btLr"/>
          </w:tcPr>
          <w:p w:rsidR="00005A97" w:rsidRPr="00A63889" w:rsidRDefault="00005A97" w:rsidP="00A63889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</w:t>
            </w: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005A97" w:rsidRPr="00A63889" w:rsidRDefault="00005A97" w:rsidP="00A63889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3-Т.5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005A97" w:rsidRPr="00A63889" w:rsidRDefault="00005A97" w:rsidP="00A63889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3-Т.6</w:t>
            </w:r>
          </w:p>
        </w:tc>
        <w:tc>
          <w:tcPr>
            <w:tcW w:w="567" w:type="dxa"/>
            <w:textDirection w:val="btLr"/>
          </w:tcPr>
          <w:p w:rsidR="00005A97" w:rsidRPr="00A63889" w:rsidRDefault="00005A97" w:rsidP="00A63889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</w:t>
            </w: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</w:t>
            </w: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7</w:t>
            </w:r>
          </w:p>
        </w:tc>
        <w:tc>
          <w:tcPr>
            <w:tcW w:w="567" w:type="dxa"/>
            <w:textDirection w:val="btLr"/>
          </w:tcPr>
          <w:p w:rsidR="00005A97" w:rsidRPr="00A63889" w:rsidRDefault="00005A97" w:rsidP="00A63889">
            <w:pPr>
              <w:suppressAutoHyphens w:val="0"/>
              <w:autoSpaceDE w:val="0"/>
              <w:autoSpaceDN w:val="0"/>
              <w:spacing w:line="279" w:lineRule="exact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</w:t>
            </w: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</w:t>
            </w: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8</w:t>
            </w:r>
          </w:p>
        </w:tc>
        <w:tc>
          <w:tcPr>
            <w:tcW w:w="567" w:type="dxa"/>
            <w:textDirection w:val="btLr"/>
          </w:tcPr>
          <w:p w:rsidR="00005A97" w:rsidRPr="00A63889" w:rsidRDefault="00005A97" w:rsidP="00A63889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</w:t>
            </w: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</w:t>
            </w: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9</w:t>
            </w:r>
          </w:p>
        </w:tc>
        <w:tc>
          <w:tcPr>
            <w:tcW w:w="567" w:type="dxa"/>
            <w:textDirection w:val="btLr"/>
          </w:tcPr>
          <w:p w:rsidR="00005A97" w:rsidRPr="00A63889" w:rsidRDefault="00005A97" w:rsidP="00A63889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</w:t>
            </w: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-Т.1</w:t>
            </w: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0</w:t>
            </w:r>
          </w:p>
        </w:tc>
        <w:tc>
          <w:tcPr>
            <w:tcW w:w="567" w:type="dxa"/>
            <w:textDirection w:val="btLr"/>
          </w:tcPr>
          <w:p w:rsidR="00005A97" w:rsidRPr="00A63889" w:rsidRDefault="00005A97" w:rsidP="00A63889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</w:t>
            </w: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-Т.1</w:t>
            </w: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567" w:type="dxa"/>
            <w:textDirection w:val="btLr"/>
          </w:tcPr>
          <w:p w:rsidR="00005A97" w:rsidRPr="00A63889" w:rsidRDefault="00005A97" w:rsidP="00A63889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</w:t>
            </w: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-Т.1</w:t>
            </w: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2</w:t>
            </w:r>
          </w:p>
        </w:tc>
        <w:tc>
          <w:tcPr>
            <w:tcW w:w="709" w:type="dxa"/>
            <w:vMerge/>
            <w:tcBorders>
              <w:top w:val="nil"/>
            </w:tcBorders>
            <w:textDirection w:val="btLr"/>
          </w:tcPr>
          <w:p w:rsidR="00005A97" w:rsidRPr="00A63889" w:rsidRDefault="00005A97" w:rsidP="00A63889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textDirection w:val="btLr"/>
          </w:tcPr>
          <w:p w:rsidR="00005A97" w:rsidRPr="00A63889" w:rsidRDefault="00005A97" w:rsidP="00A63889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112" w:type="dxa"/>
            <w:vMerge/>
            <w:tcBorders>
              <w:top w:val="nil"/>
            </w:tcBorders>
            <w:textDirection w:val="btLr"/>
          </w:tcPr>
          <w:p w:rsidR="00005A97" w:rsidRPr="00A63889" w:rsidRDefault="00005A97" w:rsidP="00A63889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</w:tr>
      <w:tr w:rsidR="003D604B" w:rsidRPr="004C3AFB" w:rsidTr="004C3AFB">
        <w:trPr>
          <w:trHeight w:val="151"/>
        </w:trPr>
        <w:tc>
          <w:tcPr>
            <w:tcW w:w="567" w:type="dxa"/>
          </w:tcPr>
          <w:p w:rsidR="003D604B" w:rsidRPr="004E69A6" w:rsidRDefault="003D604B" w:rsidP="003207E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394" w:type="dxa"/>
          </w:tcPr>
          <w:p w:rsidR="003D604B" w:rsidRPr="00E00A82" w:rsidRDefault="003D604B" w:rsidP="001B0475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Тойлыбай Нұрислам</w:t>
            </w:r>
          </w:p>
        </w:tc>
        <w:tc>
          <w:tcPr>
            <w:tcW w:w="708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9" w:type="dxa"/>
          </w:tcPr>
          <w:p w:rsidR="003D604B" w:rsidRPr="004C3AFB" w:rsidRDefault="003D604B" w:rsidP="003207E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4C3AFB">
              <w:rPr>
                <w:rFonts w:eastAsia="Times New Roman" w:cs="Times New Roman"/>
                <w:kern w:val="0"/>
                <w:lang w:val="kk-KZ" w:eastAsia="en-US" w:bidi="en-US"/>
              </w:rPr>
              <w:t>24</w:t>
            </w:r>
          </w:p>
        </w:tc>
        <w:tc>
          <w:tcPr>
            <w:tcW w:w="709" w:type="dxa"/>
          </w:tcPr>
          <w:p w:rsidR="003D604B" w:rsidRPr="00A63889" w:rsidRDefault="003D604B" w:rsidP="003207E2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112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D604B" w:rsidRPr="004C3AFB" w:rsidTr="004C3AFB">
        <w:trPr>
          <w:trHeight w:val="58"/>
        </w:trPr>
        <w:tc>
          <w:tcPr>
            <w:tcW w:w="567" w:type="dxa"/>
          </w:tcPr>
          <w:p w:rsidR="003D604B" w:rsidRPr="004E69A6" w:rsidRDefault="003D604B" w:rsidP="003207E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4394" w:type="dxa"/>
          </w:tcPr>
          <w:p w:rsidR="003D604B" w:rsidRPr="00E00A82" w:rsidRDefault="003D604B" w:rsidP="001B0475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Болатбек Айзере</w:t>
            </w:r>
          </w:p>
        </w:tc>
        <w:tc>
          <w:tcPr>
            <w:tcW w:w="708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:rsidR="003D604B" w:rsidRPr="004C3AFB" w:rsidRDefault="003D604B" w:rsidP="003207E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12</w:t>
            </w:r>
          </w:p>
        </w:tc>
        <w:tc>
          <w:tcPr>
            <w:tcW w:w="709" w:type="dxa"/>
          </w:tcPr>
          <w:p w:rsidR="003D604B" w:rsidRPr="00A63889" w:rsidRDefault="003D604B" w:rsidP="003207E2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112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3D604B" w:rsidRPr="004C3AFB" w:rsidTr="004C3AFB">
        <w:trPr>
          <w:trHeight w:val="122"/>
        </w:trPr>
        <w:tc>
          <w:tcPr>
            <w:tcW w:w="567" w:type="dxa"/>
          </w:tcPr>
          <w:p w:rsidR="003D604B" w:rsidRPr="00B10C7E" w:rsidRDefault="003D604B" w:rsidP="003207E2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3</w:t>
            </w:r>
          </w:p>
        </w:tc>
        <w:tc>
          <w:tcPr>
            <w:tcW w:w="4394" w:type="dxa"/>
          </w:tcPr>
          <w:p w:rsidR="003D604B" w:rsidRPr="00E00A82" w:rsidRDefault="003D604B" w:rsidP="001B0475">
            <w:pPr>
              <w:rPr>
                <w:color w:val="000000"/>
              </w:rPr>
            </w:pPr>
            <w:r w:rsidRPr="00E00A82">
              <w:rPr>
                <w:rFonts w:cs="Times New Roman"/>
                <w:lang w:val="kk-KZ"/>
              </w:rPr>
              <w:t>Шимановская Элина</w:t>
            </w:r>
          </w:p>
        </w:tc>
        <w:tc>
          <w:tcPr>
            <w:tcW w:w="708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9" w:type="dxa"/>
          </w:tcPr>
          <w:p w:rsidR="003D604B" w:rsidRPr="004C3AFB" w:rsidRDefault="003D604B" w:rsidP="003207E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24</w:t>
            </w:r>
          </w:p>
        </w:tc>
        <w:tc>
          <w:tcPr>
            <w:tcW w:w="709" w:type="dxa"/>
          </w:tcPr>
          <w:p w:rsidR="003D604B" w:rsidRPr="00A63889" w:rsidRDefault="003D604B" w:rsidP="003207E2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112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D604B" w:rsidRPr="004C3AFB" w:rsidTr="004C3AFB">
        <w:trPr>
          <w:trHeight w:val="58"/>
        </w:trPr>
        <w:tc>
          <w:tcPr>
            <w:tcW w:w="567" w:type="dxa"/>
          </w:tcPr>
          <w:p w:rsidR="003D604B" w:rsidRPr="00B10C7E" w:rsidRDefault="003D604B" w:rsidP="003207E2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4</w:t>
            </w:r>
          </w:p>
        </w:tc>
        <w:tc>
          <w:tcPr>
            <w:tcW w:w="4394" w:type="dxa"/>
          </w:tcPr>
          <w:p w:rsidR="003D604B" w:rsidRPr="00E00A82" w:rsidRDefault="003D604B" w:rsidP="001B0475">
            <w:pPr>
              <w:rPr>
                <w:color w:val="000000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Ермұрат Мүсілім</w:t>
            </w:r>
            <w:r w:rsidRPr="00E00A82">
              <w:rPr>
                <w:color w:val="000000"/>
                <w:lang w:val="kk-KZ"/>
              </w:rPr>
              <w:t xml:space="preserve"> </w:t>
            </w:r>
          </w:p>
        </w:tc>
        <w:tc>
          <w:tcPr>
            <w:tcW w:w="708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:rsidR="003D604B" w:rsidRPr="004C3AFB" w:rsidRDefault="003D604B" w:rsidP="003207E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12</w:t>
            </w:r>
          </w:p>
        </w:tc>
        <w:tc>
          <w:tcPr>
            <w:tcW w:w="709" w:type="dxa"/>
          </w:tcPr>
          <w:p w:rsidR="003D604B" w:rsidRPr="00A63889" w:rsidRDefault="003D604B" w:rsidP="003207E2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112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3D604B" w:rsidRPr="004C3AFB" w:rsidTr="004C3AFB">
        <w:trPr>
          <w:trHeight w:val="58"/>
        </w:trPr>
        <w:tc>
          <w:tcPr>
            <w:tcW w:w="567" w:type="dxa"/>
          </w:tcPr>
          <w:p w:rsidR="003D604B" w:rsidRPr="00B10C7E" w:rsidRDefault="003D604B" w:rsidP="003207E2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4394" w:type="dxa"/>
          </w:tcPr>
          <w:p w:rsidR="003D604B" w:rsidRPr="00E00A82" w:rsidRDefault="003D604B" w:rsidP="001B0475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Рахимов Раим</w:t>
            </w:r>
          </w:p>
        </w:tc>
        <w:tc>
          <w:tcPr>
            <w:tcW w:w="708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9" w:type="dxa"/>
          </w:tcPr>
          <w:p w:rsidR="003D604B" w:rsidRPr="004C3AFB" w:rsidRDefault="003D604B" w:rsidP="003207E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4C3AFB">
              <w:rPr>
                <w:rFonts w:eastAsia="Times New Roman" w:cs="Times New Roman"/>
                <w:kern w:val="0"/>
                <w:lang w:val="kk-KZ" w:eastAsia="en-US" w:bidi="en-US"/>
              </w:rPr>
              <w:t>24</w:t>
            </w:r>
          </w:p>
        </w:tc>
        <w:tc>
          <w:tcPr>
            <w:tcW w:w="709" w:type="dxa"/>
          </w:tcPr>
          <w:p w:rsidR="003D604B" w:rsidRPr="00A63889" w:rsidRDefault="003D604B" w:rsidP="003207E2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112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D604B" w:rsidRPr="004C3AFB" w:rsidTr="004C3AFB">
        <w:trPr>
          <w:trHeight w:val="144"/>
        </w:trPr>
        <w:tc>
          <w:tcPr>
            <w:tcW w:w="567" w:type="dxa"/>
          </w:tcPr>
          <w:p w:rsidR="003D604B" w:rsidRPr="00B10C7E" w:rsidRDefault="003D604B" w:rsidP="003207E2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6</w:t>
            </w:r>
          </w:p>
        </w:tc>
        <w:tc>
          <w:tcPr>
            <w:tcW w:w="4394" w:type="dxa"/>
          </w:tcPr>
          <w:p w:rsidR="003D604B" w:rsidRPr="00E00A82" w:rsidRDefault="003D604B" w:rsidP="001B0475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Петров Роман</w:t>
            </w:r>
          </w:p>
        </w:tc>
        <w:tc>
          <w:tcPr>
            <w:tcW w:w="708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9" w:type="dxa"/>
          </w:tcPr>
          <w:p w:rsidR="003D604B" w:rsidRPr="008417E9" w:rsidRDefault="003D604B" w:rsidP="003207E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24</w:t>
            </w:r>
          </w:p>
        </w:tc>
        <w:tc>
          <w:tcPr>
            <w:tcW w:w="709" w:type="dxa"/>
          </w:tcPr>
          <w:p w:rsidR="003D604B" w:rsidRPr="00A63889" w:rsidRDefault="003D604B" w:rsidP="003207E2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112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D604B" w:rsidRPr="00A63889" w:rsidTr="004C3AFB">
        <w:trPr>
          <w:trHeight w:val="147"/>
        </w:trPr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en-US" w:eastAsia="en-US" w:bidi="en-US"/>
              </w:rPr>
              <w:t>7</w:t>
            </w:r>
          </w:p>
        </w:tc>
        <w:tc>
          <w:tcPr>
            <w:tcW w:w="4394" w:type="dxa"/>
          </w:tcPr>
          <w:p w:rsidR="003D604B" w:rsidRPr="00E00A82" w:rsidRDefault="003D604B" w:rsidP="001B0475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Гарифулла Акбилек</w:t>
            </w:r>
          </w:p>
        </w:tc>
        <w:tc>
          <w:tcPr>
            <w:tcW w:w="708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9" w:type="dxa"/>
          </w:tcPr>
          <w:p w:rsidR="003D604B" w:rsidRPr="008417E9" w:rsidRDefault="003D604B" w:rsidP="003207E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24</w:t>
            </w:r>
          </w:p>
        </w:tc>
        <w:tc>
          <w:tcPr>
            <w:tcW w:w="709" w:type="dxa"/>
          </w:tcPr>
          <w:p w:rsidR="003D604B" w:rsidRPr="00A63889" w:rsidRDefault="003D604B" w:rsidP="003207E2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112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D604B" w:rsidRPr="00A63889" w:rsidTr="004C3AFB">
        <w:trPr>
          <w:trHeight w:val="138"/>
        </w:trPr>
        <w:tc>
          <w:tcPr>
            <w:tcW w:w="567" w:type="dxa"/>
          </w:tcPr>
          <w:p w:rsidR="003D604B" w:rsidRDefault="003D604B" w:rsidP="003207E2">
            <w:pPr>
              <w:suppressAutoHyphens w:val="0"/>
              <w:autoSpaceDE w:val="0"/>
              <w:autoSpaceDN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4394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708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709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709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112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</w:tr>
      <w:tr w:rsidR="003D604B" w:rsidRPr="00A63889" w:rsidTr="00670E81">
        <w:trPr>
          <w:trHeight w:val="58"/>
        </w:trPr>
        <w:tc>
          <w:tcPr>
            <w:tcW w:w="14436" w:type="dxa"/>
            <w:gridSpan w:val="17"/>
          </w:tcPr>
          <w:p w:rsidR="003D604B" w:rsidRPr="00A63889" w:rsidRDefault="001B0475" w:rsidP="003207E2">
            <w:pPr>
              <w:tabs>
                <w:tab w:val="left" w:pos="3316"/>
                <w:tab w:val="left" w:pos="4805"/>
                <w:tab w:val="left" w:pos="6894"/>
                <w:tab w:val="left" w:pos="8220"/>
                <w:tab w:val="left" w:pos="10510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Барлығы:  7</w:t>
            </w:r>
            <w:r w:rsidRPr="00EF1DF4"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                                   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                    I деңгей-2</w:t>
            </w:r>
            <w:r w:rsidRPr="00EF1DF4"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         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                   II деңгей-5</w:t>
            </w:r>
            <w:r w:rsidRPr="00EF1DF4"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                                        III деңгей-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0</w:t>
            </w:r>
          </w:p>
        </w:tc>
      </w:tr>
    </w:tbl>
    <w:p w:rsidR="00005A97" w:rsidRPr="00A63889" w:rsidRDefault="00005A97" w:rsidP="00E00A82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  <w:r w:rsidRPr="00670E81">
        <w:rPr>
          <w:rFonts w:eastAsia="Times New Roman" w:cs="Times New Roman"/>
          <w:b/>
          <w:kern w:val="0"/>
          <w:lang w:val="kk-KZ" w:eastAsia="en-US" w:bidi="en-US"/>
        </w:rPr>
        <w:t>Ортаңғы топ (3 жастан бастап) бастап</w:t>
      </w:r>
      <w:r w:rsidRPr="00A63889">
        <w:rPr>
          <w:rFonts w:eastAsia="Times New Roman" w:cs="Times New Roman"/>
          <w:b/>
          <w:kern w:val="0"/>
          <w:lang w:val="kk-KZ" w:eastAsia="en-US" w:bidi="en-US"/>
        </w:rPr>
        <w:t>қы диагностиканың нәтижелерін бақылау парағы</w:t>
      </w:r>
    </w:p>
    <w:p w:rsidR="00F77C03" w:rsidRPr="00A63889" w:rsidRDefault="00F77C03" w:rsidP="00F77C03">
      <w:pPr>
        <w:tabs>
          <w:tab w:val="left" w:pos="4563"/>
        </w:tabs>
        <w:suppressAutoHyphens w:val="0"/>
        <w:autoSpaceDE w:val="0"/>
        <w:autoSpaceDN w:val="0"/>
        <w:spacing w:line="275" w:lineRule="exact"/>
        <w:jc w:val="center"/>
        <w:rPr>
          <w:rFonts w:eastAsia="Times New Roman" w:cs="Times New Roman"/>
          <w:kern w:val="0"/>
          <w:u w:val="single"/>
          <w:lang w:val="kk-KZ" w:eastAsia="en-US" w:bidi="en-US"/>
        </w:rPr>
      </w:pPr>
      <w:r>
        <w:rPr>
          <w:rFonts w:eastAsia="Times New Roman" w:cs="Times New Roman"/>
          <w:b/>
          <w:kern w:val="0"/>
          <w:lang w:val="kk-KZ" w:eastAsia="en-US" w:bidi="en-US"/>
        </w:rPr>
        <w:t xml:space="preserve">Оқу жылы: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2021-2022ж</w:t>
      </w:r>
      <w:r>
        <w:rPr>
          <w:rFonts w:eastAsia="Times New Roman" w:cs="Times New Roman"/>
          <w:kern w:val="0"/>
          <w:lang w:val="kk-KZ" w:eastAsia="en-US" w:bidi="en-US"/>
        </w:rPr>
        <w:t xml:space="preserve">                     </w:t>
      </w:r>
      <w:r>
        <w:rPr>
          <w:rFonts w:eastAsia="Times New Roman" w:cs="Times New Roman"/>
          <w:b/>
          <w:kern w:val="0"/>
          <w:lang w:val="kk-KZ" w:eastAsia="en-US" w:bidi="en-US"/>
        </w:rPr>
        <w:t>Топ: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 xml:space="preserve"> «Балдырған»</w:t>
      </w:r>
      <w:r>
        <w:rPr>
          <w:rFonts w:eastAsia="Times New Roman" w:cs="Times New Roman"/>
          <w:kern w:val="0"/>
          <w:lang w:val="kk-KZ" w:eastAsia="en-US" w:bidi="en-US"/>
        </w:rPr>
        <w:t xml:space="preserve">             </w:t>
      </w:r>
      <w:r>
        <w:rPr>
          <w:rFonts w:eastAsia="Times New Roman" w:cs="Times New Roman"/>
          <w:b/>
          <w:kern w:val="0"/>
          <w:lang w:val="kk-KZ" w:eastAsia="en-US" w:bidi="en-US"/>
        </w:rPr>
        <w:t xml:space="preserve">Өткізу  мерзімі: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01-10 қыркүйек</w:t>
      </w:r>
    </w:p>
    <w:p w:rsidR="00670E81" w:rsidRPr="00A63889" w:rsidRDefault="00670E81" w:rsidP="0016289B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</w:p>
    <w:tbl>
      <w:tblPr>
        <w:tblStyle w:val="a5"/>
        <w:tblpPr w:leftFromText="180" w:rightFromText="180" w:vertAnchor="text" w:tblpX="250" w:tblpY="1"/>
        <w:tblOverlap w:val="never"/>
        <w:tblW w:w="15378" w:type="dxa"/>
        <w:tblLayout w:type="fixed"/>
        <w:tblLook w:val="04A0" w:firstRow="1" w:lastRow="0" w:firstColumn="1" w:lastColumn="0" w:noHBand="0" w:noVBand="1"/>
      </w:tblPr>
      <w:tblGrid>
        <w:gridCol w:w="726"/>
        <w:gridCol w:w="420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709"/>
        <w:gridCol w:w="850"/>
        <w:gridCol w:w="1232"/>
      </w:tblGrid>
      <w:tr w:rsidR="00005A97" w:rsidRPr="00A63889" w:rsidTr="00670E81">
        <w:tc>
          <w:tcPr>
            <w:tcW w:w="15378" w:type="dxa"/>
            <w:gridSpan w:val="23"/>
          </w:tcPr>
          <w:p w:rsidR="00005A97" w:rsidRPr="00A63889" w:rsidRDefault="00005A97" w:rsidP="00670E81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«Шығармашылық» білім беру саласы</w:t>
            </w:r>
          </w:p>
        </w:tc>
      </w:tr>
      <w:tr w:rsidR="00005A97" w:rsidRPr="00A63889" w:rsidTr="00670E81">
        <w:tc>
          <w:tcPr>
            <w:tcW w:w="726" w:type="dxa"/>
            <w:vMerge w:val="restart"/>
          </w:tcPr>
          <w:p w:rsidR="00005A97" w:rsidRPr="00A63889" w:rsidRDefault="00005A97" w:rsidP="00670E81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№</w:t>
            </w:r>
          </w:p>
        </w:tc>
        <w:tc>
          <w:tcPr>
            <w:tcW w:w="4206" w:type="dxa"/>
            <w:vMerge w:val="restart"/>
          </w:tcPr>
          <w:p w:rsidR="00005A97" w:rsidRPr="00A63889" w:rsidRDefault="00005A97" w:rsidP="00670E81">
            <w:pPr>
              <w:suppressAutoHyphens w:val="0"/>
              <w:autoSpaceDE w:val="0"/>
              <w:autoSpaceDN w:val="0"/>
              <w:ind w:right="126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 xml:space="preserve">Баланың </w:t>
            </w:r>
          </w:p>
          <w:p w:rsidR="00005A97" w:rsidRPr="00A63889" w:rsidRDefault="00005A97" w:rsidP="00670E81">
            <w:pPr>
              <w:suppressAutoHyphens w:val="0"/>
              <w:autoSpaceDE w:val="0"/>
              <w:autoSpaceDN w:val="0"/>
              <w:ind w:right="126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аты - жөні</w:t>
            </w:r>
          </w:p>
        </w:tc>
        <w:tc>
          <w:tcPr>
            <w:tcW w:w="1701" w:type="dxa"/>
            <w:gridSpan w:val="4"/>
          </w:tcPr>
          <w:p w:rsidR="00005A97" w:rsidRPr="00A63889" w:rsidRDefault="00005A97" w:rsidP="00670E81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Сурет салу</w:t>
            </w:r>
          </w:p>
        </w:tc>
        <w:tc>
          <w:tcPr>
            <w:tcW w:w="2127" w:type="dxa"/>
            <w:gridSpan w:val="5"/>
          </w:tcPr>
          <w:p w:rsidR="00005A97" w:rsidRPr="00A63889" w:rsidRDefault="00005A97" w:rsidP="00670E81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Мүсіндеу</w:t>
            </w:r>
          </w:p>
        </w:tc>
        <w:tc>
          <w:tcPr>
            <w:tcW w:w="1275" w:type="dxa"/>
            <w:gridSpan w:val="3"/>
          </w:tcPr>
          <w:p w:rsidR="00005A97" w:rsidRPr="00A63889" w:rsidRDefault="00005A97" w:rsidP="00670E81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Жапсыру</w:t>
            </w:r>
          </w:p>
        </w:tc>
        <w:tc>
          <w:tcPr>
            <w:tcW w:w="2552" w:type="dxa"/>
            <w:gridSpan w:val="6"/>
          </w:tcPr>
          <w:p w:rsidR="00005A97" w:rsidRPr="00A63889" w:rsidRDefault="00005A97" w:rsidP="00670E81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Музыка</w:t>
            </w:r>
          </w:p>
        </w:tc>
        <w:tc>
          <w:tcPr>
            <w:tcW w:w="709" w:type="dxa"/>
            <w:vMerge w:val="restart"/>
            <w:textDirection w:val="btLr"/>
          </w:tcPr>
          <w:p w:rsidR="00005A97" w:rsidRPr="00A63889" w:rsidRDefault="00005A97" w:rsidP="00670E81">
            <w:pPr>
              <w:suppressAutoHyphens w:val="0"/>
              <w:autoSpaceDE w:val="0"/>
              <w:autoSpaceDN w:val="0"/>
              <w:ind w:left="2121" w:right="-2479" w:hanging="2009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 xml:space="preserve">Жалпы </w:t>
            </w:r>
          </w:p>
          <w:p w:rsidR="00670E81" w:rsidRDefault="00670E81" w:rsidP="00670E81">
            <w:pPr>
              <w:suppressAutoHyphens w:val="0"/>
              <w:autoSpaceDE w:val="0"/>
              <w:autoSpaceDN w:val="0"/>
              <w:ind w:left="2121" w:right="-2479" w:hanging="2009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  <w:p w:rsidR="00005A97" w:rsidRPr="00A63889" w:rsidRDefault="00005A97" w:rsidP="00670E81">
            <w:pPr>
              <w:suppressAutoHyphens w:val="0"/>
              <w:autoSpaceDE w:val="0"/>
              <w:autoSpaceDN w:val="0"/>
              <w:ind w:left="2121" w:right="-2479" w:hanging="2009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саны</w:t>
            </w:r>
          </w:p>
        </w:tc>
        <w:tc>
          <w:tcPr>
            <w:tcW w:w="850" w:type="dxa"/>
            <w:vMerge w:val="restart"/>
            <w:textDirection w:val="btLr"/>
          </w:tcPr>
          <w:p w:rsidR="00005A97" w:rsidRPr="00A63889" w:rsidRDefault="00005A97" w:rsidP="00670E81">
            <w:pPr>
              <w:suppressAutoHyphens w:val="0"/>
              <w:autoSpaceDE w:val="0"/>
              <w:autoSpaceDN w:val="0"/>
              <w:ind w:left="2121" w:right="-2479" w:hanging="2009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 xml:space="preserve">Орташа </w:t>
            </w:r>
          </w:p>
          <w:p w:rsidR="00005A97" w:rsidRPr="00A63889" w:rsidRDefault="00005A97" w:rsidP="00670E81">
            <w:pPr>
              <w:suppressAutoHyphens w:val="0"/>
              <w:autoSpaceDE w:val="0"/>
              <w:autoSpaceDN w:val="0"/>
              <w:ind w:left="2121" w:right="-2479" w:hanging="2009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деңгей</w:t>
            </w:r>
          </w:p>
        </w:tc>
        <w:tc>
          <w:tcPr>
            <w:tcW w:w="1232" w:type="dxa"/>
            <w:vMerge w:val="restart"/>
            <w:textDirection w:val="btLr"/>
          </w:tcPr>
          <w:p w:rsidR="00005A97" w:rsidRPr="00A63889" w:rsidRDefault="00005A97" w:rsidP="00670E81">
            <w:pPr>
              <w:suppressAutoHyphens w:val="0"/>
              <w:autoSpaceDE w:val="0"/>
              <w:autoSpaceDN w:val="0"/>
              <w:spacing w:line="266" w:lineRule="auto"/>
              <w:ind w:left="113" w:right="-2479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 xml:space="preserve">Біліктермен </w:t>
            </w:r>
          </w:p>
          <w:p w:rsidR="00005A97" w:rsidRPr="00A63889" w:rsidRDefault="00005A97" w:rsidP="00670E81">
            <w:pPr>
              <w:suppressAutoHyphens w:val="0"/>
              <w:autoSpaceDE w:val="0"/>
              <w:autoSpaceDN w:val="0"/>
              <w:spacing w:line="266" w:lineRule="auto"/>
              <w:ind w:left="2121" w:right="-2479" w:hanging="2009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 xml:space="preserve">дағдылардың </w:t>
            </w:r>
          </w:p>
          <w:p w:rsidR="00005A97" w:rsidRPr="00A63889" w:rsidRDefault="00005A97" w:rsidP="00670E81">
            <w:pPr>
              <w:suppressAutoHyphens w:val="0"/>
              <w:autoSpaceDE w:val="0"/>
              <w:autoSpaceDN w:val="0"/>
              <w:spacing w:line="266" w:lineRule="auto"/>
              <w:ind w:left="2121" w:right="-2479" w:hanging="2009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дамудеңгейі</w:t>
            </w:r>
          </w:p>
        </w:tc>
      </w:tr>
      <w:tr w:rsidR="00722A3E" w:rsidRPr="00A63889" w:rsidTr="00670E81">
        <w:trPr>
          <w:cantSplit/>
          <w:trHeight w:val="1121"/>
        </w:trPr>
        <w:tc>
          <w:tcPr>
            <w:tcW w:w="726" w:type="dxa"/>
            <w:vMerge/>
          </w:tcPr>
          <w:p w:rsidR="00005A97" w:rsidRPr="00A63889" w:rsidRDefault="00005A97" w:rsidP="00670E8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4206" w:type="dxa"/>
            <w:vMerge/>
          </w:tcPr>
          <w:p w:rsidR="00005A97" w:rsidRPr="00A63889" w:rsidRDefault="00005A97" w:rsidP="00670E8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426" w:type="dxa"/>
            <w:textDirection w:val="btLr"/>
          </w:tcPr>
          <w:p w:rsidR="00005A97" w:rsidRPr="00A63889" w:rsidRDefault="00005A97" w:rsidP="00670E81">
            <w:pPr>
              <w:suppressAutoHyphens w:val="0"/>
              <w:autoSpaceDE w:val="0"/>
              <w:autoSpaceDN w:val="0"/>
              <w:ind w:left="113" w:right="113"/>
              <w:jc w:val="both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</w:t>
            </w: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-Ш.1</w:t>
            </w:r>
          </w:p>
        </w:tc>
        <w:tc>
          <w:tcPr>
            <w:tcW w:w="425" w:type="dxa"/>
            <w:textDirection w:val="btLr"/>
          </w:tcPr>
          <w:p w:rsidR="00005A97" w:rsidRPr="00A63889" w:rsidRDefault="00005A97" w:rsidP="00670E81">
            <w:pPr>
              <w:suppressAutoHyphens w:val="0"/>
              <w:autoSpaceDE w:val="0"/>
              <w:autoSpaceDN w:val="0"/>
              <w:ind w:left="113" w:right="113"/>
              <w:jc w:val="both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</w:t>
            </w: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-Ш.2</w:t>
            </w:r>
          </w:p>
        </w:tc>
        <w:tc>
          <w:tcPr>
            <w:tcW w:w="425" w:type="dxa"/>
            <w:textDirection w:val="btLr"/>
          </w:tcPr>
          <w:p w:rsidR="00005A97" w:rsidRPr="00A63889" w:rsidRDefault="00005A97" w:rsidP="00670E81">
            <w:pPr>
              <w:suppressAutoHyphens w:val="0"/>
              <w:autoSpaceDE w:val="0"/>
              <w:autoSpaceDN w:val="0"/>
              <w:ind w:left="113" w:right="113"/>
              <w:jc w:val="both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</w:t>
            </w: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-Ш.3</w:t>
            </w:r>
          </w:p>
        </w:tc>
        <w:tc>
          <w:tcPr>
            <w:tcW w:w="425" w:type="dxa"/>
            <w:textDirection w:val="btLr"/>
          </w:tcPr>
          <w:p w:rsidR="00005A97" w:rsidRPr="00A63889" w:rsidRDefault="00005A97" w:rsidP="00670E81">
            <w:pPr>
              <w:suppressAutoHyphens w:val="0"/>
              <w:autoSpaceDE w:val="0"/>
              <w:autoSpaceDN w:val="0"/>
              <w:ind w:left="113" w:right="113"/>
              <w:jc w:val="both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3-Ш.4</w:t>
            </w:r>
          </w:p>
        </w:tc>
        <w:tc>
          <w:tcPr>
            <w:tcW w:w="426" w:type="dxa"/>
            <w:textDirection w:val="btLr"/>
          </w:tcPr>
          <w:p w:rsidR="00005A97" w:rsidRPr="00A63889" w:rsidRDefault="00005A97" w:rsidP="00670E81">
            <w:pPr>
              <w:suppressAutoHyphens w:val="0"/>
              <w:autoSpaceDE w:val="0"/>
              <w:autoSpaceDN w:val="0"/>
              <w:ind w:left="113" w:right="113"/>
              <w:jc w:val="both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3-Ш.5</w:t>
            </w:r>
          </w:p>
        </w:tc>
        <w:tc>
          <w:tcPr>
            <w:tcW w:w="425" w:type="dxa"/>
            <w:tcBorders>
              <w:top w:val="nil"/>
            </w:tcBorders>
            <w:textDirection w:val="btLr"/>
          </w:tcPr>
          <w:p w:rsidR="00005A97" w:rsidRPr="00A63889" w:rsidRDefault="00005A97" w:rsidP="00670E8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3-Ш.6</w:t>
            </w:r>
          </w:p>
        </w:tc>
        <w:tc>
          <w:tcPr>
            <w:tcW w:w="425" w:type="dxa"/>
            <w:tcBorders>
              <w:top w:val="nil"/>
            </w:tcBorders>
            <w:textDirection w:val="btLr"/>
          </w:tcPr>
          <w:p w:rsidR="00005A97" w:rsidRPr="00A63889" w:rsidRDefault="00005A97" w:rsidP="00670E8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 3-Ш.7</w:t>
            </w:r>
          </w:p>
        </w:tc>
        <w:tc>
          <w:tcPr>
            <w:tcW w:w="425" w:type="dxa"/>
            <w:textDirection w:val="btLr"/>
          </w:tcPr>
          <w:p w:rsidR="00005A97" w:rsidRPr="00A63889" w:rsidRDefault="00005A97" w:rsidP="00670E81">
            <w:pPr>
              <w:suppressAutoHyphens w:val="0"/>
              <w:autoSpaceDE w:val="0"/>
              <w:autoSpaceDN w:val="0"/>
              <w:ind w:left="113" w:right="113"/>
              <w:jc w:val="both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</w:t>
            </w: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-Ш.</w:t>
            </w: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8</w:t>
            </w:r>
          </w:p>
        </w:tc>
        <w:tc>
          <w:tcPr>
            <w:tcW w:w="426" w:type="dxa"/>
            <w:textDirection w:val="btLr"/>
          </w:tcPr>
          <w:p w:rsidR="00005A97" w:rsidRPr="00A63889" w:rsidRDefault="00005A97" w:rsidP="00670E81">
            <w:pPr>
              <w:suppressAutoHyphens w:val="0"/>
              <w:autoSpaceDE w:val="0"/>
              <w:autoSpaceDN w:val="0"/>
              <w:ind w:left="113" w:right="113"/>
              <w:jc w:val="both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3-Ш.9</w:t>
            </w:r>
          </w:p>
        </w:tc>
        <w:tc>
          <w:tcPr>
            <w:tcW w:w="425" w:type="dxa"/>
            <w:textDirection w:val="btLr"/>
          </w:tcPr>
          <w:p w:rsidR="00005A97" w:rsidRPr="00A63889" w:rsidRDefault="00005A97" w:rsidP="00670E81">
            <w:pPr>
              <w:suppressAutoHyphens w:val="0"/>
              <w:autoSpaceDE w:val="0"/>
              <w:autoSpaceDN w:val="0"/>
              <w:ind w:left="113" w:right="113"/>
              <w:jc w:val="both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</w:t>
            </w: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-Ш.10</w:t>
            </w:r>
          </w:p>
        </w:tc>
        <w:tc>
          <w:tcPr>
            <w:tcW w:w="425" w:type="dxa"/>
            <w:textDirection w:val="btLr"/>
          </w:tcPr>
          <w:p w:rsidR="00005A97" w:rsidRPr="00A63889" w:rsidRDefault="00005A97" w:rsidP="00670E81">
            <w:pPr>
              <w:suppressAutoHyphens w:val="0"/>
              <w:autoSpaceDE w:val="0"/>
              <w:autoSpaceDN w:val="0"/>
              <w:ind w:left="113" w:right="113"/>
              <w:jc w:val="both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</w:t>
            </w: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-Ш.11</w:t>
            </w:r>
          </w:p>
        </w:tc>
        <w:tc>
          <w:tcPr>
            <w:tcW w:w="425" w:type="dxa"/>
            <w:textDirection w:val="btLr"/>
          </w:tcPr>
          <w:p w:rsidR="00005A97" w:rsidRPr="00A63889" w:rsidRDefault="00005A97" w:rsidP="00670E81">
            <w:pPr>
              <w:suppressAutoHyphens w:val="0"/>
              <w:autoSpaceDE w:val="0"/>
              <w:autoSpaceDN w:val="0"/>
              <w:ind w:left="113" w:right="113"/>
              <w:jc w:val="both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3-Ш.12   </w:t>
            </w:r>
          </w:p>
        </w:tc>
        <w:tc>
          <w:tcPr>
            <w:tcW w:w="426" w:type="dxa"/>
            <w:textDirection w:val="btLr"/>
          </w:tcPr>
          <w:p w:rsidR="00005A97" w:rsidRPr="00A63889" w:rsidRDefault="00005A97" w:rsidP="00670E81">
            <w:pPr>
              <w:suppressAutoHyphens w:val="0"/>
              <w:autoSpaceDE w:val="0"/>
              <w:autoSpaceDN w:val="0"/>
              <w:ind w:left="113" w:right="113"/>
              <w:jc w:val="both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3-Ш.13</w:t>
            </w:r>
          </w:p>
        </w:tc>
        <w:tc>
          <w:tcPr>
            <w:tcW w:w="425" w:type="dxa"/>
            <w:textDirection w:val="btLr"/>
          </w:tcPr>
          <w:p w:rsidR="00005A97" w:rsidRPr="00A63889" w:rsidRDefault="00005A97" w:rsidP="00670E81">
            <w:pPr>
              <w:suppressAutoHyphens w:val="0"/>
              <w:autoSpaceDE w:val="0"/>
              <w:autoSpaceDN w:val="0"/>
              <w:ind w:left="113" w:right="113"/>
              <w:jc w:val="both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</w:t>
            </w: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-Ш.</w:t>
            </w: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14</w:t>
            </w:r>
          </w:p>
        </w:tc>
        <w:tc>
          <w:tcPr>
            <w:tcW w:w="425" w:type="dxa"/>
            <w:textDirection w:val="btLr"/>
          </w:tcPr>
          <w:p w:rsidR="00005A97" w:rsidRPr="00A63889" w:rsidRDefault="00005A97" w:rsidP="00670E81">
            <w:pPr>
              <w:suppressAutoHyphens w:val="0"/>
              <w:autoSpaceDE w:val="0"/>
              <w:autoSpaceDN w:val="0"/>
              <w:ind w:left="113" w:right="113"/>
              <w:jc w:val="both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</w:t>
            </w: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-Ш.1</w:t>
            </w: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5</w:t>
            </w:r>
          </w:p>
        </w:tc>
        <w:tc>
          <w:tcPr>
            <w:tcW w:w="425" w:type="dxa"/>
            <w:textDirection w:val="btLr"/>
          </w:tcPr>
          <w:p w:rsidR="00005A97" w:rsidRPr="00A63889" w:rsidRDefault="00005A97" w:rsidP="00670E81">
            <w:pPr>
              <w:suppressAutoHyphens w:val="0"/>
              <w:autoSpaceDE w:val="0"/>
              <w:autoSpaceDN w:val="0"/>
              <w:ind w:left="113" w:right="113"/>
              <w:jc w:val="both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</w:t>
            </w: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-Ш.1</w:t>
            </w: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6</w:t>
            </w:r>
          </w:p>
        </w:tc>
        <w:tc>
          <w:tcPr>
            <w:tcW w:w="426" w:type="dxa"/>
            <w:textDirection w:val="btLr"/>
          </w:tcPr>
          <w:p w:rsidR="00005A97" w:rsidRPr="00A63889" w:rsidRDefault="00005A97" w:rsidP="00670E81">
            <w:pPr>
              <w:suppressAutoHyphens w:val="0"/>
              <w:autoSpaceDE w:val="0"/>
              <w:autoSpaceDN w:val="0"/>
              <w:ind w:left="113" w:right="113"/>
              <w:jc w:val="both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3-Ш.17</w:t>
            </w:r>
          </w:p>
        </w:tc>
        <w:tc>
          <w:tcPr>
            <w:tcW w:w="425" w:type="dxa"/>
            <w:textDirection w:val="btLr"/>
          </w:tcPr>
          <w:p w:rsidR="00005A97" w:rsidRPr="00A63889" w:rsidRDefault="00005A97" w:rsidP="00670E81">
            <w:pPr>
              <w:suppressAutoHyphens w:val="0"/>
              <w:autoSpaceDE w:val="0"/>
              <w:autoSpaceDN w:val="0"/>
              <w:ind w:left="113" w:right="113"/>
              <w:jc w:val="both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3-Ш.18</w:t>
            </w:r>
          </w:p>
        </w:tc>
        <w:tc>
          <w:tcPr>
            <w:tcW w:w="709" w:type="dxa"/>
            <w:vMerge/>
          </w:tcPr>
          <w:p w:rsidR="00005A97" w:rsidRPr="00A63889" w:rsidRDefault="00005A97" w:rsidP="00670E81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850" w:type="dxa"/>
            <w:vMerge/>
          </w:tcPr>
          <w:p w:rsidR="00005A97" w:rsidRPr="00A63889" w:rsidRDefault="00005A97" w:rsidP="00670E81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1232" w:type="dxa"/>
            <w:vMerge/>
          </w:tcPr>
          <w:p w:rsidR="00005A97" w:rsidRPr="00A63889" w:rsidRDefault="00005A97" w:rsidP="00670E81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</w:tr>
      <w:tr w:rsidR="003D604B" w:rsidRPr="004C3AFB" w:rsidTr="00670E81">
        <w:tc>
          <w:tcPr>
            <w:tcW w:w="726" w:type="dxa"/>
          </w:tcPr>
          <w:p w:rsidR="003D604B" w:rsidRPr="004E69A6" w:rsidRDefault="003D604B" w:rsidP="003207E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06" w:type="dxa"/>
          </w:tcPr>
          <w:p w:rsidR="003D604B" w:rsidRPr="00E00A82" w:rsidRDefault="003D604B" w:rsidP="001B0475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Тойлыбай Нұрислам</w:t>
            </w:r>
          </w:p>
        </w:tc>
        <w:tc>
          <w:tcPr>
            <w:tcW w:w="426" w:type="dxa"/>
          </w:tcPr>
          <w:p w:rsidR="003D604B" w:rsidRPr="003207E2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207E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3D604B" w:rsidRPr="003207E2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207E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3D604B" w:rsidRPr="003207E2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207E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3D604B" w:rsidRPr="003207E2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207E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6" w:type="dxa"/>
          </w:tcPr>
          <w:p w:rsidR="003D604B" w:rsidRPr="003207E2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207E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3D604B" w:rsidRPr="003207E2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207E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3D604B" w:rsidRPr="003207E2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207E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3D604B" w:rsidRPr="003207E2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207E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6" w:type="dxa"/>
          </w:tcPr>
          <w:p w:rsidR="003D604B" w:rsidRPr="003207E2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207E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3D604B" w:rsidRPr="003207E2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207E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3D604B" w:rsidRPr="003207E2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207E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3D604B" w:rsidRPr="003207E2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207E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6" w:type="dxa"/>
          </w:tcPr>
          <w:p w:rsidR="003D604B" w:rsidRPr="003207E2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207E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3D604B" w:rsidRPr="003207E2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207E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3D604B" w:rsidRPr="003207E2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207E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3D604B" w:rsidRPr="003207E2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207E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6" w:type="dxa"/>
          </w:tcPr>
          <w:p w:rsidR="003D604B" w:rsidRPr="003207E2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207E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3D604B" w:rsidRPr="003207E2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207E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709" w:type="dxa"/>
          </w:tcPr>
          <w:p w:rsidR="003D604B" w:rsidRPr="004C3AFB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4C3AFB">
              <w:rPr>
                <w:rFonts w:eastAsia="Times New Roman" w:cs="Times New Roman"/>
                <w:kern w:val="0"/>
                <w:lang w:val="kk-KZ" w:eastAsia="en-US" w:bidi="en-US"/>
              </w:rPr>
              <w:t>36</w:t>
            </w:r>
          </w:p>
        </w:tc>
        <w:tc>
          <w:tcPr>
            <w:tcW w:w="850" w:type="dxa"/>
          </w:tcPr>
          <w:p w:rsidR="003D604B" w:rsidRPr="00A63889" w:rsidRDefault="003D604B" w:rsidP="003207E2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232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D604B" w:rsidRPr="004C3AFB" w:rsidTr="00670E81">
        <w:tc>
          <w:tcPr>
            <w:tcW w:w="726" w:type="dxa"/>
          </w:tcPr>
          <w:p w:rsidR="003D604B" w:rsidRPr="004E69A6" w:rsidRDefault="003D604B" w:rsidP="003207E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4206" w:type="dxa"/>
          </w:tcPr>
          <w:p w:rsidR="003D604B" w:rsidRPr="00E00A82" w:rsidRDefault="003D604B" w:rsidP="001B0475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Болатбек Айзере</w:t>
            </w:r>
          </w:p>
        </w:tc>
        <w:tc>
          <w:tcPr>
            <w:tcW w:w="426" w:type="dxa"/>
          </w:tcPr>
          <w:p w:rsidR="003D604B" w:rsidRPr="003207E2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207E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</w:tcPr>
          <w:p w:rsidR="003D604B" w:rsidRPr="003207E2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207E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</w:tcPr>
          <w:p w:rsidR="003D604B" w:rsidRPr="003207E2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207E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</w:tcPr>
          <w:p w:rsidR="003D604B" w:rsidRPr="003207E2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207E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6" w:type="dxa"/>
          </w:tcPr>
          <w:p w:rsidR="003D604B" w:rsidRPr="003207E2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207E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</w:tcPr>
          <w:p w:rsidR="003D604B" w:rsidRPr="003207E2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207E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</w:tcPr>
          <w:p w:rsidR="003D604B" w:rsidRPr="003207E2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207E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</w:tcPr>
          <w:p w:rsidR="003D604B" w:rsidRPr="003207E2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207E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6" w:type="dxa"/>
          </w:tcPr>
          <w:p w:rsidR="003D604B" w:rsidRPr="003207E2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207E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</w:tcPr>
          <w:p w:rsidR="003D604B" w:rsidRPr="003207E2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207E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</w:tcPr>
          <w:p w:rsidR="003D604B" w:rsidRPr="003207E2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207E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</w:tcPr>
          <w:p w:rsidR="003D604B" w:rsidRPr="003207E2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207E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6" w:type="dxa"/>
          </w:tcPr>
          <w:p w:rsidR="003D604B" w:rsidRPr="003207E2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207E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</w:tcPr>
          <w:p w:rsidR="003D604B" w:rsidRPr="003207E2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207E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</w:tcPr>
          <w:p w:rsidR="003D604B" w:rsidRPr="003207E2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207E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</w:tcPr>
          <w:p w:rsidR="003D604B" w:rsidRPr="003207E2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207E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6" w:type="dxa"/>
          </w:tcPr>
          <w:p w:rsidR="003D604B" w:rsidRPr="003207E2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207E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</w:tcPr>
          <w:p w:rsidR="003D604B" w:rsidRPr="003207E2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207E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:rsidR="003D604B" w:rsidRPr="004C3AFB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18</w:t>
            </w:r>
          </w:p>
        </w:tc>
        <w:tc>
          <w:tcPr>
            <w:tcW w:w="850" w:type="dxa"/>
          </w:tcPr>
          <w:p w:rsidR="003D604B" w:rsidRPr="00A63889" w:rsidRDefault="003D604B" w:rsidP="003207E2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232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3D604B" w:rsidRPr="004C3AFB" w:rsidTr="00670E81">
        <w:tc>
          <w:tcPr>
            <w:tcW w:w="726" w:type="dxa"/>
          </w:tcPr>
          <w:p w:rsidR="003D604B" w:rsidRPr="00B10C7E" w:rsidRDefault="003D604B" w:rsidP="003207E2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3</w:t>
            </w:r>
          </w:p>
        </w:tc>
        <w:tc>
          <w:tcPr>
            <w:tcW w:w="4206" w:type="dxa"/>
          </w:tcPr>
          <w:p w:rsidR="003D604B" w:rsidRPr="00E00A82" w:rsidRDefault="003D604B" w:rsidP="001B0475">
            <w:pPr>
              <w:rPr>
                <w:color w:val="000000"/>
              </w:rPr>
            </w:pPr>
            <w:r w:rsidRPr="00E00A82">
              <w:rPr>
                <w:rFonts w:cs="Times New Roman"/>
                <w:lang w:val="kk-KZ"/>
              </w:rPr>
              <w:t>Шимановская Элина</w:t>
            </w:r>
          </w:p>
        </w:tc>
        <w:tc>
          <w:tcPr>
            <w:tcW w:w="426" w:type="dxa"/>
          </w:tcPr>
          <w:p w:rsidR="003D604B" w:rsidRPr="003207E2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207E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3D604B" w:rsidRPr="003207E2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207E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3D604B" w:rsidRPr="003207E2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207E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3D604B" w:rsidRPr="003207E2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207E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6" w:type="dxa"/>
          </w:tcPr>
          <w:p w:rsidR="003D604B" w:rsidRPr="003207E2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207E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3D604B" w:rsidRPr="003207E2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207E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3D604B" w:rsidRPr="003207E2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207E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3D604B" w:rsidRPr="003207E2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207E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6" w:type="dxa"/>
          </w:tcPr>
          <w:p w:rsidR="003D604B" w:rsidRPr="003207E2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207E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3D604B" w:rsidRPr="003207E2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207E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3D604B" w:rsidRPr="003207E2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207E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3D604B" w:rsidRPr="003207E2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207E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6" w:type="dxa"/>
          </w:tcPr>
          <w:p w:rsidR="003D604B" w:rsidRPr="003207E2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207E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3D604B" w:rsidRPr="003207E2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207E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3D604B" w:rsidRPr="003207E2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207E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3D604B" w:rsidRPr="003207E2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207E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6" w:type="dxa"/>
          </w:tcPr>
          <w:p w:rsidR="003D604B" w:rsidRPr="003207E2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207E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3D604B" w:rsidRPr="003207E2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207E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709" w:type="dxa"/>
          </w:tcPr>
          <w:p w:rsidR="003D604B" w:rsidRPr="004C3AFB" w:rsidRDefault="003D604B" w:rsidP="003207E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36</w:t>
            </w:r>
          </w:p>
        </w:tc>
        <w:tc>
          <w:tcPr>
            <w:tcW w:w="850" w:type="dxa"/>
          </w:tcPr>
          <w:p w:rsidR="003D604B" w:rsidRPr="00A63889" w:rsidRDefault="003D604B" w:rsidP="003207E2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232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D604B" w:rsidRPr="004C3AFB" w:rsidTr="00670E81">
        <w:tc>
          <w:tcPr>
            <w:tcW w:w="726" w:type="dxa"/>
          </w:tcPr>
          <w:p w:rsidR="003D604B" w:rsidRPr="00B10C7E" w:rsidRDefault="003D604B" w:rsidP="003207E2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4</w:t>
            </w:r>
          </w:p>
        </w:tc>
        <w:tc>
          <w:tcPr>
            <w:tcW w:w="4206" w:type="dxa"/>
          </w:tcPr>
          <w:p w:rsidR="003D604B" w:rsidRPr="00E00A82" w:rsidRDefault="003D604B" w:rsidP="001B0475">
            <w:pPr>
              <w:rPr>
                <w:color w:val="000000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Ермұрат Мүсілім</w:t>
            </w:r>
            <w:r w:rsidRPr="00E00A82">
              <w:rPr>
                <w:color w:val="000000"/>
                <w:lang w:val="kk-KZ"/>
              </w:rPr>
              <w:t xml:space="preserve"> </w:t>
            </w:r>
          </w:p>
        </w:tc>
        <w:tc>
          <w:tcPr>
            <w:tcW w:w="426" w:type="dxa"/>
          </w:tcPr>
          <w:p w:rsidR="003D604B" w:rsidRPr="003207E2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207E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</w:tcPr>
          <w:p w:rsidR="003D604B" w:rsidRPr="003207E2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207E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</w:tcPr>
          <w:p w:rsidR="003D604B" w:rsidRPr="003207E2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207E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</w:tcPr>
          <w:p w:rsidR="003D604B" w:rsidRPr="003207E2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207E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6" w:type="dxa"/>
          </w:tcPr>
          <w:p w:rsidR="003D604B" w:rsidRPr="003207E2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207E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</w:tcPr>
          <w:p w:rsidR="003D604B" w:rsidRPr="003207E2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207E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</w:tcPr>
          <w:p w:rsidR="003D604B" w:rsidRPr="003207E2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207E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</w:tcPr>
          <w:p w:rsidR="003D604B" w:rsidRPr="003207E2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207E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6" w:type="dxa"/>
          </w:tcPr>
          <w:p w:rsidR="003D604B" w:rsidRPr="003207E2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207E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</w:tcPr>
          <w:p w:rsidR="003D604B" w:rsidRPr="003207E2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207E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</w:tcPr>
          <w:p w:rsidR="003D604B" w:rsidRPr="003207E2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207E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</w:tcPr>
          <w:p w:rsidR="003D604B" w:rsidRPr="003207E2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207E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6" w:type="dxa"/>
          </w:tcPr>
          <w:p w:rsidR="003D604B" w:rsidRPr="003207E2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207E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</w:tcPr>
          <w:p w:rsidR="003D604B" w:rsidRPr="003207E2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207E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</w:tcPr>
          <w:p w:rsidR="003D604B" w:rsidRPr="003207E2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207E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</w:tcPr>
          <w:p w:rsidR="003D604B" w:rsidRPr="003207E2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207E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6" w:type="dxa"/>
          </w:tcPr>
          <w:p w:rsidR="003D604B" w:rsidRPr="003207E2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207E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</w:tcPr>
          <w:p w:rsidR="003D604B" w:rsidRPr="003207E2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207E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:rsidR="003D604B" w:rsidRPr="004C3AFB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18</w:t>
            </w:r>
          </w:p>
        </w:tc>
        <w:tc>
          <w:tcPr>
            <w:tcW w:w="850" w:type="dxa"/>
          </w:tcPr>
          <w:p w:rsidR="003D604B" w:rsidRPr="00A63889" w:rsidRDefault="003D604B" w:rsidP="003207E2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232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3D604B" w:rsidRPr="004C3AFB" w:rsidTr="00670E81">
        <w:tc>
          <w:tcPr>
            <w:tcW w:w="726" w:type="dxa"/>
          </w:tcPr>
          <w:p w:rsidR="003D604B" w:rsidRPr="00B10C7E" w:rsidRDefault="003D604B" w:rsidP="003207E2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4206" w:type="dxa"/>
          </w:tcPr>
          <w:p w:rsidR="003D604B" w:rsidRPr="00E00A82" w:rsidRDefault="003D604B" w:rsidP="001B0475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Рахимов Раим</w:t>
            </w:r>
          </w:p>
        </w:tc>
        <w:tc>
          <w:tcPr>
            <w:tcW w:w="426" w:type="dxa"/>
          </w:tcPr>
          <w:p w:rsidR="003D604B" w:rsidRPr="003207E2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207E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3D604B" w:rsidRPr="003207E2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207E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3D604B" w:rsidRPr="003207E2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207E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3D604B" w:rsidRPr="003207E2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207E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6" w:type="dxa"/>
          </w:tcPr>
          <w:p w:rsidR="003D604B" w:rsidRPr="003207E2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207E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3D604B" w:rsidRPr="003207E2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207E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3D604B" w:rsidRPr="003207E2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207E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3D604B" w:rsidRPr="003207E2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207E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6" w:type="dxa"/>
          </w:tcPr>
          <w:p w:rsidR="003D604B" w:rsidRPr="003207E2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207E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3D604B" w:rsidRPr="003207E2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207E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3D604B" w:rsidRPr="003207E2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207E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3D604B" w:rsidRPr="003207E2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207E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6" w:type="dxa"/>
          </w:tcPr>
          <w:p w:rsidR="003D604B" w:rsidRPr="003207E2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207E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3D604B" w:rsidRPr="003207E2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207E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3D604B" w:rsidRPr="003207E2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207E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3D604B" w:rsidRPr="003207E2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207E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6" w:type="dxa"/>
          </w:tcPr>
          <w:p w:rsidR="003D604B" w:rsidRPr="003207E2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207E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3D604B" w:rsidRPr="003207E2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207E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709" w:type="dxa"/>
          </w:tcPr>
          <w:p w:rsidR="003D604B" w:rsidRPr="004C3AFB" w:rsidRDefault="003D604B" w:rsidP="003207E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4C3AFB">
              <w:rPr>
                <w:rFonts w:eastAsia="Times New Roman" w:cs="Times New Roman"/>
                <w:kern w:val="0"/>
                <w:lang w:val="kk-KZ" w:eastAsia="en-US" w:bidi="en-US"/>
              </w:rPr>
              <w:t>36</w:t>
            </w:r>
          </w:p>
        </w:tc>
        <w:tc>
          <w:tcPr>
            <w:tcW w:w="850" w:type="dxa"/>
          </w:tcPr>
          <w:p w:rsidR="003D604B" w:rsidRPr="00A63889" w:rsidRDefault="003D604B" w:rsidP="003207E2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232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D604B" w:rsidRPr="008417E9" w:rsidTr="00670E81">
        <w:tc>
          <w:tcPr>
            <w:tcW w:w="726" w:type="dxa"/>
          </w:tcPr>
          <w:p w:rsidR="003D604B" w:rsidRPr="00B10C7E" w:rsidRDefault="003D604B" w:rsidP="003207E2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6</w:t>
            </w:r>
          </w:p>
        </w:tc>
        <w:tc>
          <w:tcPr>
            <w:tcW w:w="4206" w:type="dxa"/>
          </w:tcPr>
          <w:p w:rsidR="003D604B" w:rsidRPr="00E00A82" w:rsidRDefault="003D604B" w:rsidP="001B0475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Петров Роман</w:t>
            </w:r>
          </w:p>
        </w:tc>
        <w:tc>
          <w:tcPr>
            <w:tcW w:w="426" w:type="dxa"/>
          </w:tcPr>
          <w:p w:rsidR="003D604B" w:rsidRPr="003207E2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207E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3D604B" w:rsidRPr="003207E2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207E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3D604B" w:rsidRPr="003207E2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207E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3D604B" w:rsidRPr="003207E2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207E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6" w:type="dxa"/>
          </w:tcPr>
          <w:p w:rsidR="003D604B" w:rsidRPr="003207E2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207E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3D604B" w:rsidRPr="003207E2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207E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3D604B" w:rsidRPr="003207E2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207E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3D604B" w:rsidRPr="003207E2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207E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6" w:type="dxa"/>
          </w:tcPr>
          <w:p w:rsidR="003D604B" w:rsidRPr="003207E2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207E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3D604B" w:rsidRPr="003207E2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207E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3D604B" w:rsidRPr="003207E2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207E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3D604B" w:rsidRPr="003207E2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207E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6" w:type="dxa"/>
          </w:tcPr>
          <w:p w:rsidR="003D604B" w:rsidRPr="003207E2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207E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3D604B" w:rsidRPr="003207E2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207E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3D604B" w:rsidRPr="003207E2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207E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3D604B" w:rsidRPr="003207E2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207E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6" w:type="dxa"/>
          </w:tcPr>
          <w:p w:rsidR="003D604B" w:rsidRPr="003207E2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207E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3D604B" w:rsidRPr="003207E2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207E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709" w:type="dxa"/>
          </w:tcPr>
          <w:p w:rsidR="003D604B" w:rsidRPr="008417E9" w:rsidRDefault="003D604B" w:rsidP="003207E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36</w:t>
            </w:r>
          </w:p>
        </w:tc>
        <w:tc>
          <w:tcPr>
            <w:tcW w:w="850" w:type="dxa"/>
          </w:tcPr>
          <w:p w:rsidR="003D604B" w:rsidRPr="00A63889" w:rsidRDefault="003D604B" w:rsidP="003207E2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232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D604B" w:rsidRPr="008417E9" w:rsidTr="00670E81">
        <w:tc>
          <w:tcPr>
            <w:tcW w:w="726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en-US" w:eastAsia="en-US" w:bidi="en-US"/>
              </w:rPr>
              <w:t>7</w:t>
            </w:r>
          </w:p>
        </w:tc>
        <w:tc>
          <w:tcPr>
            <w:tcW w:w="4206" w:type="dxa"/>
          </w:tcPr>
          <w:p w:rsidR="003D604B" w:rsidRPr="00E00A82" w:rsidRDefault="003D604B" w:rsidP="001B0475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Гарифулла Акбилек</w:t>
            </w:r>
          </w:p>
        </w:tc>
        <w:tc>
          <w:tcPr>
            <w:tcW w:w="426" w:type="dxa"/>
          </w:tcPr>
          <w:p w:rsidR="003D604B" w:rsidRPr="003207E2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207E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3D604B" w:rsidRPr="003207E2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207E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3D604B" w:rsidRPr="003207E2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207E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3D604B" w:rsidRPr="003207E2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207E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6" w:type="dxa"/>
          </w:tcPr>
          <w:p w:rsidR="003D604B" w:rsidRPr="003207E2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207E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3D604B" w:rsidRPr="003207E2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207E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3D604B" w:rsidRPr="003207E2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207E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3D604B" w:rsidRPr="003207E2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207E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6" w:type="dxa"/>
          </w:tcPr>
          <w:p w:rsidR="003D604B" w:rsidRPr="003207E2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207E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3D604B" w:rsidRPr="003207E2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207E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3D604B" w:rsidRPr="003207E2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207E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3D604B" w:rsidRPr="003207E2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207E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6" w:type="dxa"/>
          </w:tcPr>
          <w:p w:rsidR="003D604B" w:rsidRPr="003207E2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207E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3D604B" w:rsidRPr="003207E2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207E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3D604B" w:rsidRPr="003207E2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207E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3D604B" w:rsidRPr="003207E2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207E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6" w:type="dxa"/>
          </w:tcPr>
          <w:p w:rsidR="003D604B" w:rsidRPr="003207E2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207E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3D604B" w:rsidRPr="003207E2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207E2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709" w:type="dxa"/>
          </w:tcPr>
          <w:p w:rsidR="003D604B" w:rsidRPr="008417E9" w:rsidRDefault="003D604B" w:rsidP="003207E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8417E9">
              <w:rPr>
                <w:rFonts w:eastAsia="Times New Roman" w:cs="Times New Roman"/>
                <w:kern w:val="0"/>
                <w:lang w:val="kk-KZ" w:eastAsia="en-US" w:bidi="en-US"/>
              </w:rPr>
              <w:t>36</w:t>
            </w:r>
          </w:p>
        </w:tc>
        <w:tc>
          <w:tcPr>
            <w:tcW w:w="850" w:type="dxa"/>
          </w:tcPr>
          <w:p w:rsidR="003D604B" w:rsidRPr="00A63889" w:rsidRDefault="003D604B" w:rsidP="003207E2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232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D604B" w:rsidRPr="00A63889" w:rsidTr="00670E81">
        <w:tc>
          <w:tcPr>
            <w:tcW w:w="726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4206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426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425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425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425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426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425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425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425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426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425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425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425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426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425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425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425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426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425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709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850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1232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</w:tr>
      <w:tr w:rsidR="003D604B" w:rsidRPr="00A63889" w:rsidTr="00670E81">
        <w:tc>
          <w:tcPr>
            <w:tcW w:w="15378" w:type="dxa"/>
            <w:gridSpan w:val="23"/>
          </w:tcPr>
          <w:p w:rsidR="003D604B" w:rsidRPr="00A63889" w:rsidRDefault="001B0475" w:rsidP="003207E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Барлығы:  7</w:t>
            </w:r>
            <w:r w:rsidRPr="00EF1DF4"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                                   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                    I деңгей-2</w:t>
            </w:r>
            <w:r w:rsidRPr="00EF1DF4"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         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                   II деңгей-5</w:t>
            </w:r>
            <w:r w:rsidRPr="00EF1DF4"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                                        III деңгей-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0</w:t>
            </w:r>
          </w:p>
        </w:tc>
      </w:tr>
    </w:tbl>
    <w:p w:rsidR="00E00A82" w:rsidRDefault="00E00A82" w:rsidP="00670E81">
      <w:pPr>
        <w:suppressAutoHyphens w:val="0"/>
        <w:autoSpaceDE w:val="0"/>
        <w:autoSpaceDN w:val="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670E81" w:rsidRDefault="00670E81" w:rsidP="00670E81">
      <w:pPr>
        <w:suppressAutoHyphens w:val="0"/>
        <w:autoSpaceDE w:val="0"/>
        <w:autoSpaceDN w:val="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  <w:r>
        <w:rPr>
          <w:rFonts w:eastAsia="Times New Roman" w:cs="Times New Roman"/>
          <w:b/>
          <w:bCs/>
          <w:kern w:val="0"/>
          <w:lang w:val="kk-KZ" w:eastAsia="en-US" w:bidi="en-US"/>
        </w:rPr>
        <w:lastRenderedPageBreak/>
        <w:t>Жиынтық есеп</w:t>
      </w:r>
    </w:p>
    <w:p w:rsidR="00670E81" w:rsidRDefault="00670E81" w:rsidP="00670E81">
      <w:pPr>
        <w:suppressAutoHyphens w:val="0"/>
        <w:autoSpaceDE w:val="0"/>
        <w:autoSpaceDN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03"/>
        <w:gridCol w:w="992"/>
        <w:gridCol w:w="831"/>
        <w:gridCol w:w="1720"/>
        <w:gridCol w:w="1985"/>
        <w:gridCol w:w="1004"/>
        <w:gridCol w:w="1264"/>
        <w:gridCol w:w="1701"/>
        <w:gridCol w:w="850"/>
        <w:gridCol w:w="709"/>
        <w:gridCol w:w="992"/>
      </w:tblGrid>
      <w:tr w:rsidR="00670E81" w:rsidRPr="00F77C03" w:rsidTr="00670E81">
        <w:trPr>
          <w:trHeight w:val="1739"/>
        </w:trPr>
        <w:tc>
          <w:tcPr>
            <w:tcW w:w="567" w:type="dxa"/>
          </w:tcPr>
          <w:p w:rsidR="00670E81" w:rsidRPr="007D5CDE" w:rsidRDefault="00670E81" w:rsidP="00670E8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3403" w:type="dxa"/>
          </w:tcPr>
          <w:p w:rsidR="00670E81" w:rsidRPr="007D5CDE" w:rsidRDefault="00670E81" w:rsidP="00670E81">
            <w:pPr>
              <w:suppressAutoHyphens w:val="0"/>
              <w:autoSpaceDE w:val="0"/>
              <w:autoSpaceDN w:val="0"/>
              <w:spacing w:line="259" w:lineRule="auto"/>
              <w:ind w:left="110" w:right="28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D5CDE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Баланың аты- жөні</w:t>
            </w:r>
          </w:p>
        </w:tc>
        <w:tc>
          <w:tcPr>
            <w:tcW w:w="1823" w:type="dxa"/>
            <w:gridSpan w:val="2"/>
          </w:tcPr>
          <w:p w:rsidR="00670E81" w:rsidRPr="007D5CDE" w:rsidRDefault="00670E81" w:rsidP="00670E81">
            <w:pPr>
              <w:tabs>
                <w:tab w:val="left" w:pos="1615"/>
              </w:tabs>
              <w:suppressAutoHyphens w:val="0"/>
              <w:autoSpaceDE w:val="0"/>
              <w:autoSpaceDN w:val="0"/>
              <w:spacing w:line="259" w:lineRule="auto"/>
              <w:ind w:left="109" w:right="14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7D5CDE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«Денсаулық» білім беру саласы</w:t>
            </w:r>
          </w:p>
        </w:tc>
        <w:tc>
          <w:tcPr>
            <w:tcW w:w="1720" w:type="dxa"/>
          </w:tcPr>
          <w:p w:rsidR="00670E81" w:rsidRPr="007D5CDE" w:rsidRDefault="00670E81" w:rsidP="00670E81">
            <w:pPr>
              <w:suppressAutoHyphens w:val="0"/>
              <w:autoSpaceDE w:val="0"/>
              <w:autoSpaceDN w:val="0"/>
              <w:spacing w:line="259" w:lineRule="auto"/>
              <w:ind w:left="105" w:right="136" w:firstLine="64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7D5CDE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«</w:t>
            </w:r>
            <w:r w:rsidRPr="007D5CDE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Қатынас</w:t>
            </w:r>
            <w:r w:rsidRPr="007D5CDE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»</w:t>
            </w:r>
          </w:p>
          <w:p w:rsidR="00670E81" w:rsidRPr="007D5CDE" w:rsidRDefault="00670E81" w:rsidP="00670E81">
            <w:pPr>
              <w:suppressAutoHyphens w:val="0"/>
              <w:autoSpaceDE w:val="0"/>
              <w:autoSpaceDN w:val="0"/>
              <w:spacing w:line="259" w:lineRule="auto"/>
              <w:ind w:left="105" w:right="136" w:firstLine="64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7D5CDE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білім беру саласы</w:t>
            </w:r>
          </w:p>
        </w:tc>
        <w:tc>
          <w:tcPr>
            <w:tcW w:w="1985" w:type="dxa"/>
          </w:tcPr>
          <w:p w:rsidR="00670E81" w:rsidRPr="007D5CDE" w:rsidRDefault="00670E81" w:rsidP="00670E81">
            <w:pPr>
              <w:suppressAutoHyphens w:val="0"/>
              <w:autoSpaceDE w:val="0"/>
              <w:autoSpaceDN w:val="0"/>
              <w:spacing w:line="259" w:lineRule="auto"/>
              <w:ind w:left="107" w:right="144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7D5CDE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«Таным» білім беру саласы</w:t>
            </w:r>
          </w:p>
        </w:tc>
        <w:tc>
          <w:tcPr>
            <w:tcW w:w="2268" w:type="dxa"/>
            <w:gridSpan w:val="2"/>
          </w:tcPr>
          <w:p w:rsidR="00670E81" w:rsidRPr="007D5CDE" w:rsidRDefault="00670E81" w:rsidP="00670E81">
            <w:pPr>
              <w:suppressAutoHyphens w:val="0"/>
              <w:autoSpaceDE w:val="0"/>
              <w:autoSpaceDN w:val="0"/>
              <w:spacing w:line="259" w:lineRule="auto"/>
              <w:ind w:left="104" w:right="34" w:hanging="108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7D5CDE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«Шығармашылық» білім беру саласы</w:t>
            </w:r>
          </w:p>
        </w:tc>
        <w:tc>
          <w:tcPr>
            <w:tcW w:w="1701" w:type="dxa"/>
          </w:tcPr>
          <w:p w:rsidR="00670E81" w:rsidRPr="007D5CDE" w:rsidRDefault="00670E81" w:rsidP="00670E81">
            <w:pPr>
              <w:suppressAutoHyphens w:val="0"/>
              <w:autoSpaceDE w:val="0"/>
              <w:autoSpaceDN w:val="0"/>
              <w:spacing w:line="259" w:lineRule="auto"/>
              <w:ind w:left="102" w:right="144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7D5CDE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«Әлеумет» білім беру саласы</w:t>
            </w:r>
          </w:p>
        </w:tc>
        <w:tc>
          <w:tcPr>
            <w:tcW w:w="850" w:type="dxa"/>
            <w:textDirection w:val="btLr"/>
            <w:vAlign w:val="center"/>
          </w:tcPr>
          <w:p w:rsidR="00670E81" w:rsidRPr="007D5CDE" w:rsidRDefault="00670E81" w:rsidP="00670E81">
            <w:pPr>
              <w:suppressAutoHyphens w:val="0"/>
              <w:autoSpaceDE w:val="0"/>
              <w:autoSpaceDN w:val="0"/>
              <w:spacing w:before="106"/>
              <w:ind w:lef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D5CDE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Жалпы саны</w:t>
            </w:r>
          </w:p>
        </w:tc>
        <w:tc>
          <w:tcPr>
            <w:tcW w:w="709" w:type="dxa"/>
            <w:textDirection w:val="btLr"/>
            <w:vAlign w:val="center"/>
          </w:tcPr>
          <w:p w:rsidR="00670E81" w:rsidRPr="007D5CDE" w:rsidRDefault="00670E81" w:rsidP="00670E81">
            <w:pPr>
              <w:suppressAutoHyphens w:val="0"/>
              <w:autoSpaceDE w:val="0"/>
              <w:autoSpaceDN w:val="0"/>
              <w:spacing w:before="83" w:line="300" w:lineRule="atLeast"/>
              <w:ind w:left="112" w:right="726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D5CDE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Орташа деңгей</w:t>
            </w:r>
          </w:p>
        </w:tc>
        <w:tc>
          <w:tcPr>
            <w:tcW w:w="992" w:type="dxa"/>
            <w:textDirection w:val="btLr"/>
            <w:vAlign w:val="center"/>
          </w:tcPr>
          <w:p w:rsidR="00670E81" w:rsidRPr="007D5CDE" w:rsidRDefault="00670E81" w:rsidP="00670E81">
            <w:pPr>
              <w:suppressAutoHyphens w:val="0"/>
              <w:autoSpaceDE w:val="0"/>
              <w:autoSpaceDN w:val="0"/>
              <w:spacing w:before="106" w:line="266" w:lineRule="auto"/>
              <w:ind w:left="112" w:righ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D5CDE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Біліктер мен дағдылардың даму деңгейі</w:t>
            </w:r>
          </w:p>
        </w:tc>
      </w:tr>
      <w:tr w:rsidR="003D604B" w:rsidRPr="007D5CDE" w:rsidTr="00670E81">
        <w:trPr>
          <w:trHeight w:val="58"/>
        </w:trPr>
        <w:tc>
          <w:tcPr>
            <w:tcW w:w="567" w:type="dxa"/>
          </w:tcPr>
          <w:p w:rsidR="003D604B" w:rsidRPr="004E69A6" w:rsidRDefault="003D604B" w:rsidP="00670E8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403" w:type="dxa"/>
          </w:tcPr>
          <w:p w:rsidR="003D604B" w:rsidRPr="00E00A82" w:rsidRDefault="003D604B" w:rsidP="001B0475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Тойлыбай Нұрислам</w:t>
            </w:r>
          </w:p>
        </w:tc>
        <w:tc>
          <w:tcPr>
            <w:tcW w:w="1823" w:type="dxa"/>
            <w:gridSpan w:val="2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720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985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2268" w:type="dxa"/>
            <w:gridSpan w:val="2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701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850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</w:p>
        </w:tc>
        <w:tc>
          <w:tcPr>
            <w:tcW w:w="709" w:type="dxa"/>
          </w:tcPr>
          <w:p w:rsidR="003D604B" w:rsidRPr="00A63889" w:rsidRDefault="003D604B" w:rsidP="003207E2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992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D604B" w:rsidRPr="007D5CDE" w:rsidTr="00670E81">
        <w:trPr>
          <w:trHeight w:val="58"/>
        </w:trPr>
        <w:tc>
          <w:tcPr>
            <w:tcW w:w="567" w:type="dxa"/>
          </w:tcPr>
          <w:p w:rsidR="003D604B" w:rsidRPr="004E69A6" w:rsidRDefault="003D604B" w:rsidP="00670E8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3403" w:type="dxa"/>
          </w:tcPr>
          <w:p w:rsidR="003D604B" w:rsidRPr="00E00A82" w:rsidRDefault="003D604B" w:rsidP="001B0475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Болатбек Айзере</w:t>
            </w:r>
          </w:p>
        </w:tc>
        <w:tc>
          <w:tcPr>
            <w:tcW w:w="1823" w:type="dxa"/>
            <w:gridSpan w:val="2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720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985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2268" w:type="dxa"/>
            <w:gridSpan w:val="2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701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850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</w:p>
        </w:tc>
        <w:tc>
          <w:tcPr>
            <w:tcW w:w="709" w:type="dxa"/>
          </w:tcPr>
          <w:p w:rsidR="003D604B" w:rsidRPr="00A63889" w:rsidRDefault="003D604B" w:rsidP="003207E2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992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3D604B" w:rsidRPr="007D5CDE" w:rsidTr="00670E81">
        <w:trPr>
          <w:trHeight w:val="267"/>
        </w:trPr>
        <w:tc>
          <w:tcPr>
            <w:tcW w:w="567" w:type="dxa"/>
          </w:tcPr>
          <w:p w:rsidR="003D604B" w:rsidRPr="00B10C7E" w:rsidRDefault="003D604B" w:rsidP="00670E81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3</w:t>
            </w:r>
          </w:p>
        </w:tc>
        <w:tc>
          <w:tcPr>
            <w:tcW w:w="3403" w:type="dxa"/>
          </w:tcPr>
          <w:p w:rsidR="003D604B" w:rsidRPr="00E00A82" w:rsidRDefault="003D604B" w:rsidP="001B0475">
            <w:pPr>
              <w:rPr>
                <w:color w:val="000000"/>
              </w:rPr>
            </w:pPr>
            <w:r w:rsidRPr="00E00A82">
              <w:rPr>
                <w:rFonts w:cs="Times New Roman"/>
                <w:lang w:val="kk-KZ"/>
              </w:rPr>
              <w:t>Шимановская Элина</w:t>
            </w:r>
          </w:p>
        </w:tc>
        <w:tc>
          <w:tcPr>
            <w:tcW w:w="1823" w:type="dxa"/>
            <w:gridSpan w:val="2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720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985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2268" w:type="dxa"/>
            <w:gridSpan w:val="2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701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850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</w:p>
        </w:tc>
        <w:tc>
          <w:tcPr>
            <w:tcW w:w="709" w:type="dxa"/>
          </w:tcPr>
          <w:p w:rsidR="003D604B" w:rsidRPr="00A63889" w:rsidRDefault="003D604B" w:rsidP="003207E2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992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D604B" w:rsidRPr="007D5CDE" w:rsidTr="00670E81">
        <w:trPr>
          <w:trHeight w:val="161"/>
        </w:trPr>
        <w:tc>
          <w:tcPr>
            <w:tcW w:w="567" w:type="dxa"/>
          </w:tcPr>
          <w:p w:rsidR="003D604B" w:rsidRPr="00B10C7E" w:rsidRDefault="003D604B" w:rsidP="00670E81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4</w:t>
            </w:r>
          </w:p>
        </w:tc>
        <w:tc>
          <w:tcPr>
            <w:tcW w:w="3403" w:type="dxa"/>
          </w:tcPr>
          <w:p w:rsidR="003D604B" w:rsidRPr="00E00A82" w:rsidRDefault="003D604B" w:rsidP="001B0475">
            <w:pPr>
              <w:rPr>
                <w:color w:val="000000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Ермұрат Мүсілім</w:t>
            </w:r>
            <w:r w:rsidRPr="00E00A82">
              <w:rPr>
                <w:color w:val="000000"/>
                <w:lang w:val="kk-KZ"/>
              </w:rPr>
              <w:t xml:space="preserve"> </w:t>
            </w:r>
          </w:p>
        </w:tc>
        <w:tc>
          <w:tcPr>
            <w:tcW w:w="1823" w:type="dxa"/>
            <w:gridSpan w:val="2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720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985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2268" w:type="dxa"/>
            <w:gridSpan w:val="2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701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850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</w:p>
        </w:tc>
        <w:tc>
          <w:tcPr>
            <w:tcW w:w="709" w:type="dxa"/>
          </w:tcPr>
          <w:p w:rsidR="003D604B" w:rsidRPr="00A63889" w:rsidRDefault="003D604B" w:rsidP="003207E2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992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3D604B" w:rsidRPr="007D5CDE" w:rsidTr="00670E81">
        <w:trPr>
          <w:trHeight w:val="161"/>
        </w:trPr>
        <w:tc>
          <w:tcPr>
            <w:tcW w:w="567" w:type="dxa"/>
          </w:tcPr>
          <w:p w:rsidR="003D604B" w:rsidRPr="00B10C7E" w:rsidRDefault="003D604B" w:rsidP="00670E81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3403" w:type="dxa"/>
          </w:tcPr>
          <w:p w:rsidR="003D604B" w:rsidRPr="00E00A82" w:rsidRDefault="003D604B" w:rsidP="001B0475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Рахимов Раим</w:t>
            </w:r>
          </w:p>
        </w:tc>
        <w:tc>
          <w:tcPr>
            <w:tcW w:w="1823" w:type="dxa"/>
            <w:gridSpan w:val="2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720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985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2268" w:type="dxa"/>
            <w:gridSpan w:val="2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701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850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</w:p>
        </w:tc>
        <w:tc>
          <w:tcPr>
            <w:tcW w:w="709" w:type="dxa"/>
          </w:tcPr>
          <w:p w:rsidR="003D604B" w:rsidRPr="00A63889" w:rsidRDefault="003D604B" w:rsidP="003207E2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992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D604B" w:rsidRPr="007D5CDE" w:rsidTr="00670E81">
        <w:trPr>
          <w:trHeight w:val="161"/>
        </w:trPr>
        <w:tc>
          <w:tcPr>
            <w:tcW w:w="567" w:type="dxa"/>
          </w:tcPr>
          <w:p w:rsidR="003D604B" w:rsidRPr="00B10C7E" w:rsidRDefault="003D604B" w:rsidP="00670E81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6</w:t>
            </w:r>
          </w:p>
        </w:tc>
        <w:tc>
          <w:tcPr>
            <w:tcW w:w="3403" w:type="dxa"/>
          </w:tcPr>
          <w:p w:rsidR="003D604B" w:rsidRPr="00E00A82" w:rsidRDefault="003D604B" w:rsidP="001B0475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Петров Роман</w:t>
            </w:r>
          </w:p>
        </w:tc>
        <w:tc>
          <w:tcPr>
            <w:tcW w:w="1823" w:type="dxa"/>
            <w:gridSpan w:val="2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720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985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2268" w:type="dxa"/>
            <w:gridSpan w:val="2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701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850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</w:p>
        </w:tc>
        <w:tc>
          <w:tcPr>
            <w:tcW w:w="709" w:type="dxa"/>
          </w:tcPr>
          <w:p w:rsidR="003D604B" w:rsidRPr="00A63889" w:rsidRDefault="003D604B" w:rsidP="003207E2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992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D604B" w:rsidRPr="007D5CDE" w:rsidTr="00670E81">
        <w:trPr>
          <w:trHeight w:val="161"/>
        </w:trPr>
        <w:tc>
          <w:tcPr>
            <w:tcW w:w="567" w:type="dxa"/>
          </w:tcPr>
          <w:p w:rsidR="003D604B" w:rsidRPr="00A63889" w:rsidRDefault="003D604B" w:rsidP="00670E81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en-US" w:eastAsia="en-US" w:bidi="en-US"/>
              </w:rPr>
              <w:t>7</w:t>
            </w:r>
          </w:p>
        </w:tc>
        <w:tc>
          <w:tcPr>
            <w:tcW w:w="3403" w:type="dxa"/>
          </w:tcPr>
          <w:p w:rsidR="003D604B" w:rsidRPr="00E00A82" w:rsidRDefault="003D604B" w:rsidP="001B0475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Гарифулла Акбилек</w:t>
            </w:r>
          </w:p>
        </w:tc>
        <w:tc>
          <w:tcPr>
            <w:tcW w:w="1823" w:type="dxa"/>
            <w:gridSpan w:val="2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720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985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2268" w:type="dxa"/>
            <w:gridSpan w:val="2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701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850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</w:p>
        </w:tc>
        <w:tc>
          <w:tcPr>
            <w:tcW w:w="709" w:type="dxa"/>
          </w:tcPr>
          <w:p w:rsidR="003D604B" w:rsidRPr="00A63889" w:rsidRDefault="003D604B" w:rsidP="003207E2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992" w:type="dxa"/>
          </w:tcPr>
          <w:p w:rsidR="003D604B" w:rsidRPr="00A63889" w:rsidRDefault="003D604B" w:rsidP="003207E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D604B" w:rsidRPr="007D5CDE" w:rsidTr="00670E81">
        <w:trPr>
          <w:trHeight w:val="161"/>
        </w:trPr>
        <w:tc>
          <w:tcPr>
            <w:tcW w:w="567" w:type="dxa"/>
          </w:tcPr>
          <w:p w:rsidR="003D604B" w:rsidRDefault="003D604B" w:rsidP="00670E81">
            <w:pPr>
              <w:rPr>
                <w:rFonts w:cs="Times New Roman"/>
                <w:lang w:val="kk-KZ"/>
              </w:rPr>
            </w:pPr>
          </w:p>
        </w:tc>
        <w:tc>
          <w:tcPr>
            <w:tcW w:w="3403" w:type="dxa"/>
          </w:tcPr>
          <w:p w:rsidR="003D604B" w:rsidRDefault="003D604B" w:rsidP="00670E81">
            <w:pPr>
              <w:spacing w:after="100" w:afterAutospacing="1"/>
              <w:rPr>
                <w:rFonts w:cs="Times New Roman"/>
              </w:rPr>
            </w:pPr>
          </w:p>
        </w:tc>
        <w:tc>
          <w:tcPr>
            <w:tcW w:w="1823" w:type="dxa"/>
            <w:gridSpan w:val="2"/>
          </w:tcPr>
          <w:p w:rsidR="003D604B" w:rsidRDefault="003D604B" w:rsidP="00670E81">
            <w:pPr>
              <w:tabs>
                <w:tab w:val="left" w:pos="4016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kern w:val="0"/>
                <w:lang w:val="kk-KZ" w:eastAsia="en-US" w:bidi="en-US"/>
              </w:rPr>
            </w:pPr>
          </w:p>
        </w:tc>
        <w:tc>
          <w:tcPr>
            <w:tcW w:w="1720" w:type="dxa"/>
          </w:tcPr>
          <w:p w:rsidR="003D604B" w:rsidRDefault="003D604B" w:rsidP="00670E81">
            <w:pPr>
              <w:tabs>
                <w:tab w:val="left" w:pos="4016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kern w:val="0"/>
                <w:lang w:val="kk-KZ" w:eastAsia="en-US" w:bidi="en-US"/>
              </w:rPr>
            </w:pPr>
          </w:p>
        </w:tc>
        <w:tc>
          <w:tcPr>
            <w:tcW w:w="1985" w:type="dxa"/>
          </w:tcPr>
          <w:p w:rsidR="003D604B" w:rsidRDefault="003D604B" w:rsidP="00670E81">
            <w:pPr>
              <w:tabs>
                <w:tab w:val="left" w:pos="4016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kern w:val="0"/>
                <w:lang w:val="kk-KZ" w:eastAsia="en-US" w:bidi="en-US"/>
              </w:rPr>
            </w:pPr>
          </w:p>
        </w:tc>
        <w:tc>
          <w:tcPr>
            <w:tcW w:w="2268" w:type="dxa"/>
            <w:gridSpan w:val="2"/>
          </w:tcPr>
          <w:p w:rsidR="003D604B" w:rsidRDefault="003D604B" w:rsidP="00670E81">
            <w:pPr>
              <w:tabs>
                <w:tab w:val="left" w:pos="4016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kern w:val="0"/>
                <w:lang w:val="kk-KZ" w:eastAsia="en-US" w:bidi="en-US"/>
              </w:rPr>
            </w:pPr>
          </w:p>
        </w:tc>
        <w:tc>
          <w:tcPr>
            <w:tcW w:w="1701" w:type="dxa"/>
          </w:tcPr>
          <w:p w:rsidR="003D604B" w:rsidRPr="007D5CDE" w:rsidRDefault="003D604B" w:rsidP="00670E8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850" w:type="dxa"/>
          </w:tcPr>
          <w:p w:rsidR="003D604B" w:rsidRDefault="003D604B" w:rsidP="00670E8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709" w:type="dxa"/>
          </w:tcPr>
          <w:p w:rsidR="003D604B" w:rsidRDefault="003D604B" w:rsidP="00670E8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992" w:type="dxa"/>
          </w:tcPr>
          <w:p w:rsidR="003D604B" w:rsidRDefault="003D604B" w:rsidP="00670E8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</w:tr>
      <w:tr w:rsidR="003D604B" w:rsidRPr="007D5CDE" w:rsidTr="00670E81">
        <w:trPr>
          <w:trHeight w:val="261"/>
        </w:trPr>
        <w:tc>
          <w:tcPr>
            <w:tcW w:w="3970" w:type="dxa"/>
            <w:gridSpan w:val="2"/>
            <w:tcBorders>
              <w:right w:val="nil"/>
            </w:tcBorders>
          </w:tcPr>
          <w:p w:rsidR="003D604B" w:rsidRPr="008D2C2B" w:rsidRDefault="003D604B" w:rsidP="00670E81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7D5CDE">
              <w:rPr>
                <w:rFonts w:eastAsia="Times New Roman" w:cs="Times New Roman"/>
                <w:kern w:val="0"/>
                <w:szCs w:val="22"/>
                <w:lang w:eastAsia="en-US" w:bidi="en-US"/>
              </w:rPr>
              <w:t>Барлық бала саны -</w:t>
            </w:r>
            <w:r w:rsidR="001B0475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7</w:t>
            </w:r>
          </w:p>
        </w:tc>
        <w:tc>
          <w:tcPr>
            <w:tcW w:w="3543" w:type="dxa"/>
            <w:gridSpan w:val="3"/>
            <w:tcBorders>
              <w:left w:val="nil"/>
              <w:right w:val="nil"/>
            </w:tcBorders>
          </w:tcPr>
          <w:p w:rsidR="003D604B" w:rsidRPr="008D2C2B" w:rsidRDefault="003D604B" w:rsidP="00670E8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6"/>
                <w:lang w:val="kk-KZ" w:eastAsia="en-US" w:bidi="en-US"/>
              </w:rPr>
            </w:pPr>
            <w:r w:rsidRPr="007D5CDE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I</w:t>
            </w:r>
            <w:r w:rsidRPr="007D5CDE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 xml:space="preserve"> деңгей -</w:t>
            </w:r>
            <w:r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2</w:t>
            </w:r>
          </w:p>
        </w:tc>
        <w:tc>
          <w:tcPr>
            <w:tcW w:w="1985" w:type="dxa"/>
            <w:tcBorders>
              <w:left w:val="nil"/>
              <w:right w:val="nil"/>
            </w:tcBorders>
          </w:tcPr>
          <w:p w:rsidR="003D604B" w:rsidRPr="008D2C2B" w:rsidRDefault="003D604B" w:rsidP="00670E8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6"/>
                <w:lang w:val="kk-KZ" w:eastAsia="en-US" w:bidi="en-US"/>
              </w:rPr>
            </w:pPr>
            <w:r w:rsidRPr="007D5CDE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II деңгей –</w:t>
            </w:r>
            <w:r w:rsidR="001B0475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5</w:t>
            </w:r>
          </w:p>
        </w:tc>
        <w:tc>
          <w:tcPr>
            <w:tcW w:w="2268" w:type="dxa"/>
            <w:gridSpan w:val="2"/>
            <w:tcBorders>
              <w:left w:val="nil"/>
              <w:right w:val="nil"/>
            </w:tcBorders>
          </w:tcPr>
          <w:p w:rsidR="003D604B" w:rsidRPr="007D5CDE" w:rsidRDefault="003D604B" w:rsidP="00670E8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3D604B" w:rsidRPr="008D2C2B" w:rsidRDefault="003D604B" w:rsidP="00670E8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7D5CDE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III деңгей-</w:t>
            </w:r>
            <w:r w:rsidR="001B0475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0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:rsidR="003D604B" w:rsidRPr="007D5CDE" w:rsidRDefault="003D604B" w:rsidP="00670E8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3D604B" w:rsidRPr="007D5CDE" w:rsidRDefault="003D604B" w:rsidP="00670E8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992" w:type="dxa"/>
            <w:tcBorders>
              <w:left w:val="nil"/>
            </w:tcBorders>
          </w:tcPr>
          <w:p w:rsidR="003D604B" w:rsidRPr="007D5CDE" w:rsidRDefault="003D604B" w:rsidP="00670E8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</w:tr>
      <w:tr w:rsidR="003D604B" w:rsidRPr="007D5CDE" w:rsidTr="00670E81">
        <w:trPr>
          <w:trHeight w:val="264"/>
        </w:trPr>
        <w:tc>
          <w:tcPr>
            <w:tcW w:w="4962" w:type="dxa"/>
            <w:gridSpan w:val="3"/>
          </w:tcPr>
          <w:p w:rsidR="003D604B" w:rsidRPr="008C196C" w:rsidRDefault="003D604B" w:rsidP="00670E81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sz w:val="22"/>
                <w:lang w:val="en-US" w:eastAsia="en-US" w:bidi="en-US"/>
              </w:rPr>
            </w:pPr>
            <w:r w:rsidRPr="008C196C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Төмен деңгейдегі балалардың үлесі</w:t>
            </w:r>
            <w:r w:rsidR="00CB1198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28,5</w:t>
            </w:r>
            <w:r w:rsidRPr="008C196C">
              <w:rPr>
                <w:rFonts w:eastAsia="Times New Roman" w:cs="Times New Roman"/>
                <w:w w:val="99"/>
                <w:kern w:val="0"/>
                <w:sz w:val="22"/>
                <w:szCs w:val="22"/>
                <w:lang w:val="en-US" w:eastAsia="en-US" w:bidi="en-US"/>
              </w:rPr>
              <w:t>%</w:t>
            </w:r>
          </w:p>
        </w:tc>
        <w:tc>
          <w:tcPr>
            <w:tcW w:w="5540" w:type="dxa"/>
            <w:gridSpan w:val="4"/>
          </w:tcPr>
          <w:p w:rsidR="003D604B" w:rsidRPr="008C196C" w:rsidRDefault="003D604B" w:rsidP="00670E81">
            <w:pPr>
              <w:suppressAutoHyphens w:val="0"/>
              <w:autoSpaceDE w:val="0"/>
              <w:autoSpaceDN w:val="0"/>
              <w:spacing w:line="275" w:lineRule="exact"/>
              <w:ind w:left="106"/>
              <w:rPr>
                <w:rFonts w:eastAsia="Times New Roman" w:cs="Times New Roman"/>
                <w:kern w:val="0"/>
                <w:sz w:val="22"/>
                <w:lang w:val="en-US" w:eastAsia="en-US" w:bidi="en-US"/>
              </w:rPr>
            </w:pPr>
            <w:r w:rsidRPr="008C196C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Орташа деңгейдегі балалардың үлесі</w:t>
            </w:r>
            <w:r w:rsidRPr="008C196C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</w:t>
            </w:r>
            <w:r w:rsidR="00CB1198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71,4</w:t>
            </w:r>
            <w:r w:rsidRPr="008C196C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%</w:t>
            </w:r>
          </w:p>
        </w:tc>
        <w:tc>
          <w:tcPr>
            <w:tcW w:w="5516" w:type="dxa"/>
            <w:gridSpan w:val="5"/>
          </w:tcPr>
          <w:p w:rsidR="003D604B" w:rsidRPr="008C196C" w:rsidRDefault="003D604B" w:rsidP="00670E81">
            <w:pPr>
              <w:suppressAutoHyphens w:val="0"/>
              <w:autoSpaceDE w:val="0"/>
              <w:autoSpaceDN w:val="0"/>
              <w:spacing w:line="275" w:lineRule="exact"/>
              <w:ind w:left="105"/>
              <w:rPr>
                <w:rFonts w:eastAsia="Times New Roman" w:cs="Times New Roman"/>
                <w:kern w:val="0"/>
                <w:sz w:val="22"/>
                <w:lang w:val="en-US" w:eastAsia="en-US" w:bidi="en-US"/>
              </w:rPr>
            </w:pPr>
            <w:r w:rsidRPr="008C196C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Жоғары деңгейдегі балалардың үлесі</w:t>
            </w:r>
            <w:r w:rsidR="00CB1198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0</w:t>
            </w:r>
            <w:r w:rsidRPr="008C196C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%</w:t>
            </w:r>
          </w:p>
        </w:tc>
      </w:tr>
    </w:tbl>
    <w:p w:rsidR="00670E81" w:rsidRPr="00707780" w:rsidRDefault="00670E81" w:rsidP="00670E81">
      <w:pPr>
        <w:suppressAutoHyphens w:val="0"/>
        <w:autoSpaceDE w:val="0"/>
        <w:autoSpaceDN w:val="0"/>
        <w:rPr>
          <w:rFonts w:eastAsia="Times New Roman" w:cs="Times New Roman"/>
          <w:kern w:val="0"/>
          <w:lang w:val="kk-KZ" w:eastAsia="en-US" w:bidi="en-US"/>
        </w:rPr>
        <w:sectPr w:rsidR="00670E81" w:rsidRPr="00707780" w:rsidSect="006F3183">
          <w:footerReference w:type="default" r:id="rId18"/>
          <w:pgSz w:w="16840" w:h="11910" w:orient="landscape"/>
          <w:pgMar w:top="709" w:right="660" w:bottom="280" w:left="920" w:header="1289" w:footer="0" w:gutter="0"/>
          <w:pgNumType w:start="15"/>
          <w:cols w:space="720"/>
          <w:docGrid w:linePitch="326"/>
        </w:sectPr>
      </w:pPr>
    </w:p>
    <w:p w:rsidR="00005A97" w:rsidRPr="00A63889" w:rsidRDefault="00005A97" w:rsidP="00670E81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  <w:r w:rsidRPr="00A63889">
        <w:rPr>
          <w:rFonts w:eastAsia="Times New Roman" w:cs="Times New Roman"/>
          <w:b/>
          <w:kern w:val="0"/>
          <w:lang w:val="kk-KZ" w:eastAsia="en-US" w:bidi="en-US"/>
        </w:rPr>
        <w:lastRenderedPageBreak/>
        <w:t>Ересектер тобы (4жастан бастап) бастапқы диагностиканың нәтижелерін бақылау парағы</w:t>
      </w:r>
    </w:p>
    <w:p w:rsidR="00F77C03" w:rsidRPr="00A63889" w:rsidRDefault="00F77C03" w:rsidP="00F77C03">
      <w:pPr>
        <w:tabs>
          <w:tab w:val="left" w:pos="4563"/>
        </w:tabs>
        <w:suppressAutoHyphens w:val="0"/>
        <w:autoSpaceDE w:val="0"/>
        <w:autoSpaceDN w:val="0"/>
        <w:spacing w:line="275" w:lineRule="exact"/>
        <w:jc w:val="center"/>
        <w:rPr>
          <w:rFonts w:eastAsia="Times New Roman" w:cs="Times New Roman"/>
          <w:kern w:val="0"/>
          <w:u w:val="single"/>
          <w:lang w:val="kk-KZ" w:eastAsia="en-US" w:bidi="en-US"/>
        </w:rPr>
      </w:pPr>
      <w:r>
        <w:rPr>
          <w:rFonts w:eastAsia="Times New Roman" w:cs="Times New Roman"/>
          <w:b/>
          <w:kern w:val="0"/>
          <w:lang w:val="kk-KZ" w:eastAsia="en-US" w:bidi="en-US"/>
        </w:rPr>
        <w:t xml:space="preserve">Оқу жылы: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2021-2022ж</w:t>
      </w:r>
      <w:r>
        <w:rPr>
          <w:rFonts w:eastAsia="Times New Roman" w:cs="Times New Roman"/>
          <w:kern w:val="0"/>
          <w:lang w:val="kk-KZ" w:eastAsia="en-US" w:bidi="en-US"/>
        </w:rPr>
        <w:t xml:space="preserve">                     </w:t>
      </w:r>
      <w:r>
        <w:rPr>
          <w:rFonts w:eastAsia="Times New Roman" w:cs="Times New Roman"/>
          <w:b/>
          <w:kern w:val="0"/>
          <w:lang w:val="kk-KZ" w:eastAsia="en-US" w:bidi="en-US"/>
        </w:rPr>
        <w:t>Топ: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 xml:space="preserve"> «Балдырған»</w:t>
      </w:r>
      <w:r>
        <w:rPr>
          <w:rFonts w:eastAsia="Times New Roman" w:cs="Times New Roman"/>
          <w:kern w:val="0"/>
          <w:lang w:val="kk-KZ" w:eastAsia="en-US" w:bidi="en-US"/>
        </w:rPr>
        <w:t xml:space="preserve">             </w:t>
      </w:r>
      <w:r>
        <w:rPr>
          <w:rFonts w:eastAsia="Times New Roman" w:cs="Times New Roman"/>
          <w:b/>
          <w:kern w:val="0"/>
          <w:lang w:val="kk-KZ" w:eastAsia="en-US" w:bidi="en-US"/>
        </w:rPr>
        <w:t xml:space="preserve">Өткізу  мерзімі: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01-10 қыркүйек</w:t>
      </w:r>
    </w:p>
    <w:p w:rsidR="0016289B" w:rsidRPr="00A63889" w:rsidRDefault="0016289B" w:rsidP="0016289B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</w:p>
    <w:tbl>
      <w:tblPr>
        <w:tblStyle w:val="a5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992"/>
        <w:gridCol w:w="851"/>
        <w:gridCol w:w="850"/>
        <w:gridCol w:w="851"/>
        <w:gridCol w:w="850"/>
        <w:gridCol w:w="992"/>
        <w:gridCol w:w="921"/>
        <w:gridCol w:w="1283"/>
        <w:gridCol w:w="1288"/>
        <w:gridCol w:w="1823"/>
      </w:tblGrid>
      <w:tr w:rsidR="00005A97" w:rsidRPr="00A63889" w:rsidTr="005D7410">
        <w:tc>
          <w:tcPr>
            <w:tcW w:w="15804" w:type="dxa"/>
            <w:gridSpan w:val="12"/>
          </w:tcPr>
          <w:p w:rsidR="00005A97" w:rsidRPr="00A63889" w:rsidRDefault="00005A97" w:rsidP="00A63889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«Денсаулық» білім беру саласы</w:t>
            </w:r>
          </w:p>
        </w:tc>
      </w:tr>
      <w:tr w:rsidR="00005A97" w:rsidRPr="00F77C03" w:rsidTr="00722A3E">
        <w:tc>
          <w:tcPr>
            <w:tcW w:w="567" w:type="dxa"/>
            <w:vMerge w:val="restart"/>
          </w:tcPr>
          <w:p w:rsidR="00005A97" w:rsidRPr="00A63889" w:rsidRDefault="00005A97" w:rsidP="00A63889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№</w:t>
            </w:r>
          </w:p>
        </w:tc>
        <w:tc>
          <w:tcPr>
            <w:tcW w:w="4536" w:type="dxa"/>
            <w:vMerge w:val="restart"/>
          </w:tcPr>
          <w:p w:rsidR="00005A97" w:rsidRPr="00A63889" w:rsidRDefault="00005A97" w:rsidP="00A63889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Баланың аты - жөні</w:t>
            </w:r>
          </w:p>
        </w:tc>
        <w:tc>
          <w:tcPr>
            <w:tcW w:w="6307" w:type="dxa"/>
            <w:gridSpan w:val="7"/>
          </w:tcPr>
          <w:p w:rsidR="00005A97" w:rsidRPr="00A63889" w:rsidRDefault="00005A97" w:rsidP="00A63889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Дене шынықтыру</w:t>
            </w:r>
          </w:p>
        </w:tc>
        <w:tc>
          <w:tcPr>
            <w:tcW w:w="1283" w:type="dxa"/>
            <w:vMerge w:val="restart"/>
          </w:tcPr>
          <w:p w:rsidR="00005A97" w:rsidRPr="00A63889" w:rsidRDefault="00005A97" w:rsidP="00A63889">
            <w:pPr>
              <w:suppressAutoHyphens w:val="0"/>
              <w:autoSpaceDE w:val="0"/>
              <w:autoSpaceDN w:val="0"/>
              <w:ind w:lef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Жалпы саны</w:t>
            </w:r>
          </w:p>
        </w:tc>
        <w:tc>
          <w:tcPr>
            <w:tcW w:w="1288" w:type="dxa"/>
            <w:vMerge w:val="restart"/>
          </w:tcPr>
          <w:p w:rsidR="00005A97" w:rsidRPr="00A63889" w:rsidRDefault="00005A97" w:rsidP="00A63889">
            <w:pPr>
              <w:suppressAutoHyphens w:val="0"/>
              <w:autoSpaceDE w:val="0"/>
              <w:autoSpaceDN w:val="0"/>
              <w:ind w:lef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Орташа деңгей</w:t>
            </w:r>
          </w:p>
        </w:tc>
        <w:tc>
          <w:tcPr>
            <w:tcW w:w="1823" w:type="dxa"/>
            <w:vMerge w:val="restart"/>
          </w:tcPr>
          <w:p w:rsidR="00005A97" w:rsidRPr="00A63889" w:rsidRDefault="00005A97" w:rsidP="00A63889">
            <w:pPr>
              <w:suppressAutoHyphens w:val="0"/>
              <w:autoSpaceDE w:val="0"/>
              <w:autoSpaceDN w:val="0"/>
              <w:spacing w:line="264" w:lineRule="auto"/>
              <w:ind w:lef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Біліктер мен дағдылардың даму деңгейі</w:t>
            </w:r>
          </w:p>
        </w:tc>
      </w:tr>
      <w:tr w:rsidR="00005A97" w:rsidRPr="00A63889" w:rsidTr="00D56D51">
        <w:trPr>
          <w:cantSplit/>
          <w:trHeight w:val="1134"/>
        </w:trPr>
        <w:tc>
          <w:tcPr>
            <w:tcW w:w="567" w:type="dxa"/>
            <w:vMerge/>
          </w:tcPr>
          <w:p w:rsidR="00005A97" w:rsidRPr="00A63889" w:rsidRDefault="00005A97" w:rsidP="00A63889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4536" w:type="dxa"/>
            <w:vMerge/>
          </w:tcPr>
          <w:p w:rsidR="00005A97" w:rsidRPr="00A63889" w:rsidRDefault="00005A97" w:rsidP="00A63889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992" w:type="dxa"/>
            <w:textDirection w:val="btLr"/>
          </w:tcPr>
          <w:p w:rsidR="00005A97" w:rsidRPr="00A63889" w:rsidRDefault="00005A97" w:rsidP="00A63889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-Д.1</w:t>
            </w:r>
          </w:p>
        </w:tc>
        <w:tc>
          <w:tcPr>
            <w:tcW w:w="851" w:type="dxa"/>
            <w:textDirection w:val="btLr"/>
          </w:tcPr>
          <w:p w:rsidR="00005A97" w:rsidRPr="00A63889" w:rsidRDefault="00005A97" w:rsidP="00A63889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-Д.2</w:t>
            </w:r>
          </w:p>
        </w:tc>
        <w:tc>
          <w:tcPr>
            <w:tcW w:w="850" w:type="dxa"/>
            <w:textDirection w:val="btLr"/>
          </w:tcPr>
          <w:p w:rsidR="00005A97" w:rsidRPr="00A63889" w:rsidRDefault="00005A97" w:rsidP="00A63889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-Д.3</w:t>
            </w:r>
          </w:p>
        </w:tc>
        <w:tc>
          <w:tcPr>
            <w:tcW w:w="851" w:type="dxa"/>
            <w:textDirection w:val="btLr"/>
          </w:tcPr>
          <w:p w:rsidR="00005A97" w:rsidRPr="00A63889" w:rsidRDefault="00005A97" w:rsidP="00A63889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-Д.4</w:t>
            </w:r>
          </w:p>
        </w:tc>
        <w:tc>
          <w:tcPr>
            <w:tcW w:w="850" w:type="dxa"/>
            <w:textDirection w:val="btLr"/>
          </w:tcPr>
          <w:p w:rsidR="00005A97" w:rsidRPr="00A63889" w:rsidRDefault="00005A97" w:rsidP="00A63889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4-Д.5</w:t>
            </w:r>
          </w:p>
        </w:tc>
        <w:tc>
          <w:tcPr>
            <w:tcW w:w="992" w:type="dxa"/>
            <w:textDirection w:val="btLr"/>
          </w:tcPr>
          <w:p w:rsidR="00005A97" w:rsidRPr="00A63889" w:rsidRDefault="00005A97" w:rsidP="00A63889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4-Д.6</w:t>
            </w:r>
          </w:p>
        </w:tc>
        <w:tc>
          <w:tcPr>
            <w:tcW w:w="921" w:type="dxa"/>
            <w:textDirection w:val="btLr"/>
          </w:tcPr>
          <w:p w:rsidR="00005A97" w:rsidRPr="00A63889" w:rsidRDefault="00005A97" w:rsidP="00A63889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4-Д.7</w:t>
            </w:r>
          </w:p>
        </w:tc>
        <w:tc>
          <w:tcPr>
            <w:tcW w:w="1283" w:type="dxa"/>
            <w:vMerge/>
            <w:textDirection w:val="btLr"/>
          </w:tcPr>
          <w:p w:rsidR="00005A97" w:rsidRPr="00A63889" w:rsidRDefault="00005A97" w:rsidP="00A63889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288" w:type="dxa"/>
            <w:vMerge/>
            <w:textDirection w:val="btLr"/>
          </w:tcPr>
          <w:p w:rsidR="00005A97" w:rsidRPr="00A63889" w:rsidRDefault="00005A97" w:rsidP="00A63889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823" w:type="dxa"/>
            <w:vMerge/>
            <w:textDirection w:val="btLr"/>
          </w:tcPr>
          <w:p w:rsidR="00005A97" w:rsidRPr="00A63889" w:rsidRDefault="00005A97" w:rsidP="00A63889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</w:tr>
      <w:tr w:rsidR="00E00A82" w:rsidRPr="00A63889" w:rsidTr="00E00A82">
        <w:trPr>
          <w:trHeight w:val="106"/>
        </w:trPr>
        <w:tc>
          <w:tcPr>
            <w:tcW w:w="567" w:type="dxa"/>
          </w:tcPr>
          <w:p w:rsidR="00E00A82" w:rsidRPr="004E69A6" w:rsidRDefault="00E00A82" w:rsidP="00273C4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536" w:type="dxa"/>
          </w:tcPr>
          <w:p w:rsidR="00E00A82" w:rsidRPr="00E00A82" w:rsidRDefault="00E00A82" w:rsidP="00E00A82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Чучко Марина</w:t>
            </w:r>
          </w:p>
        </w:tc>
        <w:tc>
          <w:tcPr>
            <w:tcW w:w="992" w:type="dxa"/>
          </w:tcPr>
          <w:p w:rsidR="00E00A82" w:rsidRPr="00A63889" w:rsidRDefault="00E00A82" w:rsidP="00776A5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1" w:type="dxa"/>
          </w:tcPr>
          <w:p w:rsidR="00E00A82" w:rsidRPr="00A63889" w:rsidRDefault="00E00A82" w:rsidP="00776A5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0" w:type="dxa"/>
          </w:tcPr>
          <w:p w:rsidR="00E00A82" w:rsidRPr="00A63889" w:rsidRDefault="00E00A82" w:rsidP="00776A5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1" w:type="dxa"/>
          </w:tcPr>
          <w:p w:rsidR="00E00A82" w:rsidRPr="00A63889" w:rsidRDefault="00E00A82" w:rsidP="00776A5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0" w:type="dxa"/>
          </w:tcPr>
          <w:p w:rsidR="00E00A82" w:rsidRPr="00A63889" w:rsidRDefault="00E00A82" w:rsidP="00776A5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992" w:type="dxa"/>
          </w:tcPr>
          <w:p w:rsidR="00E00A82" w:rsidRPr="00A63889" w:rsidRDefault="00E00A82" w:rsidP="00776A5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921" w:type="dxa"/>
          </w:tcPr>
          <w:p w:rsidR="00E00A82" w:rsidRPr="00A63889" w:rsidRDefault="00E00A82" w:rsidP="00776A5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283" w:type="dxa"/>
          </w:tcPr>
          <w:p w:rsidR="00E00A82" w:rsidRPr="00A63889" w:rsidRDefault="00E00A82" w:rsidP="00776A5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14</w:t>
            </w:r>
          </w:p>
        </w:tc>
        <w:tc>
          <w:tcPr>
            <w:tcW w:w="1288" w:type="dxa"/>
          </w:tcPr>
          <w:p w:rsidR="00E00A82" w:rsidRPr="00A63889" w:rsidRDefault="00E00A82" w:rsidP="00776A50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823" w:type="dxa"/>
          </w:tcPr>
          <w:p w:rsidR="00E00A82" w:rsidRPr="00A63889" w:rsidRDefault="00E00A82" w:rsidP="00776A5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E00A82" w:rsidRPr="00A63889" w:rsidTr="00722A3E">
        <w:tc>
          <w:tcPr>
            <w:tcW w:w="567" w:type="dxa"/>
          </w:tcPr>
          <w:p w:rsidR="00E00A82" w:rsidRPr="004E69A6" w:rsidRDefault="00E00A82" w:rsidP="00273C4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4536" w:type="dxa"/>
          </w:tcPr>
          <w:p w:rsidR="00E00A82" w:rsidRPr="00E00A82" w:rsidRDefault="00E00A82" w:rsidP="00E00A82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Шахатов Ескендір</w:t>
            </w:r>
          </w:p>
        </w:tc>
        <w:tc>
          <w:tcPr>
            <w:tcW w:w="992" w:type="dxa"/>
          </w:tcPr>
          <w:p w:rsidR="00E00A82" w:rsidRPr="00A63889" w:rsidRDefault="00E00A82" w:rsidP="00776A5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51" w:type="dxa"/>
          </w:tcPr>
          <w:p w:rsidR="00E00A82" w:rsidRPr="00A63889" w:rsidRDefault="00E00A82" w:rsidP="00776A5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50" w:type="dxa"/>
          </w:tcPr>
          <w:p w:rsidR="00E00A82" w:rsidRPr="00A63889" w:rsidRDefault="00E00A82" w:rsidP="00776A5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51" w:type="dxa"/>
          </w:tcPr>
          <w:p w:rsidR="00E00A82" w:rsidRPr="00A63889" w:rsidRDefault="00E00A82" w:rsidP="00776A5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50" w:type="dxa"/>
          </w:tcPr>
          <w:p w:rsidR="00E00A82" w:rsidRPr="00A63889" w:rsidRDefault="00E00A82" w:rsidP="00776A5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992" w:type="dxa"/>
          </w:tcPr>
          <w:p w:rsidR="00E00A82" w:rsidRPr="00A63889" w:rsidRDefault="00E00A82" w:rsidP="00776A5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921" w:type="dxa"/>
          </w:tcPr>
          <w:p w:rsidR="00E00A82" w:rsidRPr="00A63889" w:rsidRDefault="00E00A82" w:rsidP="00776A5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283" w:type="dxa"/>
          </w:tcPr>
          <w:p w:rsidR="00E00A82" w:rsidRPr="00A63889" w:rsidRDefault="00E00A82" w:rsidP="00776A5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7</w:t>
            </w:r>
          </w:p>
        </w:tc>
        <w:tc>
          <w:tcPr>
            <w:tcW w:w="1288" w:type="dxa"/>
          </w:tcPr>
          <w:p w:rsidR="00E00A82" w:rsidRPr="00A63889" w:rsidRDefault="00E00A82" w:rsidP="00776A50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823" w:type="dxa"/>
          </w:tcPr>
          <w:p w:rsidR="00E00A82" w:rsidRPr="00A63889" w:rsidRDefault="00E00A82" w:rsidP="00776A5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E00A82" w:rsidRPr="00A63889" w:rsidTr="00722A3E">
        <w:tc>
          <w:tcPr>
            <w:tcW w:w="567" w:type="dxa"/>
          </w:tcPr>
          <w:p w:rsidR="00E00A82" w:rsidRPr="00B10C7E" w:rsidRDefault="00E00A82" w:rsidP="00273C47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3</w:t>
            </w:r>
          </w:p>
        </w:tc>
        <w:tc>
          <w:tcPr>
            <w:tcW w:w="4536" w:type="dxa"/>
          </w:tcPr>
          <w:p w:rsidR="00E00A82" w:rsidRPr="00E00A82" w:rsidRDefault="00E00A82" w:rsidP="00E00A82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Мухамеджан Айсултан</w:t>
            </w:r>
          </w:p>
        </w:tc>
        <w:tc>
          <w:tcPr>
            <w:tcW w:w="992" w:type="dxa"/>
          </w:tcPr>
          <w:p w:rsidR="00E00A82" w:rsidRPr="00A63889" w:rsidRDefault="00E00A82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</w:t>
            </w:r>
          </w:p>
        </w:tc>
        <w:tc>
          <w:tcPr>
            <w:tcW w:w="851" w:type="dxa"/>
          </w:tcPr>
          <w:p w:rsidR="00E00A82" w:rsidRPr="00A63889" w:rsidRDefault="00E00A82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</w:t>
            </w:r>
          </w:p>
        </w:tc>
        <w:tc>
          <w:tcPr>
            <w:tcW w:w="850" w:type="dxa"/>
          </w:tcPr>
          <w:p w:rsidR="00E00A82" w:rsidRPr="00A63889" w:rsidRDefault="00E00A82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</w:t>
            </w:r>
          </w:p>
        </w:tc>
        <w:tc>
          <w:tcPr>
            <w:tcW w:w="851" w:type="dxa"/>
          </w:tcPr>
          <w:p w:rsidR="00E00A82" w:rsidRPr="00A63889" w:rsidRDefault="00E00A82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</w:t>
            </w:r>
          </w:p>
        </w:tc>
        <w:tc>
          <w:tcPr>
            <w:tcW w:w="850" w:type="dxa"/>
          </w:tcPr>
          <w:p w:rsidR="00E00A82" w:rsidRPr="00A63889" w:rsidRDefault="00E00A82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</w:t>
            </w:r>
          </w:p>
        </w:tc>
        <w:tc>
          <w:tcPr>
            <w:tcW w:w="992" w:type="dxa"/>
          </w:tcPr>
          <w:p w:rsidR="00E00A82" w:rsidRPr="00A63889" w:rsidRDefault="00E00A82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</w:t>
            </w:r>
          </w:p>
        </w:tc>
        <w:tc>
          <w:tcPr>
            <w:tcW w:w="921" w:type="dxa"/>
          </w:tcPr>
          <w:p w:rsidR="00E00A82" w:rsidRPr="00A63889" w:rsidRDefault="00E00A82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</w:t>
            </w:r>
          </w:p>
        </w:tc>
        <w:tc>
          <w:tcPr>
            <w:tcW w:w="1283" w:type="dxa"/>
          </w:tcPr>
          <w:p w:rsidR="00E00A82" w:rsidRPr="00A63889" w:rsidRDefault="00E00A82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21</w:t>
            </w:r>
          </w:p>
        </w:tc>
        <w:tc>
          <w:tcPr>
            <w:tcW w:w="1288" w:type="dxa"/>
          </w:tcPr>
          <w:p w:rsidR="00E00A82" w:rsidRPr="00A63889" w:rsidRDefault="00E00A82" w:rsidP="00776A50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1823" w:type="dxa"/>
          </w:tcPr>
          <w:p w:rsidR="00E00A82" w:rsidRPr="00A63889" w:rsidRDefault="00E00A82" w:rsidP="00776A5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 xml:space="preserve"> </w:t>
            </w:r>
          </w:p>
        </w:tc>
      </w:tr>
      <w:tr w:rsidR="00E00A82" w:rsidRPr="00A63889" w:rsidTr="00722A3E">
        <w:tc>
          <w:tcPr>
            <w:tcW w:w="567" w:type="dxa"/>
          </w:tcPr>
          <w:p w:rsidR="00E00A82" w:rsidRPr="00B10C7E" w:rsidRDefault="00E00A82" w:rsidP="00273C47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4</w:t>
            </w:r>
          </w:p>
        </w:tc>
        <w:tc>
          <w:tcPr>
            <w:tcW w:w="4536" w:type="dxa"/>
          </w:tcPr>
          <w:p w:rsidR="00E00A82" w:rsidRPr="00E00A82" w:rsidRDefault="00E00A82" w:rsidP="00E00A82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Ильясова Аделя</w:t>
            </w:r>
          </w:p>
        </w:tc>
        <w:tc>
          <w:tcPr>
            <w:tcW w:w="992" w:type="dxa"/>
          </w:tcPr>
          <w:p w:rsidR="00E00A82" w:rsidRPr="00A63889" w:rsidRDefault="00E00A82" w:rsidP="00776A5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51" w:type="dxa"/>
          </w:tcPr>
          <w:p w:rsidR="00E00A82" w:rsidRPr="00A63889" w:rsidRDefault="00E00A82" w:rsidP="00776A5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50" w:type="dxa"/>
          </w:tcPr>
          <w:p w:rsidR="00E00A82" w:rsidRPr="00A63889" w:rsidRDefault="00E00A82" w:rsidP="00776A5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51" w:type="dxa"/>
          </w:tcPr>
          <w:p w:rsidR="00E00A82" w:rsidRPr="00A63889" w:rsidRDefault="00E00A82" w:rsidP="00776A5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50" w:type="dxa"/>
          </w:tcPr>
          <w:p w:rsidR="00E00A82" w:rsidRPr="00A63889" w:rsidRDefault="00E00A82" w:rsidP="00776A5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992" w:type="dxa"/>
          </w:tcPr>
          <w:p w:rsidR="00E00A82" w:rsidRPr="00A63889" w:rsidRDefault="00E00A82" w:rsidP="00776A5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921" w:type="dxa"/>
          </w:tcPr>
          <w:p w:rsidR="00E00A82" w:rsidRPr="00A63889" w:rsidRDefault="00E00A82" w:rsidP="00776A5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283" w:type="dxa"/>
          </w:tcPr>
          <w:p w:rsidR="00E00A82" w:rsidRPr="00A63889" w:rsidRDefault="00E00A82" w:rsidP="00776A5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7</w:t>
            </w:r>
          </w:p>
        </w:tc>
        <w:tc>
          <w:tcPr>
            <w:tcW w:w="1288" w:type="dxa"/>
          </w:tcPr>
          <w:p w:rsidR="00E00A82" w:rsidRPr="00A63889" w:rsidRDefault="00E00A82" w:rsidP="00776A50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823" w:type="dxa"/>
          </w:tcPr>
          <w:p w:rsidR="00E00A82" w:rsidRPr="00A63889" w:rsidRDefault="00E00A82" w:rsidP="00776A5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E00A82" w:rsidRPr="00A63889" w:rsidTr="00722A3E">
        <w:tc>
          <w:tcPr>
            <w:tcW w:w="567" w:type="dxa"/>
          </w:tcPr>
          <w:p w:rsidR="00E00A82" w:rsidRPr="00B10C7E" w:rsidRDefault="00E00A82" w:rsidP="00273C47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4536" w:type="dxa"/>
          </w:tcPr>
          <w:p w:rsidR="00E00A82" w:rsidRPr="00E00A82" w:rsidRDefault="00E00A82" w:rsidP="00E00A82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Битнер Кирилл</w:t>
            </w:r>
          </w:p>
        </w:tc>
        <w:tc>
          <w:tcPr>
            <w:tcW w:w="992" w:type="dxa"/>
          </w:tcPr>
          <w:p w:rsidR="00E00A82" w:rsidRPr="00A63889" w:rsidRDefault="00E00A82" w:rsidP="00776A5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1" w:type="dxa"/>
          </w:tcPr>
          <w:p w:rsidR="00E00A82" w:rsidRPr="00A63889" w:rsidRDefault="00E00A82" w:rsidP="00776A5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0" w:type="dxa"/>
          </w:tcPr>
          <w:p w:rsidR="00E00A82" w:rsidRPr="00A63889" w:rsidRDefault="00E00A82" w:rsidP="00776A5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1" w:type="dxa"/>
          </w:tcPr>
          <w:p w:rsidR="00E00A82" w:rsidRPr="00A63889" w:rsidRDefault="00E00A82" w:rsidP="00776A5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0" w:type="dxa"/>
          </w:tcPr>
          <w:p w:rsidR="00E00A82" w:rsidRPr="00A63889" w:rsidRDefault="00E00A82" w:rsidP="00776A5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992" w:type="dxa"/>
          </w:tcPr>
          <w:p w:rsidR="00E00A82" w:rsidRPr="00A63889" w:rsidRDefault="00E00A82" w:rsidP="00776A5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921" w:type="dxa"/>
          </w:tcPr>
          <w:p w:rsidR="00E00A82" w:rsidRPr="00A63889" w:rsidRDefault="00E00A82" w:rsidP="00776A5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283" w:type="dxa"/>
          </w:tcPr>
          <w:p w:rsidR="00E00A82" w:rsidRPr="00A63889" w:rsidRDefault="00E00A82" w:rsidP="00776A5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14</w:t>
            </w:r>
          </w:p>
        </w:tc>
        <w:tc>
          <w:tcPr>
            <w:tcW w:w="1288" w:type="dxa"/>
          </w:tcPr>
          <w:p w:rsidR="00E00A82" w:rsidRPr="00A63889" w:rsidRDefault="00E00A82" w:rsidP="00776A50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823" w:type="dxa"/>
          </w:tcPr>
          <w:p w:rsidR="00E00A82" w:rsidRPr="00A63889" w:rsidRDefault="00E00A82" w:rsidP="00776A5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E00A82" w:rsidRPr="00A63889" w:rsidTr="00722A3E">
        <w:tc>
          <w:tcPr>
            <w:tcW w:w="567" w:type="dxa"/>
          </w:tcPr>
          <w:p w:rsidR="00E00A82" w:rsidRPr="00B10C7E" w:rsidRDefault="00E00A82" w:rsidP="00273C47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6</w:t>
            </w:r>
          </w:p>
        </w:tc>
        <w:tc>
          <w:tcPr>
            <w:tcW w:w="4536" w:type="dxa"/>
          </w:tcPr>
          <w:p w:rsidR="00E00A82" w:rsidRPr="00E00A82" w:rsidRDefault="00E00A82" w:rsidP="00E00A82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Жангабулова Нұрайым</w:t>
            </w:r>
          </w:p>
        </w:tc>
        <w:tc>
          <w:tcPr>
            <w:tcW w:w="992" w:type="dxa"/>
          </w:tcPr>
          <w:p w:rsidR="00E00A82" w:rsidRPr="00A63889" w:rsidRDefault="00E00A82" w:rsidP="00776A5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51" w:type="dxa"/>
          </w:tcPr>
          <w:p w:rsidR="00E00A82" w:rsidRPr="00A63889" w:rsidRDefault="00E00A82" w:rsidP="00776A5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50" w:type="dxa"/>
          </w:tcPr>
          <w:p w:rsidR="00E00A82" w:rsidRPr="00A63889" w:rsidRDefault="00E00A82" w:rsidP="00776A5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51" w:type="dxa"/>
          </w:tcPr>
          <w:p w:rsidR="00E00A82" w:rsidRPr="00A63889" w:rsidRDefault="00E00A82" w:rsidP="00776A5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50" w:type="dxa"/>
          </w:tcPr>
          <w:p w:rsidR="00E00A82" w:rsidRPr="00A63889" w:rsidRDefault="00E00A82" w:rsidP="00776A5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992" w:type="dxa"/>
          </w:tcPr>
          <w:p w:rsidR="00E00A82" w:rsidRPr="00A63889" w:rsidRDefault="00E00A82" w:rsidP="00776A5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921" w:type="dxa"/>
          </w:tcPr>
          <w:p w:rsidR="00E00A82" w:rsidRPr="00A63889" w:rsidRDefault="00E00A82" w:rsidP="00776A5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283" w:type="dxa"/>
          </w:tcPr>
          <w:p w:rsidR="00E00A82" w:rsidRPr="00A63889" w:rsidRDefault="00E00A82" w:rsidP="00776A5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7</w:t>
            </w:r>
          </w:p>
        </w:tc>
        <w:tc>
          <w:tcPr>
            <w:tcW w:w="1288" w:type="dxa"/>
          </w:tcPr>
          <w:p w:rsidR="00E00A82" w:rsidRPr="00A63889" w:rsidRDefault="00E00A82" w:rsidP="00776A50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823" w:type="dxa"/>
          </w:tcPr>
          <w:p w:rsidR="00E00A82" w:rsidRPr="00A63889" w:rsidRDefault="00E00A82" w:rsidP="00776A5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E00A82" w:rsidRPr="00A63889" w:rsidTr="00722A3E">
        <w:tc>
          <w:tcPr>
            <w:tcW w:w="567" w:type="dxa"/>
          </w:tcPr>
          <w:p w:rsidR="00E00A82" w:rsidRPr="00A63889" w:rsidRDefault="00E00A82" w:rsidP="00273C47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en-US" w:eastAsia="en-US" w:bidi="en-US"/>
              </w:rPr>
              <w:t>7</w:t>
            </w:r>
          </w:p>
        </w:tc>
        <w:tc>
          <w:tcPr>
            <w:tcW w:w="4536" w:type="dxa"/>
          </w:tcPr>
          <w:p w:rsidR="00E00A82" w:rsidRPr="00E00A82" w:rsidRDefault="00E00A82" w:rsidP="00E00A82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Жусупбек Батырхан</w:t>
            </w:r>
          </w:p>
        </w:tc>
        <w:tc>
          <w:tcPr>
            <w:tcW w:w="992" w:type="dxa"/>
          </w:tcPr>
          <w:p w:rsidR="00E00A82" w:rsidRPr="00A63889" w:rsidRDefault="00E00A82" w:rsidP="00776A5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1" w:type="dxa"/>
          </w:tcPr>
          <w:p w:rsidR="00E00A82" w:rsidRPr="00A63889" w:rsidRDefault="00E00A82" w:rsidP="00776A5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0" w:type="dxa"/>
          </w:tcPr>
          <w:p w:rsidR="00E00A82" w:rsidRPr="00A63889" w:rsidRDefault="00E00A82" w:rsidP="00776A5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1" w:type="dxa"/>
          </w:tcPr>
          <w:p w:rsidR="00E00A82" w:rsidRPr="00A63889" w:rsidRDefault="00E00A82" w:rsidP="00776A5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0" w:type="dxa"/>
          </w:tcPr>
          <w:p w:rsidR="00E00A82" w:rsidRPr="00A63889" w:rsidRDefault="00E00A82" w:rsidP="00776A5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992" w:type="dxa"/>
          </w:tcPr>
          <w:p w:rsidR="00E00A82" w:rsidRPr="00A63889" w:rsidRDefault="00E00A82" w:rsidP="00776A5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921" w:type="dxa"/>
          </w:tcPr>
          <w:p w:rsidR="00E00A82" w:rsidRPr="00A63889" w:rsidRDefault="00E00A82" w:rsidP="00776A5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283" w:type="dxa"/>
          </w:tcPr>
          <w:p w:rsidR="00E00A82" w:rsidRPr="00A63889" w:rsidRDefault="00E00A82" w:rsidP="00776A5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14</w:t>
            </w:r>
          </w:p>
        </w:tc>
        <w:tc>
          <w:tcPr>
            <w:tcW w:w="1288" w:type="dxa"/>
          </w:tcPr>
          <w:p w:rsidR="00E00A82" w:rsidRPr="00A63889" w:rsidRDefault="00E00A82" w:rsidP="00776A50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823" w:type="dxa"/>
          </w:tcPr>
          <w:p w:rsidR="00E00A82" w:rsidRPr="00A63889" w:rsidRDefault="00E00A82" w:rsidP="00776A5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E00A82" w:rsidRPr="00A63889" w:rsidTr="00722A3E">
        <w:tc>
          <w:tcPr>
            <w:tcW w:w="567" w:type="dxa"/>
          </w:tcPr>
          <w:p w:rsidR="00E00A82" w:rsidRPr="006D6CFB" w:rsidRDefault="00E00A82" w:rsidP="00273C47">
            <w:pPr>
              <w:suppressAutoHyphens w:val="0"/>
              <w:autoSpaceDE w:val="0"/>
              <w:autoSpaceDN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</w:p>
        </w:tc>
        <w:tc>
          <w:tcPr>
            <w:tcW w:w="4536" w:type="dxa"/>
          </w:tcPr>
          <w:p w:rsidR="00E00A82" w:rsidRPr="00E00A82" w:rsidRDefault="00E00A82" w:rsidP="00E00A82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Мырзабек Нұрали</w:t>
            </w:r>
          </w:p>
        </w:tc>
        <w:tc>
          <w:tcPr>
            <w:tcW w:w="992" w:type="dxa"/>
          </w:tcPr>
          <w:p w:rsidR="00E00A82" w:rsidRPr="00A63889" w:rsidRDefault="00E00A82" w:rsidP="00776A5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51" w:type="dxa"/>
          </w:tcPr>
          <w:p w:rsidR="00E00A82" w:rsidRPr="00A63889" w:rsidRDefault="00E00A82" w:rsidP="00776A5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50" w:type="dxa"/>
          </w:tcPr>
          <w:p w:rsidR="00E00A82" w:rsidRPr="00A63889" w:rsidRDefault="00E00A82" w:rsidP="00776A5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51" w:type="dxa"/>
          </w:tcPr>
          <w:p w:rsidR="00E00A82" w:rsidRPr="00A63889" w:rsidRDefault="00E00A82" w:rsidP="00776A5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50" w:type="dxa"/>
          </w:tcPr>
          <w:p w:rsidR="00E00A82" w:rsidRPr="00A63889" w:rsidRDefault="00E00A82" w:rsidP="00776A5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992" w:type="dxa"/>
          </w:tcPr>
          <w:p w:rsidR="00E00A82" w:rsidRPr="00A63889" w:rsidRDefault="00E00A82" w:rsidP="00776A5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921" w:type="dxa"/>
          </w:tcPr>
          <w:p w:rsidR="00E00A82" w:rsidRPr="00A63889" w:rsidRDefault="00E00A82" w:rsidP="00776A5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283" w:type="dxa"/>
          </w:tcPr>
          <w:p w:rsidR="00E00A82" w:rsidRPr="00A63889" w:rsidRDefault="00E00A82" w:rsidP="00776A5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7</w:t>
            </w:r>
          </w:p>
        </w:tc>
        <w:tc>
          <w:tcPr>
            <w:tcW w:w="1288" w:type="dxa"/>
          </w:tcPr>
          <w:p w:rsidR="00E00A82" w:rsidRPr="00A63889" w:rsidRDefault="00E00A82" w:rsidP="00776A50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823" w:type="dxa"/>
          </w:tcPr>
          <w:p w:rsidR="00E00A82" w:rsidRPr="00A63889" w:rsidRDefault="00E00A82" w:rsidP="00776A5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E00A82" w:rsidRPr="00A63889" w:rsidTr="00722A3E">
        <w:tc>
          <w:tcPr>
            <w:tcW w:w="567" w:type="dxa"/>
          </w:tcPr>
          <w:p w:rsidR="00E00A82" w:rsidRPr="006D6CFB" w:rsidRDefault="00E00A82" w:rsidP="00273C47">
            <w:pPr>
              <w:suppressAutoHyphens w:val="0"/>
              <w:autoSpaceDE w:val="0"/>
              <w:autoSpaceDN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9</w:t>
            </w:r>
          </w:p>
        </w:tc>
        <w:tc>
          <w:tcPr>
            <w:tcW w:w="4536" w:type="dxa"/>
          </w:tcPr>
          <w:p w:rsidR="00E00A82" w:rsidRPr="00E00A82" w:rsidRDefault="00E00A82" w:rsidP="00E00A82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Ауда Ералы</w:t>
            </w:r>
          </w:p>
        </w:tc>
        <w:tc>
          <w:tcPr>
            <w:tcW w:w="992" w:type="dxa"/>
          </w:tcPr>
          <w:p w:rsidR="00E00A82" w:rsidRPr="00A63889" w:rsidRDefault="00E00A82" w:rsidP="00776A50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851" w:type="dxa"/>
          </w:tcPr>
          <w:p w:rsidR="00E00A82" w:rsidRPr="00A63889" w:rsidRDefault="00E00A82" w:rsidP="00776A50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850" w:type="dxa"/>
          </w:tcPr>
          <w:p w:rsidR="00E00A82" w:rsidRPr="00A63889" w:rsidRDefault="00E00A82" w:rsidP="00776A50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851" w:type="dxa"/>
          </w:tcPr>
          <w:p w:rsidR="00E00A82" w:rsidRPr="00A63889" w:rsidRDefault="00E00A82" w:rsidP="00776A50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850" w:type="dxa"/>
          </w:tcPr>
          <w:p w:rsidR="00E00A82" w:rsidRPr="00A63889" w:rsidRDefault="00E00A82" w:rsidP="00776A50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992" w:type="dxa"/>
          </w:tcPr>
          <w:p w:rsidR="00E00A82" w:rsidRPr="00A63889" w:rsidRDefault="00E00A82" w:rsidP="00776A50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921" w:type="dxa"/>
          </w:tcPr>
          <w:p w:rsidR="00E00A82" w:rsidRPr="00A63889" w:rsidRDefault="00E00A82" w:rsidP="00776A50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283" w:type="dxa"/>
          </w:tcPr>
          <w:p w:rsidR="00E00A82" w:rsidRPr="00A63889" w:rsidRDefault="00E00A82" w:rsidP="00776A50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14</w:t>
            </w:r>
          </w:p>
        </w:tc>
        <w:tc>
          <w:tcPr>
            <w:tcW w:w="1288" w:type="dxa"/>
          </w:tcPr>
          <w:p w:rsidR="00E00A82" w:rsidRPr="00A63889" w:rsidRDefault="00E00A82" w:rsidP="00776A50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823" w:type="dxa"/>
          </w:tcPr>
          <w:p w:rsidR="00E00A82" w:rsidRPr="00A63889" w:rsidRDefault="00E00A82" w:rsidP="00776A50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</w:tr>
      <w:tr w:rsidR="00E00A82" w:rsidRPr="00A63889" w:rsidTr="001B0475">
        <w:tc>
          <w:tcPr>
            <w:tcW w:w="567" w:type="dxa"/>
          </w:tcPr>
          <w:p w:rsidR="00E00A82" w:rsidRPr="006D6CFB" w:rsidRDefault="00E00A82" w:rsidP="00273C47">
            <w:pPr>
              <w:suppressAutoHyphens w:val="0"/>
              <w:autoSpaceDE w:val="0"/>
              <w:autoSpaceDN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10</w:t>
            </w:r>
          </w:p>
        </w:tc>
        <w:tc>
          <w:tcPr>
            <w:tcW w:w="4536" w:type="dxa"/>
          </w:tcPr>
          <w:p w:rsidR="00E00A82" w:rsidRPr="00E00A82" w:rsidRDefault="00E00A82" w:rsidP="00E00A82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Приладышева Анастасия</w:t>
            </w:r>
          </w:p>
        </w:tc>
        <w:tc>
          <w:tcPr>
            <w:tcW w:w="992" w:type="dxa"/>
          </w:tcPr>
          <w:p w:rsidR="00E00A82" w:rsidRPr="00A63889" w:rsidRDefault="00E00A82" w:rsidP="00776A5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51" w:type="dxa"/>
          </w:tcPr>
          <w:p w:rsidR="00E00A82" w:rsidRPr="00A63889" w:rsidRDefault="00E00A82" w:rsidP="00776A5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50" w:type="dxa"/>
          </w:tcPr>
          <w:p w:rsidR="00E00A82" w:rsidRPr="00A63889" w:rsidRDefault="00E00A82" w:rsidP="00776A5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51" w:type="dxa"/>
          </w:tcPr>
          <w:p w:rsidR="00E00A82" w:rsidRPr="00A63889" w:rsidRDefault="00E00A82" w:rsidP="00776A5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50" w:type="dxa"/>
          </w:tcPr>
          <w:p w:rsidR="00E00A82" w:rsidRPr="00A63889" w:rsidRDefault="00E00A82" w:rsidP="00776A5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992" w:type="dxa"/>
          </w:tcPr>
          <w:p w:rsidR="00E00A82" w:rsidRPr="00A63889" w:rsidRDefault="00E00A82" w:rsidP="00776A5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921" w:type="dxa"/>
          </w:tcPr>
          <w:p w:rsidR="00E00A82" w:rsidRPr="00A63889" w:rsidRDefault="00E00A82" w:rsidP="00776A5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283" w:type="dxa"/>
          </w:tcPr>
          <w:p w:rsidR="00E00A82" w:rsidRPr="00A63889" w:rsidRDefault="00E00A82" w:rsidP="00776A5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7</w:t>
            </w:r>
          </w:p>
        </w:tc>
        <w:tc>
          <w:tcPr>
            <w:tcW w:w="1288" w:type="dxa"/>
          </w:tcPr>
          <w:p w:rsidR="00E00A82" w:rsidRPr="00A63889" w:rsidRDefault="00E00A82" w:rsidP="00776A50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823" w:type="dxa"/>
          </w:tcPr>
          <w:p w:rsidR="00E00A82" w:rsidRPr="00A63889" w:rsidRDefault="00E00A82" w:rsidP="00776A5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E00A82" w:rsidRPr="00A63889" w:rsidTr="00722A3E">
        <w:tc>
          <w:tcPr>
            <w:tcW w:w="567" w:type="dxa"/>
          </w:tcPr>
          <w:p w:rsidR="00E00A82" w:rsidRPr="006D6CFB" w:rsidRDefault="00E00A82" w:rsidP="00273C47">
            <w:pPr>
              <w:suppressAutoHyphens w:val="0"/>
              <w:autoSpaceDE w:val="0"/>
              <w:autoSpaceDN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11</w:t>
            </w:r>
          </w:p>
        </w:tc>
        <w:tc>
          <w:tcPr>
            <w:tcW w:w="4536" w:type="dxa"/>
          </w:tcPr>
          <w:p w:rsidR="00E00A82" w:rsidRPr="00E00A82" w:rsidRDefault="00E00A82" w:rsidP="00E00A82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Кадылбек Мирас</w:t>
            </w:r>
          </w:p>
        </w:tc>
        <w:tc>
          <w:tcPr>
            <w:tcW w:w="992" w:type="dxa"/>
          </w:tcPr>
          <w:p w:rsidR="00E00A82" w:rsidRPr="00A63889" w:rsidRDefault="00E00A82" w:rsidP="00776A5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1" w:type="dxa"/>
          </w:tcPr>
          <w:p w:rsidR="00E00A82" w:rsidRPr="00A63889" w:rsidRDefault="00E00A82" w:rsidP="00776A5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0" w:type="dxa"/>
          </w:tcPr>
          <w:p w:rsidR="00E00A82" w:rsidRPr="00A63889" w:rsidRDefault="00E00A82" w:rsidP="00776A5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1" w:type="dxa"/>
          </w:tcPr>
          <w:p w:rsidR="00E00A82" w:rsidRPr="00A63889" w:rsidRDefault="00E00A82" w:rsidP="00776A5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0" w:type="dxa"/>
          </w:tcPr>
          <w:p w:rsidR="00E00A82" w:rsidRPr="00A63889" w:rsidRDefault="00E00A82" w:rsidP="00776A5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992" w:type="dxa"/>
          </w:tcPr>
          <w:p w:rsidR="00E00A82" w:rsidRPr="00A63889" w:rsidRDefault="00E00A82" w:rsidP="00776A5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921" w:type="dxa"/>
          </w:tcPr>
          <w:p w:rsidR="00E00A82" w:rsidRPr="00A63889" w:rsidRDefault="00E00A82" w:rsidP="00776A5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283" w:type="dxa"/>
          </w:tcPr>
          <w:p w:rsidR="00E00A82" w:rsidRPr="00A63889" w:rsidRDefault="00E00A82" w:rsidP="00776A5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14</w:t>
            </w:r>
          </w:p>
        </w:tc>
        <w:tc>
          <w:tcPr>
            <w:tcW w:w="1288" w:type="dxa"/>
          </w:tcPr>
          <w:p w:rsidR="00E00A82" w:rsidRPr="00A63889" w:rsidRDefault="00E00A82" w:rsidP="00776A50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823" w:type="dxa"/>
          </w:tcPr>
          <w:p w:rsidR="00E00A82" w:rsidRPr="00A63889" w:rsidRDefault="00E00A82" w:rsidP="00776A5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E00A82" w:rsidRPr="00A63889" w:rsidTr="00722A3E">
        <w:tc>
          <w:tcPr>
            <w:tcW w:w="567" w:type="dxa"/>
          </w:tcPr>
          <w:p w:rsidR="00E00A82" w:rsidRPr="00A63889" w:rsidRDefault="00E00A82" w:rsidP="00A63889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4536" w:type="dxa"/>
          </w:tcPr>
          <w:p w:rsidR="00E00A82" w:rsidRPr="00A63889" w:rsidRDefault="00E00A82" w:rsidP="00A63889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992" w:type="dxa"/>
          </w:tcPr>
          <w:p w:rsidR="00E00A82" w:rsidRPr="00A63889" w:rsidRDefault="00E00A82" w:rsidP="00A63889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851" w:type="dxa"/>
          </w:tcPr>
          <w:p w:rsidR="00E00A82" w:rsidRPr="00A63889" w:rsidRDefault="00E00A82" w:rsidP="00A63889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850" w:type="dxa"/>
          </w:tcPr>
          <w:p w:rsidR="00E00A82" w:rsidRPr="00A63889" w:rsidRDefault="00E00A82" w:rsidP="00A63889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851" w:type="dxa"/>
          </w:tcPr>
          <w:p w:rsidR="00E00A82" w:rsidRPr="00A63889" w:rsidRDefault="00E00A82" w:rsidP="00A63889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850" w:type="dxa"/>
          </w:tcPr>
          <w:p w:rsidR="00E00A82" w:rsidRPr="00A63889" w:rsidRDefault="00E00A82" w:rsidP="00A63889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992" w:type="dxa"/>
          </w:tcPr>
          <w:p w:rsidR="00E00A82" w:rsidRPr="00A63889" w:rsidRDefault="00E00A82" w:rsidP="00A63889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921" w:type="dxa"/>
          </w:tcPr>
          <w:p w:rsidR="00E00A82" w:rsidRPr="00A63889" w:rsidRDefault="00E00A82" w:rsidP="00A63889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1283" w:type="dxa"/>
          </w:tcPr>
          <w:p w:rsidR="00E00A82" w:rsidRPr="00A63889" w:rsidRDefault="00E00A82" w:rsidP="00A63889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1288" w:type="dxa"/>
          </w:tcPr>
          <w:p w:rsidR="00E00A82" w:rsidRPr="00A63889" w:rsidRDefault="00E00A82" w:rsidP="00A63889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1823" w:type="dxa"/>
          </w:tcPr>
          <w:p w:rsidR="00E00A82" w:rsidRPr="00A63889" w:rsidRDefault="00E00A82" w:rsidP="00A63889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</w:tr>
      <w:tr w:rsidR="00E00A82" w:rsidRPr="00A63889" w:rsidTr="005D7410">
        <w:tc>
          <w:tcPr>
            <w:tcW w:w="15804" w:type="dxa"/>
            <w:gridSpan w:val="12"/>
          </w:tcPr>
          <w:p w:rsidR="00E00A82" w:rsidRPr="008E47C3" w:rsidRDefault="001B0475" w:rsidP="00EF1DF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Барлығы:  11</w:t>
            </w:r>
            <w:r w:rsidR="00E00A82" w:rsidRPr="00EF1DF4"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                                   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                    I деңгей-5</w:t>
            </w:r>
            <w:r w:rsidR="00E00A82" w:rsidRPr="00EF1DF4"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         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                   II деңгей-5</w:t>
            </w:r>
            <w:r w:rsidR="00E00A82" w:rsidRPr="00EF1DF4"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                                        III деңгей-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</w:tr>
    </w:tbl>
    <w:p w:rsidR="003D604B" w:rsidRDefault="003D604B" w:rsidP="009B3F17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</w:p>
    <w:p w:rsidR="003D604B" w:rsidRDefault="003D604B" w:rsidP="009B3F17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</w:p>
    <w:p w:rsidR="003D604B" w:rsidRDefault="003D604B" w:rsidP="009B3F17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</w:p>
    <w:p w:rsidR="003D604B" w:rsidRDefault="003D604B" w:rsidP="009B3F17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</w:p>
    <w:p w:rsidR="003D604B" w:rsidRDefault="003D604B" w:rsidP="009B3F17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</w:p>
    <w:p w:rsidR="003D604B" w:rsidRDefault="003D604B" w:rsidP="009B3F17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</w:p>
    <w:p w:rsidR="003D604B" w:rsidRDefault="003D604B" w:rsidP="009B3F17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</w:p>
    <w:p w:rsidR="003D604B" w:rsidRDefault="003D604B" w:rsidP="009B3F17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</w:p>
    <w:p w:rsidR="003D604B" w:rsidRDefault="003D604B" w:rsidP="009B3F17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</w:p>
    <w:p w:rsidR="003D604B" w:rsidRDefault="003D604B" w:rsidP="009B3F17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</w:p>
    <w:p w:rsidR="003D604B" w:rsidRDefault="003D604B" w:rsidP="009B3F17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</w:p>
    <w:p w:rsidR="003D604B" w:rsidRDefault="003D604B" w:rsidP="009B3F17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</w:p>
    <w:p w:rsidR="003D604B" w:rsidRDefault="003D604B" w:rsidP="009B3F17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</w:p>
    <w:p w:rsidR="003D604B" w:rsidRDefault="003D604B" w:rsidP="009B3F17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</w:p>
    <w:p w:rsidR="008E47C3" w:rsidRPr="00A63889" w:rsidRDefault="008E47C3" w:rsidP="009B3F17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  <w:r w:rsidRPr="00A63889">
        <w:rPr>
          <w:rFonts w:eastAsia="Times New Roman" w:cs="Times New Roman"/>
          <w:b/>
          <w:kern w:val="0"/>
          <w:lang w:val="kk-KZ" w:eastAsia="en-US" w:bidi="en-US"/>
        </w:rPr>
        <w:lastRenderedPageBreak/>
        <w:t>Ересектер тобы (4 жастан бастап) бастапқы диагностиканың нәтижелерін бақылау парағы</w:t>
      </w:r>
    </w:p>
    <w:p w:rsidR="00F77C03" w:rsidRPr="00A63889" w:rsidRDefault="00F77C03" w:rsidP="00F77C03">
      <w:pPr>
        <w:tabs>
          <w:tab w:val="left" w:pos="4563"/>
        </w:tabs>
        <w:suppressAutoHyphens w:val="0"/>
        <w:autoSpaceDE w:val="0"/>
        <w:autoSpaceDN w:val="0"/>
        <w:spacing w:line="275" w:lineRule="exact"/>
        <w:jc w:val="center"/>
        <w:rPr>
          <w:rFonts w:eastAsia="Times New Roman" w:cs="Times New Roman"/>
          <w:kern w:val="0"/>
          <w:u w:val="single"/>
          <w:lang w:val="kk-KZ" w:eastAsia="en-US" w:bidi="en-US"/>
        </w:rPr>
      </w:pPr>
      <w:r>
        <w:rPr>
          <w:rFonts w:eastAsia="Times New Roman" w:cs="Times New Roman"/>
          <w:b/>
          <w:kern w:val="0"/>
          <w:lang w:val="kk-KZ" w:eastAsia="en-US" w:bidi="en-US"/>
        </w:rPr>
        <w:t xml:space="preserve">Оқу жылы: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2021-2022ж</w:t>
      </w:r>
      <w:r>
        <w:rPr>
          <w:rFonts w:eastAsia="Times New Roman" w:cs="Times New Roman"/>
          <w:kern w:val="0"/>
          <w:lang w:val="kk-KZ" w:eastAsia="en-US" w:bidi="en-US"/>
        </w:rPr>
        <w:t xml:space="preserve">                     </w:t>
      </w:r>
      <w:r>
        <w:rPr>
          <w:rFonts w:eastAsia="Times New Roman" w:cs="Times New Roman"/>
          <w:b/>
          <w:kern w:val="0"/>
          <w:lang w:val="kk-KZ" w:eastAsia="en-US" w:bidi="en-US"/>
        </w:rPr>
        <w:t>Топ: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 xml:space="preserve"> «Балдырған»</w:t>
      </w:r>
      <w:r>
        <w:rPr>
          <w:rFonts w:eastAsia="Times New Roman" w:cs="Times New Roman"/>
          <w:kern w:val="0"/>
          <w:lang w:val="kk-KZ" w:eastAsia="en-US" w:bidi="en-US"/>
        </w:rPr>
        <w:t xml:space="preserve">             </w:t>
      </w:r>
      <w:r>
        <w:rPr>
          <w:rFonts w:eastAsia="Times New Roman" w:cs="Times New Roman"/>
          <w:b/>
          <w:kern w:val="0"/>
          <w:lang w:val="kk-KZ" w:eastAsia="en-US" w:bidi="en-US"/>
        </w:rPr>
        <w:t xml:space="preserve">Өткізу  мерзімі: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01-10 қыркүйек</w:t>
      </w:r>
    </w:p>
    <w:p w:rsidR="008E47C3" w:rsidRPr="00A63889" w:rsidRDefault="008E47C3" w:rsidP="008E47C3">
      <w:pPr>
        <w:suppressAutoHyphens w:val="0"/>
        <w:autoSpaceDE w:val="0"/>
        <w:autoSpaceDN w:val="0"/>
        <w:jc w:val="center"/>
        <w:rPr>
          <w:rFonts w:eastAsia="Times New Roman" w:cs="Times New Roman"/>
          <w:kern w:val="0"/>
          <w:lang w:val="kk-KZ" w:eastAsia="en-US" w:bidi="en-US"/>
        </w:rPr>
      </w:pPr>
    </w:p>
    <w:tbl>
      <w:tblPr>
        <w:tblW w:w="16018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382"/>
        <w:gridCol w:w="561"/>
        <w:gridCol w:w="561"/>
        <w:gridCol w:w="561"/>
        <w:gridCol w:w="561"/>
        <w:gridCol w:w="560"/>
        <w:gridCol w:w="560"/>
        <w:gridCol w:w="570"/>
        <w:gridCol w:w="561"/>
        <w:gridCol w:w="494"/>
        <w:gridCol w:w="567"/>
        <w:gridCol w:w="566"/>
        <w:gridCol w:w="541"/>
        <w:gridCol w:w="594"/>
        <w:gridCol w:w="567"/>
        <w:gridCol w:w="567"/>
        <w:gridCol w:w="567"/>
        <w:gridCol w:w="567"/>
        <w:gridCol w:w="567"/>
        <w:gridCol w:w="567"/>
        <w:gridCol w:w="634"/>
        <w:gridCol w:w="558"/>
        <w:gridCol w:w="419"/>
        <w:gridCol w:w="799"/>
      </w:tblGrid>
      <w:tr w:rsidR="008E47C3" w:rsidRPr="00EA01C7" w:rsidTr="008E47C3">
        <w:trPr>
          <w:trHeight w:val="275"/>
        </w:trPr>
        <w:tc>
          <w:tcPr>
            <w:tcW w:w="16018" w:type="dxa"/>
            <w:gridSpan w:val="25"/>
          </w:tcPr>
          <w:p w:rsidR="008E47C3" w:rsidRPr="00EA01C7" w:rsidRDefault="008E47C3" w:rsidP="008E47C3">
            <w:pPr>
              <w:suppressAutoHyphens w:val="0"/>
              <w:autoSpaceDE w:val="0"/>
              <w:autoSpaceDN w:val="0"/>
              <w:spacing w:line="256" w:lineRule="exact"/>
              <w:ind w:left="5968" w:right="5960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</w:pPr>
            <w:r w:rsidRPr="00EA01C7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«</w:t>
            </w:r>
            <w:r w:rsidRPr="00EA01C7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Қатынас</w:t>
            </w:r>
            <w:r w:rsidRPr="00EA01C7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» білім беру саласы</w:t>
            </w:r>
          </w:p>
        </w:tc>
      </w:tr>
      <w:tr w:rsidR="008E47C3" w:rsidRPr="00F77C03" w:rsidTr="009B3F17">
        <w:trPr>
          <w:trHeight w:val="136"/>
        </w:trPr>
        <w:tc>
          <w:tcPr>
            <w:tcW w:w="567" w:type="dxa"/>
            <w:vMerge w:val="restart"/>
          </w:tcPr>
          <w:p w:rsidR="008E47C3" w:rsidRPr="00EA01C7" w:rsidRDefault="008E47C3" w:rsidP="008E47C3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</w:pPr>
            <w:r w:rsidRPr="00EA01C7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№</w:t>
            </w:r>
          </w:p>
        </w:tc>
        <w:tc>
          <w:tcPr>
            <w:tcW w:w="2382" w:type="dxa"/>
            <w:vMerge w:val="restart"/>
          </w:tcPr>
          <w:p w:rsidR="008E47C3" w:rsidRPr="00EA01C7" w:rsidRDefault="008E47C3" w:rsidP="008E47C3">
            <w:pPr>
              <w:suppressAutoHyphens w:val="0"/>
              <w:autoSpaceDE w:val="0"/>
              <w:autoSpaceDN w:val="0"/>
              <w:ind w:right="582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</w:pPr>
            <w:r w:rsidRPr="00EA01C7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Баланың аты - жөні</w:t>
            </w:r>
          </w:p>
        </w:tc>
        <w:tc>
          <w:tcPr>
            <w:tcW w:w="3364" w:type="dxa"/>
            <w:gridSpan w:val="6"/>
          </w:tcPr>
          <w:p w:rsidR="008E47C3" w:rsidRPr="00EA01C7" w:rsidRDefault="008E47C3" w:rsidP="008E47C3">
            <w:pPr>
              <w:suppressAutoHyphens w:val="0"/>
              <w:autoSpaceDE w:val="0"/>
              <w:autoSpaceDN w:val="0"/>
              <w:spacing w:line="259" w:lineRule="auto"/>
              <w:ind w:left="589" w:right="577" w:firstLine="3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</w:pPr>
            <w:r w:rsidRPr="00EA01C7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Сөйлеудідамыту</w:t>
            </w:r>
          </w:p>
        </w:tc>
        <w:tc>
          <w:tcPr>
            <w:tcW w:w="2758" w:type="dxa"/>
            <w:gridSpan w:val="5"/>
          </w:tcPr>
          <w:p w:rsidR="008E47C3" w:rsidRPr="00EA01C7" w:rsidRDefault="009B3F17" w:rsidP="009B3F17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</w:pPr>
            <w:r w:rsidRPr="00EA01C7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Көркем әдебиет</w:t>
            </w:r>
          </w:p>
        </w:tc>
        <w:tc>
          <w:tcPr>
            <w:tcW w:w="5171" w:type="dxa"/>
            <w:gridSpan w:val="9"/>
          </w:tcPr>
          <w:p w:rsidR="008E47C3" w:rsidRPr="00EA01C7" w:rsidRDefault="008E47C3" w:rsidP="009B3F17">
            <w:pPr>
              <w:suppressAutoHyphens w:val="0"/>
              <w:autoSpaceDE w:val="0"/>
              <w:autoSpaceDN w:val="0"/>
              <w:ind w:right="-183"/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</w:pPr>
            <w:r w:rsidRPr="00EA01C7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Орыс тілі (қазақтілінде оқытылатын топтарда)</w:t>
            </w:r>
          </w:p>
        </w:tc>
        <w:tc>
          <w:tcPr>
            <w:tcW w:w="558" w:type="dxa"/>
            <w:vMerge w:val="restart"/>
            <w:textDirection w:val="btLr"/>
          </w:tcPr>
          <w:p w:rsidR="008E47C3" w:rsidRPr="00EA01C7" w:rsidRDefault="008E47C3" w:rsidP="008E47C3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</w:pPr>
            <w:r w:rsidRPr="00EA01C7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Жалпы саны</w:t>
            </w:r>
          </w:p>
        </w:tc>
        <w:tc>
          <w:tcPr>
            <w:tcW w:w="419" w:type="dxa"/>
            <w:vMerge w:val="restart"/>
            <w:textDirection w:val="btLr"/>
          </w:tcPr>
          <w:p w:rsidR="008E47C3" w:rsidRPr="00EA01C7" w:rsidRDefault="008E47C3" w:rsidP="008E47C3">
            <w:pPr>
              <w:suppressAutoHyphens w:val="0"/>
              <w:autoSpaceDE w:val="0"/>
              <w:autoSpaceDN w:val="0"/>
              <w:ind w:left="112"/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</w:pPr>
            <w:r w:rsidRPr="00EA01C7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Орташа деңгей</w:t>
            </w:r>
          </w:p>
        </w:tc>
        <w:tc>
          <w:tcPr>
            <w:tcW w:w="799" w:type="dxa"/>
            <w:vMerge w:val="restart"/>
            <w:textDirection w:val="btLr"/>
          </w:tcPr>
          <w:p w:rsidR="008E47C3" w:rsidRPr="00EA01C7" w:rsidRDefault="008E47C3" w:rsidP="008E47C3">
            <w:pPr>
              <w:suppressAutoHyphens w:val="0"/>
              <w:autoSpaceDE w:val="0"/>
              <w:autoSpaceDN w:val="0"/>
              <w:spacing w:line="300" w:lineRule="atLeast"/>
              <w:ind w:left="112"/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</w:pPr>
            <w:r w:rsidRPr="00EA01C7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Біліктер мен дағдылардың даму деңгейі</w:t>
            </w:r>
          </w:p>
        </w:tc>
      </w:tr>
      <w:tr w:rsidR="008E47C3" w:rsidRPr="00EA01C7" w:rsidTr="009B3F17">
        <w:trPr>
          <w:trHeight w:val="1090"/>
        </w:trPr>
        <w:tc>
          <w:tcPr>
            <w:tcW w:w="567" w:type="dxa"/>
            <w:vMerge/>
            <w:tcBorders>
              <w:top w:val="nil"/>
            </w:tcBorders>
          </w:tcPr>
          <w:p w:rsidR="008E47C3" w:rsidRPr="00EA01C7" w:rsidRDefault="008E47C3" w:rsidP="008E47C3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2382" w:type="dxa"/>
            <w:vMerge/>
            <w:tcBorders>
              <w:top w:val="nil"/>
            </w:tcBorders>
          </w:tcPr>
          <w:p w:rsidR="008E47C3" w:rsidRPr="00EA01C7" w:rsidRDefault="008E47C3" w:rsidP="008E47C3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561" w:type="dxa"/>
            <w:textDirection w:val="btLr"/>
          </w:tcPr>
          <w:p w:rsidR="008E47C3" w:rsidRPr="00EA01C7" w:rsidRDefault="008E47C3" w:rsidP="008E47C3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EA01C7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</w:t>
            </w:r>
            <w:r w:rsidRPr="00EA01C7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</w:t>
            </w:r>
            <w:r w:rsidRPr="00EA01C7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Қ</w:t>
            </w:r>
            <w:r w:rsidRPr="00EA01C7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.1</w:t>
            </w:r>
          </w:p>
        </w:tc>
        <w:tc>
          <w:tcPr>
            <w:tcW w:w="561" w:type="dxa"/>
            <w:textDirection w:val="btLr"/>
          </w:tcPr>
          <w:p w:rsidR="008E47C3" w:rsidRPr="00EA01C7" w:rsidRDefault="008E47C3" w:rsidP="008E47C3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EA01C7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</w:t>
            </w:r>
            <w:r w:rsidRPr="00EA01C7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</w:t>
            </w:r>
            <w:r w:rsidRPr="00EA01C7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Қ</w:t>
            </w:r>
            <w:r w:rsidRPr="00EA01C7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.2</w:t>
            </w:r>
          </w:p>
        </w:tc>
        <w:tc>
          <w:tcPr>
            <w:tcW w:w="561" w:type="dxa"/>
            <w:textDirection w:val="btLr"/>
          </w:tcPr>
          <w:p w:rsidR="008E47C3" w:rsidRPr="00EA01C7" w:rsidRDefault="008E47C3" w:rsidP="008E47C3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EA01C7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</w:t>
            </w:r>
            <w:r w:rsidRPr="00EA01C7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</w:t>
            </w:r>
            <w:r w:rsidRPr="00EA01C7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Қ.</w:t>
            </w:r>
            <w:r w:rsidRPr="00EA01C7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3</w:t>
            </w:r>
          </w:p>
        </w:tc>
        <w:tc>
          <w:tcPr>
            <w:tcW w:w="561" w:type="dxa"/>
            <w:textDirection w:val="btLr"/>
          </w:tcPr>
          <w:p w:rsidR="008E47C3" w:rsidRPr="00EA01C7" w:rsidRDefault="008E47C3" w:rsidP="008E47C3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EA01C7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</w:t>
            </w:r>
            <w:r w:rsidRPr="00EA01C7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-Т.4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textDirection w:val="btLr"/>
          </w:tcPr>
          <w:p w:rsidR="008E47C3" w:rsidRPr="00EA01C7" w:rsidRDefault="008E47C3" w:rsidP="008E47C3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EA01C7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</w:t>
            </w:r>
            <w:r w:rsidRPr="00EA01C7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</w:t>
            </w:r>
            <w:r w:rsidRPr="00EA01C7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Қ</w:t>
            </w:r>
            <w:r w:rsidRPr="00EA01C7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.5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textDirection w:val="btLr"/>
          </w:tcPr>
          <w:p w:rsidR="008E47C3" w:rsidRPr="00EA01C7" w:rsidRDefault="008E47C3" w:rsidP="008E47C3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EA01C7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4-Қ.6</w:t>
            </w:r>
          </w:p>
        </w:tc>
        <w:tc>
          <w:tcPr>
            <w:tcW w:w="570" w:type="dxa"/>
            <w:textDirection w:val="btLr"/>
          </w:tcPr>
          <w:p w:rsidR="008E47C3" w:rsidRPr="00EA01C7" w:rsidRDefault="008E47C3" w:rsidP="008E47C3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EA01C7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</w:t>
            </w:r>
            <w:r w:rsidRPr="00EA01C7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</w:t>
            </w:r>
            <w:r w:rsidRPr="00EA01C7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Қ</w:t>
            </w:r>
            <w:r w:rsidRPr="00EA01C7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.</w:t>
            </w:r>
            <w:r w:rsidRPr="00EA01C7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7</w:t>
            </w:r>
          </w:p>
        </w:tc>
        <w:tc>
          <w:tcPr>
            <w:tcW w:w="561" w:type="dxa"/>
            <w:textDirection w:val="btLr"/>
          </w:tcPr>
          <w:p w:rsidR="008E47C3" w:rsidRPr="00EA01C7" w:rsidRDefault="008E47C3" w:rsidP="008E47C3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EA01C7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</w:t>
            </w:r>
            <w:r w:rsidRPr="00EA01C7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</w:t>
            </w:r>
            <w:r w:rsidRPr="00EA01C7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Қ</w:t>
            </w:r>
            <w:r w:rsidRPr="00EA01C7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.</w:t>
            </w:r>
            <w:r w:rsidRPr="00EA01C7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8</w:t>
            </w:r>
          </w:p>
        </w:tc>
        <w:tc>
          <w:tcPr>
            <w:tcW w:w="494" w:type="dxa"/>
            <w:textDirection w:val="btLr"/>
          </w:tcPr>
          <w:p w:rsidR="008E47C3" w:rsidRPr="00EA01C7" w:rsidRDefault="008E47C3" w:rsidP="008E47C3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EA01C7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</w:t>
            </w:r>
            <w:r w:rsidRPr="00EA01C7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</w:t>
            </w:r>
            <w:r w:rsidRPr="00EA01C7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Қ</w:t>
            </w:r>
            <w:r w:rsidRPr="00EA01C7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.</w:t>
            </w:r>
            <w:r w:rsidRPr="00EA01C7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9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8E47C3" w:rsidRPr="00EA01C7" w:rsidRDefault="008E47C3" w:rsidP="008E47C3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EA01C7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</w:t>
            </w:r>
            <w:r w:rsidRPr="00EA01C7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</w:t>
            </w:r>
            <w:r w:rsidRPr="00EA01C7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Қ.10</w:t>
            </w:r>
          </w:p>
        </w:tc>
        <w:tc>
          <w:tcPr>
            <w:tcW w:w="566" w:type="dxa"/>
            <w:tcBorders>
              <w:left w:val="single" w:sz="4" w:space="0" w:color="auto"/>
            </w:tcBorders>
            <w:textDirection w:val="btLr"/>
          </w:tcPr>
          <w:p w:rsidR="008E47C3" w:rsidRPr="00EA01C7" w:rsidRDefault="008E47C3" w:rsidP="008E47C3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EA01C7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4-Қ.11</w:t>
            </w:r>
          </w:p>
        </w:tc>
        <w:tc>
          <w:tcPr>
            <w:tcW w:w="541" w:type="dxa"/>
            <w:textDirection w:val="btLr"/>
          </w:tcPr>
          <w:p w:rsidR="008E47C3" w:rsidRPr="00EA01C7" w:rsidRDefault="008E47C3" w:rsidP="008E47C3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EA01C7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</w:t>
            </w:r>
            <w:r w:rsidRPr="00EA01C7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</w:t>
            </w:r>
            <w:r w:rsidRPr="00EA01C7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Қ</w:t>
            </w:r>
            <w:r w:rsidRPr="00EA01C7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.</w:t>
            </w:r>
            <w:r w:rsidRPr="00EA01C7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.12</w:t>
            </w:r>
          </w:p>
        </w:tc>
        <w:tc>
          <w:tcPr>
            <w:tcW w:w="594" w:type="dxa"/>
            <w:textDirection w:val="btLr"/>
          </w:tcPr>
          <w:p w:rsidR="008E47C3" w:rsidRPr="00EA01C7" w:rsidRDefault="008E47C3" w:rsidP="008E47C3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EA01C7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</w:t>
            </w:r>
            <w:r w:rsidRPr="00EA01C7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</w:t>
            </w:r>
            <w:r w:rsidRPr="00EA01C7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Қ</w:t>
            </w:r>
            <w:r w:rsidRPr="00EA01C7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.1</w:t>
            </w:r>
            <w:r w:rsidRPr="00EA01C7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</w:t>
            </w:r>
          </w:p>
        </w:tc>
        <w:tc>
          <w:tcPr>
            <w:tcW w:w="567" w:type="dxa"/>
            <w:textDirection w:val="btLr"/>
          </w:tcPr>
          <w:p w:rsidR="008E47C3" w:rsidRPr="00EA01C7" w:rsidRDefault="008E47C3" w:rsidP="008E47C3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EA01C7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</w:t>
            </w:r>
            <w:r w:rsidRPr="00EA01C7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</w:t>
            </w:r>
            <w:r w:rsidRPr="00EA01C7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Қ</w:t>
            </w:r>
            <w:r w:rsidRPr="00EA01C7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.1</w:t>
            </w:r>
            <w:r w:rsidRPr="00EA01C7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</w:t>
            </w:r>
          </w:p>
        </w:tc>
        <w:tc>
          <w:tcPr>
            <w:tcW w:w="567" w:type="dxa"/>
            <w:textDirection w:val="btLr"/>
          </w:tcPr>
          <w:p w:rsidR="008E47C3" w:rsidRPr="00EA01C7" w:rsidRDefault="008E47C3" w:rsidP="008E47C3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EA01C7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4-Қ</w:t>
            </w:r>
            <w:r w:rsidRPr="00EA01C7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.1</w:t>
            </w:r>
            <w:r w:rsidRPr="00EA01C7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5</w:t>
            </w:r>
          </w:p>
        </w:tc>
        <w:tc>
          <w:tcPr>
            <w:tcW w:w="567" w:type="dxa"/>
            <w:textDirection w:val="btLr"/>
          </w:tcPr>
          <w:p w:rsidR="008E47C3" w:rsidRPr="00EA01C7" w:rsidRDefault="008E47C3" w:rsidP="008E47C3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EA01C7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</w:t>
            </w:r>
            <w:r w:rsidRPr="00EA01C7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</w:t>
            </w:r>
            <w:r w:rsidRPr="00EA01C7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Қ</w:t>
            </w:r>
            <w:r w:rsidRPr="00EA01C7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.1</w:t>
            </w:r>
            <w:r w:rsidRPr="00EA01C7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6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8E47C3" w:rsidRPr="00EA01C7" w:rsidRDefault="008E47C3" w:rsidP="008E47C3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EA01C7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</w:t>
            </w:r>
            <w:r w:rsidRPr="00EA01C7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</w:t>
            </w:r>
            <w:r w:rsidRPr="00EA01C7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Қ</w:t>
            </w:r>
            <w:r w:rsidRPr="00EA01C7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.1</w:t>
            </w:r>
            <w:r w:rsidRPr="00EA01C7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E47C3" w:rsidRPr="00EA01C7" w:rsidRDefault="008E47C3" w:rsidP="008E47C3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EA01C7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4- Қ.18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E47C3" w:rsidRPr="00EA01C7" w:rsidRDefault="008E47C3" w:rsidP="008E47C3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EA01C7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4-Қ.19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8E47C3" w:rsidRPr="00EA01C7" w:rsidRDefault="008E47C3" w:rsidP="008E47C3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EA01C7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4-Қ.20</w:t>
            </w:r>
          </w:p>
        </w:tc>
        <w:tc>
          <w:tcPr>
            <w:tcW w:w="558" w:type="dxa"/>
            <w:vMerge/>
            <w:tcBorders>
              <w:top w:val="nil"/>
            </w:tcBorders>
            <w:textDirection w:val="btLr"/>
          </w:tcPr>
          <w:p w:rsidR="008E47C3" w:rsidRPr="00EA01C7" w:rsidRDefault="008E47C3" w:rsidP="008E47C3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419" w:type="dxa"/>
            <w:vMerge/>
            <w:tcBorders>
              <w:top w:val="nil"/>
            </w:tcBorders>
            <w:textDirection w:val="btLr"/>
          </w:tcPr>
          <w:p w:rsidR="008E47C3" w:rsidRPr="00EA01C7" w:rsidRDefault="008E47C3" w:rsidP="008E47C3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  <w:textDirection w:val="btLr"/>
          </w:tcPr>
          <w:p w:rsidR="008E47C3" w:rsidRPr="00EA01C7" w:rsidRDefault="008E47C3" w:rsidP="008E47C3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</w:tr>
      <w:tr w:rsidR="003D604B" w:rsidRPr="00EA01C7" w:rsidTr="009B3F17">
        <w:trPr>
          <w:trHeight w:val="84"/>
        </w:trPr>
        <w:tc>
          <w:tcPr>
            <w:tcW w:w="567" w:type="dxa"/>
          </w:tcPr>
          <w:p w:rsidR="003D604B" w:rsidRPr="00EA01C7" w:rsidRDefault="003D604B" w:rsidP="00273C4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A01C7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382" w:type="dxa"/>
          </w:tcPr>
          <w:p w:rsidR="003D604B" w:rsidRPr="00E00A82" w:rsidRDefault="003D604B" w:rsidP="001B0475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Чучко Марина</w:t>
            </w:r>
          </w:p>
        </w:tc>
        <w:tc>
          <w:tcPr>
            <w:tcW w:w="561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1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1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1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70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1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494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41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94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58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40</w:t>
            </w:r>
          </w:p>
        </w:tc>
        <w:tc>
          <w:tcPr>
            <w:tcW w:w="419" w:type="dxa"/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799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D604B" w:rsidRPr="00EA01C7" w:rsidTr="009B3F17">
        <w:trPr>
          <w:trHeight w:val="87"/>
        </w:trPr>
        <w:tc>
          <w:tcPr>
            <w:tcW w:w="567" w:type="dxa"/>
          </w:tcPr>
          <w:p w:rsidR="003D604B" w:rsidRPr="00EA01C7" w:rsidRDefault="003D604B" w:rsidP="00273C4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A01C7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382" w:type="dxa"/>
          </w:tcPr>
          <w:p w:rsidR="003D604B" w:rsidRPr="00E00A82" w:rsidRDefault="003D604B" w:rsidP="001B0475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Шахатов Ескендір</w:t>
            </w:r>
          </w:p>
        </w:tc>
        <w:tc>
          <w:tcPr>
            <w:tcW w:w="561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1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1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1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70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1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494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41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94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58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20</w:t>
            </w:r>
          </w:p>
        </w:tc>
        <w:tc>
          <w:tcPr>
            <w:tcW w:w="419" w:type="dxa"/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799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3D604B" w:rsidRPr="00EA01C7" w:rsidTr="008E47C3">
        <w:trPr>
          <w:trHeight w:val="58"/>
        </w:trPr>
        <w:tc>
          <w:tcPr>
            <w:tcW w:w="567" w:type="dxa"/>
          </w:tcPr>
          <w:p w:rsidR="003D604B" w:rsidRPr="00EA01C7" w:rsidRDefault="003D604B" w:rsidP="00273C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EA01C7"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382" w:type="dxa"/>
          </w:tcPr>
          <w:p w:rsidR="003D604B" w:rsidRPr="00E00A82" w:rsidRDefault="003D604B" w:rsidP="001B0475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Мухамеджан Айсултан</w:t>
            </w:r>
          </w:p>
        </w:tc>
        <w:tc>
          <w:tcPr>
            <w:tcW w:w="561" w:type="dxa"/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</w:t>
            </w:r>
          </w:p>
        </w:tc>
        <w:tc>
          <w:tcPr>
            <w:tcW w:w="561" w:type="dxa"/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</w:t>
            </w:r>
          </w:p>
        </w:tc>
        <w:tc>
          <w:tcPr>
            <w:tcW w:w="561" w:type="dxa"/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</w:t>
            </w:r>
          </w:p>
        </w:tc>
        <w:tc>
          <w:tcPr>
            <w:tcW w:w="561" w:type="dxa"/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</w:t>
            </w:r>
          </w:p>
        </w:tc>
        <w:tc>
          <w:tcPr>
            <w:tcW w:w="570" w:type="dxa"/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</w:t>
            </w:r>
          </w:p>
        </w:tc>
        <w:tc>
          <w:tcPr>
            <w:tcW w:w="561" w:type="dxa"/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</w:t>
            </w:r>
          </w:p>
        </w:tc>
        <w:tc>
          <w:tcPr>
            <w:tcW w:w="494" w:type="dxa"/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</w:t>
            </w:r>
          </w:p>
        </w:tc>
        <w:tc>
          <w:tcPr>
            <w:tcW w:w="541" w:type="dxa"/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</w:t>
            </w:r>
          </w:p>
        </w:tc>
        <w:tc>
          <w:tcPr>
            <w:tcW w:w="594" w:type="dxa"/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</w:t>
            </w: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</w:t>
            </w:r>
          </w:p>
        </w:tc>
        <w:tc>
          <w:tcPr>
            <w:tcW w:w="558" w:type="dxa"/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60</w:t>
            </w:r>
          </w:p>
        </w:tc>
        <w:tc>
          <w:tcPr>
            <w:tcW w:w="419" w:type="dxa"/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799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 xml:space="preserve"> </w:t>
            </w:r>
          </w:p>
        </w:tc>
      </w:tr>
      <w:tr w:rsidR="003D604B" w:rsidRPr="00EA01C7" w:rsidTr="008E47C3">
        <w:trPr>
          <w:trHeight w:val="58"/>
        </w:trPr>
        <w:tc>
          <w:tcPr>
            <w:tcW w:w="567" w:type="dxa"/>
          </w:tcPr>
          <w:p w:rsidR="003D604B" w:rsidRPr="00EA01C7" w:rsidRDefault="003D604B" w:rsidP="00273C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EA01C7">
              <w:rPr>
                <w:rFonts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382" w:type="dxa"/>
          </w:tcPr>
          <w:p w:rsidR="003D604B" w:rsidRPr="00E00A82" w:rsidRDefault="003D604B" w:rsidP="001B0475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Ильясова Аделя</w:t>
            </w:r>
          </w:p>
        </w:tc>
        <w:tc>
          <w:tcPr>
            <w:tcW w:w="561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1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1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1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70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1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494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41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94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58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20</w:t>
            </w:r>
          </w:p>
        </w:tc>
        <w:tc>
          <w:tcPr>
            <w:tcW w:w="419" w:type="dxa"/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799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3D604B" w:rsidRPr="00EA01C7" w:rsidTr="008E47C3">
        <w:trPr>
          <w:trHeight w:val="58"/>
        </w:trPr>
        <w:tc>
          <w:tcPr>
            <w:tcW w:w="567" w:type="dxa"/>
          </w:tcPr>
          <w:p w:rsidR="003D604B" w:rsidRPr="00EA01C7" w:rsidRDefault="003D604B" w:rsidP="00273C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EA01C7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2382" w:type="dxa"/>
          </w:tcPr>
          <w:p w:rsidR="003D604B" w:rsidRPr="00E00A82" w:rsidRDefault="003D604B" w:rsidP="001B0475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Битнер Кирилл</w:t>
            </w:r>
          </w:p>
        </w:tc>
        <w:tc>
          <w:tcPr>
            <w:tcW w:w="561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1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1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1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70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1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494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41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94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58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40</w:t>
            </w:r>
          </w:p>
        </w:tc>
        <w:tc>
          <w:tcPr>
            <w:tcW w:w="419" w:type="dxa"/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799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D604B" w:rsidRPr="00EA01C7" w:rsidTr="008E47C3">
        <w:trPr>
          <w:trHeight w:val="58"/>
        </w:trPr>
        <w:tc>
          <w:tcPr>
            <w:tcW w:w="567" w:type="dxa"/>
          </w:tcPr>
          <w:p w:rsidR="003D604B" w:rsidRPr="00EA01C7" w:rsidRDefault="003D604B" w:rsidP="00273C47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EA01C7">
              <w:rPr>
                <w:rFonts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382" w:type="dxa"/>
          </w:tcPr>
          <w:p w:rsidR="003D604B" w:rsidRPr="00E00A82" w:rsidRDefault="003D604B" w:rsidP="001B0475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Жангабулова Нұрайым</w:t>
            </w:r>
          </w:p>
        </w:tc>
        <w:tc>
          <w:tcPr>
            <w:tcW w:w="561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1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1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1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70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1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494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41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94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58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20</w:t>
            </w:r>
          </w:p>
        </w:tc>
        <w:tc>
          <w:tcPr>
            <w:tcW w:w="419" w:type="dxa"/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799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3D604B" w:rsidRPr="00EA01C7" w:rsidTr="008E47C3">
        <w:trPr>
          <w:trHeight w:val="58"/>
        </w:trPr>
        <w:tc>
          <w:tcPr>
            <w:tcW w:w="567" w:type="dxa"/>
          </w:tcPr>
          <w:p w:rsidR="003D604B" w:rsidRPr="00EA01C7" w:rsidRDefault="003D604B" w:rsidP="00273C47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EA01C7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7</w:t>
            </w:r>
          </w:p>
        </w:tc>
        <w:tc>
          <w:tcPr>
            <w:tcW w:w="2382" w:type="dxa"/>
          </w:tcPr>
          <w:p w:rsidR="003D604B" w:rsidRPr="00E00A82" w:rsidRDefault="003D604B" w:rsidP="001B0475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Жусупбек Батырхан</w:t>
            </w:r>
          </w:p>
        </w:tc>
        <w:tc>
          <w:tcPr>
            <w:tcW w:w="561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1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1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1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70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1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494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41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94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58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40</w:t>
            </w:r>
          </w:p>
        </w:tc>
        <w:tc>
          <w:tcPr>
            <w:tcW w:w="419" w:type="dxa"/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799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D604B" w:rsidRPr="00EA01C7" w:rsidTr="008E47C3">
        <w:trPr>
          <w:trHeight w:val="58"/>
        </w:trPr>
        <w:tc>
          <w:tcPr>
            <w:tcW w:w="567" w:type="dxa"/>
          </w:tcPr>
          <w:p w:rsidR="003D604B" w:rsidRPr="00EA01C7" w:rsidRDefault="003D604B" w:rsidP="00273C47">
            <w:pPr>
              <w:suppressAutoHyphens w:val="0"/>
              <w:autoSpaceDE w:val="0"/>
              <w:autoSpaceDN w:val="0"/>
              <w:ind w:left="107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EA01C7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8</w:t>
            </w:r>
          </w:p>
        </w:tc>
        <w:tc>
          <w:tcPr>
            <w:tcW w:w="2382" w:type="dxa"/>
          </w:tcPr>
          <w:p w:rsidR="003D604B" w:rsidRPr="00E00A82" w:rsidRDefault="003D604B" w:rsidP="001B0475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Мырзабек Нұрали</w:t>
            </w:r>
          </w:p>
        </w:tc>
        <w:tc>
          <w:tcPr>
            <w:tcW w:w="561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1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1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1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70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1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494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41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94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58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20</w:t>
            </w:r>
          </w:p>
        </w:tc>
        <w:tc>
          <w:tcPr>
            <w:tcW w:w="419" w:type="dxa"/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799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3D604B" w:rsidRPr="00EA01C7" w:rsidTr="008E47C3">
        <w:trPr>
          <w:trHeight w:val="58"/>
        </w:trPr>
        <w:tc>
          <w:tcPr>
            <w:tcW w:w="567" w:type="dxa"/>
          </w:tcPr>
          <w:p w:rsidR="003D604B" w:rsidRPr="00EA01C7" w:rsidRDefault="003D604B" w:rsidP="00273C47">
            <w:pPr>
              <w:suppressAutoHyphens w:val="0"/>
              <w:autoSpaceDE w:val="0"/>
              <w:autoSpaceDN w:val="0"/>
              <w:ind w:left="107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EA01C7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9</w:t>
            </w:r>
          </w:p>
        </w:tc>
        <w:tc>
          <w:tcPr>
            <w:tcW w:w="2382" w:type="dxa"/>
          </w:tcPr>
          <w:p w:rsidR="003D604B" w:rsidRPr="00E00A82" w:rsidRDefault="003D604B" w:rsidP="001B0475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Ауда Ералы</w:t>
            </w:r>
          </w:p>
        </w:tc>
        <w:tc>
          <w:tcPr>
            <w:tcW w:w="561" w:type="dxa"/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1" w:type="dxa"/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1" w:type="dxa"/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1" w:type="dxa"/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70" w:type="dxa"/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1" w:type="dxa"/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94" w:type="dxa"/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41" w:type="dxa"/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94" w:type="dxa"/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58" w:type="dxa"/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40</w:t>
            </w:r>
          </w:p>
        </w:tc>
        <w:tc>
          <w:tcPr>
            <w:tcW w:w="419" w:type="dxa"/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799" w:type="dxa"/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</w:tr>
      <w:tr w:rsidR="003D604B" w:rsidRPr="00EA01C7" w:rsidTr="001B0475">
        <w:trPr>
          <w:trHeight w:val="58"/>
        </w:trPr>
        <w:tc>
          <w:tcPr>
            <w:tcW w:w="567" w:type="dxa"/>
          </w:tcPr>
          <w:p w:rsidR="003D604B" w:rsidRPr="00EA01C7" w:rsidRDefault="003D604B" w:rsidP="00273C47">
            <w:pPr>
              <w:suppressAutoHyphens w:val="0"/>
              <w:autoSpaceDE w:val="0"/>
              <w:autoSpaceDN w:val="0"/>
              <w:ind w:left="107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EA01C7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10</w:t>
            </w:r>
          </w:p>
        </w:tc>
        <w:tc>
          <w:tcPr>
            <w:tcW w:w="2382" w:type="dxa"/>
          </w:tcPr>
          <w:p w:rsidR="003D604B" w:rsidRPr="00E00A82" w:rsidRDefault="003D604B" w:rsidP="001B0475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Приладышева Анастасия</w:t>
            </w:r>
          </w:p>
        </w:tc>
        <w:tc>
          <w:tcPr>
            <w:tcW w:w="561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1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1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1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70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1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494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41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94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58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20</w:t>
            </w:r>
          </w:p>
        </w:tc>
        <w:tc>
          <w:tcPr>
            <w:tcW w:w="419" w:type="dxa"/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799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3D604B" w:rsidRPr="00EA01C7" w:rsidTr="008E47C3">
        <w:trPr>
          <w:trHeight w:val="58"/>
        </w:trPr>
        <w:tc>
          <w:tcPr>
            <w:tcW w:w="567" w:type="dxa"/>
          </w:tcPr>
          <w:p w:rsidR="003D604B" w:rsidRPr="00EA01C7" w:rsidRDefault="003D604B" w:rsidP="00273C47">
            <w:pPr>
              <w:suppressAutoHyphens w:val="0"/>
              <w:autoSpaceDE w:val="0"/>
              <w:autoSpaceDN w:val="0"/>
              <w:ind w:left="107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EA01C7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11</w:t>
            </w:r>
          </w:p>
        </w:tc>
        <w:tc>
          <w:tcPr>
            <w:tcW w:w="2382" w:type="dxa"/>
          </w:tcPr>
          <w:p w:rsidR="003D604B" w:rsidRPr="00E00A82" w:rsidRDefault="003D604B" w:rsidP="001B0475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Кадылбек Мирас</w:t>
            </w:r>
          </w:p>
        </w:tc>
        <w:tc>
          <w:tcPr>
            <w:tcW w:w="561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1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1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1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70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1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494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41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94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58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40</w:t>
            </w:r>
          </w:p>
        </w:tc>
        <w:tc>
          <w:tcPr>
            <w:tcW w:w="419" w:type="dxa"/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799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D604B" w:rsidRPr="00EA01C7" w:rsidTr="008E47C3">
        <w:trPr>
          <w:trHeight w:val="58"/>
        </w:trPr>
        <w:tc>
          <w:tcPr>
            <w:tcW w:w="567" w:type="dxa"/>
          </w:tcPr>
          <w:p w:rsidR="003D604B" w:rsidRPr="00EA01C7" w:rsidRDefault="003D604B" w:rsidP="008E47C3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</w:tc>
        <w:tc>
          <w:tcPr>
            <w:tcW w:w="2382" w:type="dxa"/>
          </w:tcPr>
          <w:p w:rsidR="003D604B" w:rsidRPr="00EA01C7" w:rsidRDefault="003D604B" w:rsidP="008E47C3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</w:tc>
        <w:tc>
          <w:tcPr>
            <w:tcW w:w="561" w:type="dxa"/>
          </w:tcPr>
          <w:p w:rsidR="003D604B" w:rsidRPr="00EA01C7" w:rsidRDefault="003D604B" w:rsidP="008E47C3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561" w:type="dxa"/>
          </w:tcPr>
          <w:p w:rsidR="003D604B" w:rsidRPr="00EA01C7" w:rsidRDefault="003D604B" w:rsidP="008E47C3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561" w:type="dxa"/>
          </w:tcPr>
          <w:p w:rsidR="003D604B" w:rsidRPr="00EA01C7" w:rsidRDefault="003D604B" w:rsidP="008E47C3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561" w:type="dxa"/>
          </w:tcPr>
          <w:p w:rsidR="003D604B" w:rsidRPr="00EA01C7" w:rsidRDefault="003D604B" w:rsidP="008E47C3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3D604B" w:rsidRPr="00EA01C7" w:rsidRDefault="003D604B" w:rsidP="008E47C3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3D604B" w:rsidRPr="00EA01C7" w:rsidRDefault="003D604B" w:rsidP="008E47C3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570" w:type="dxa"/>
          </w:tcPr>
          <w:p w:rsidR="003D604B" w:rsidRPr="00EA01C7" w:rsidRDefault="003D604B" w:rsidP="008E47C3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561" w:type="dxa"/>
          </w:tcPr>
          <w:p w:rsidR="003D604B" w:rsidRPr="00EA01C7" w:rsidRDefault="003D604B" w:rsidP="008E47C3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494" w:type="dxa"/>
          </w:tcPr>
          <w:p w:rsidR="003D604B" w:rsidRPr="00EA01C7" w:rsidRDefault="003D604B" w:rsidP="008E47C3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604B" w:rsidRPr="00EA01C7" w:rsidRDefault="003D604B" w:rsidP="008E47C3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3D604B" w:rsidRPr="00EA01C7" w:rsidRDefault="003D604B" w:rsidP="008E47C3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541" w:type="dxa"/>
          </w:tcPr>
          <w:p w:rsidR="003D604B" w:rsidRPr="00EA01C7" w:rsidRDefault="003D604B" w:rsidP="008E47C3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594" w:type="dxa"/>
          </w:tcPr>
          <w:p w:rsidR="003D604B" w:rsidRPr="00EA01C7" w:rsidRDefault="003D604B" w:rsidP="008E47C3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567" w:type="dxa"/>
          </w:tcPr>
          <w:p w:rsidR="003D604B" w:rsidRPr="00EA01C7" w:rsidRDefault="003D604B" w:rsidP="008E47C3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567" w:type="dxa"/>
          </w:tcPr>
          <w:p w:rsidR="003D604B" w:rsidRPr="00EA01C7" w:rsidRDefault="003D604B" w:rsidP="008E47C3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567" w:type="dxa"/>
          </w:tcPr>
          <w:p w:rsidR="003D604B" w:rsidRPr="00EA01C7" w:rsidRDefault="003D604B" w:rsidP="008E47C3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604B" w:rsidRPr="00EA01C7" w:rsidRDefault="003D604B" w:rsidP="008E47C3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604B" w:rsidRPr="00EA01C7" w:rsidRDefault="003D604B" w:rsidP="008E47C3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604B" w:rsidRPr="00EA01C7" w:rsidRDefault="003D604B" w:rsidP="008E47C3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3D604B" w:rsidRPr="00EA01C7" w:rsidRDefault="003D604B" w:rsidP="008E47C3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558" w:type="dxa"/>
          </w:tcPr>
          <w:p w:rsidR="003D604B" w:rsidRPr="00EA01C7" w:rsidRDefault="003D604B" w:rsidP="008E47C3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419" w:type="dxa"/>
          </w:tcPr>
          <w:p w:rsidR="003D604B" w:rsidRPr="00EA01C7" w:rsidRDefault="003D604B" w:rsidP="008E47C3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799" w:type="dxa"/>
          </w:tcPr>
          <w:p w:rsidR="003D604B" w:rsidRPr="00EA01C7" w:rsidRDefault="003D604B" w:rsidP="008E47C3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</w:tc>
      </w:tr>
      <w:tr w:rsidR="003D604B" w:rsidRPr="00EA01C7" w:rsidTr="008E47C3">
        <w:trPr>
          <w:trHeight w:val="100"/>
        </w:trPr>
        <w:tc>
          <w:tcPr>
            <w:tcW w:w="16018" w:type="dxa"/>
            <w:gridSpan w:val="25"/>
          </w:tcPr>
          <w:p w:rsidR="003D604B" w:rsidRPr="00EA01C7" w:rsidRDefault="001B0475" w:rsidP="00EF1DF4">
            <w:pPr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suppressAutoHyphens w:val="0"/>
              <w:autoSpaceDE w:val="0"/>
              <w:autoSpaceDN w:val="0"/>
              <w:ind w:left="109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Барлығы:  11</w:t>
            </w:r>
            <w:r w:rsidRPr="00EF1DF4"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                                   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                    I деңгей-5</w:t>
            </w:r>
            <w:r w:rsidRPr="00EF1DF4"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         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                   II деңгей-5</w:t>
            </w:r>
            <w:r w:rsidRPr="00EF1DF4"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                                        III деңгей-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</w:tr>
    </w:tbl>
    <w:p w:rsidR="003D604B" w:rsidRDefault="003D604B" w:rsidP="00776A50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</w:p>
    <w:p w:rsidR="003D604B" w:rsidRDefault="003D604B" w:rsidP="00776A50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</w:p>
    <w:p w:rsidR="003D604B" w:rsidRDefault="003D604B" w:rsidP="00776A50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</w:p>
    <w:p w:rsidR="003D604B" w:rsidRDefault="003D604B" w:rsidP="00776A50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</w:p>
    <w:p w:rsidR="003D604B" w:rsidRDefault="003D604B" w:rsidP="00776A50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</w:p>
    <w:p w:rsidR="003D604B" w:rsidRDefault="003D604B" w:rsidP="00776A50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</w:p>
    <w:p w:rsidR="003D604B" w:rsidRDefault="003D604B" w:rsidP="00776A50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</w:p>
    <w:p w:rsidR="003D604B" w:rsidRDefault="003D604B" w:rsidP="00776A50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</w:p>
    <w:p w:rsidR="003D604B" w:rsidRDefault="003D604B" w:rsidP="00776A50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</w:p>
    <w:p w:rsidR="003D604B" w:rsidRDefault="003D604B" w:rsidP="00776A50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</w:p>
    <w:p w:rsidR="003D604B" w:rsidRDefault="003D604B" w:rsidP="00776A50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</w:p>
    <w:p w:rsidR="003D604B" w:rsidRDefault="003D604B" w:rsidP="00776A50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</w:p>
    <w:p w:rsidR="008E47C3" w:rsidRPr="00A63889" w:rsidRDefault="008E47C3" w:rsidP="00776A50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  <w:r w:rsidRPr="00A63889">
        <w:rPr>
          <w:rFonts w:eastAsia="Times New Roman" w:cs="Times New Roman"/>
          <w:b/>
          <w:kern w:val="0"/>
          <w:lang w:val="kk-KZ" w:eastAsia="en-US" w:bidi="en-US"/>
        </w:rPr>
        <w:lastRenderedPageBreak/>
        <w:t>Ересектер тобы (4 жастан бастап) бастапқы диагностиканың нәтижелерін бақылау парағы</w:t>
      </w:r>
    </w:p>
    <w:p w:rsidR="008E47C3" w:rsidRPr="00F77C03" w:rsidRDefault="008E47C3" w:rsidP="00F77C03">
      <w:pPr>
        <w:tabs>
          <w:tab w:val="left" w:pos="4563"/>
        </w:tabs>
        <w:suppressAutoHyphens w:val="0"/>
        <w:autoSpaceDE w:val="0"/>
        <w:autoSpaceDN w:val="0"/>
        <w:spacing w:line="275" w:lineRule="exact"/>
        <w:jc w:val="center"/>
        <w:rPr>
          <w:rFonts w:eastAsia="Times New Roman" w:cs="Times New Roman"/>
          <w:kern w:val="0"/>
          <w:u w:val="single"/>
          <w:lang w:val="kk-KZ" w:eastAsia="en-US" w:bidi="en-US"/>
        </w:rPr>
      </w:pPr>
      <w:r w:rsidRPr="00A63889">
        <w:rPr>
          <w:rFonts w:eastAsia="Times New Roman" w:cs="Times New Roman"/>
          <w:b/>
          <w:kern w:val="0"/>
          <w:lang w:val="kk-KZ" w:eastAsia="en-US" w:bidi="en-US"/>
        </w:rPr>
        <w:t xml:space="preserve">                                          </w:t>
      </w:r>
      <w:r w:rsidR="00F77C03">
        <w:rPr>
          <w:rFonts w:eastAsia="Times New Roman" w:cs="Times New Roman"/>
          <w:b/>
          <w:kern w:val="0"/>
          <w:lang w:val="kk-KZ" w:eastAsia="en-US" w:bidi="en-US"/>
        </w:rPr>
        <w:t xml:space="preserve">Оқу жылы: </w:t>
      </w:r>
      <w:r w:rsidR="00F77C03">
        <w:rPr>
          <w:rFonts w:eastAsia="Times New Roman" w:cs="Times New Roman"/>
          <w:kern w:val="0"/>
          <w:u w:val="single"/>
          <w:lang w:val="kk-KZ" w:eastAsia="en-US" w:bidi="en-US"/>
        </w:rPr>
        <w:t>2021-2022ж</w:t>
      </w:r>
      <w:r w:rsidR="00F77C03">
        <w:rPr>
          <w:rFonts w:eastAsia="Times New Roman" w:cs="Times New Roman"/>
          <w:kern w:val="0"/>
          <w:lang w:val="kk-KZ" w:eastAsia="en-US" w:bidi="en-US"/>
        </w:rPr>
        <w:t xml:space="preserve">                     </w:t>
      </w:r>
      <w:r w:rsidR="00F77C03">
        <w:rPr>
          <w:rFonts w:eastAsia="Times New Roman" w:cs="Times New Roman"/>
          <w:b/>
          <w:kern w:val="0"/>
          <w:lang w:val="kk-KZ" w:eastAsia="en-US" w:bidi="en-US"/>
        </w:rPr>
        <w:t>Топ:</w:t>
      </w:r>
      <w:r w:rsidR="00F77C03">
        <w:rPr>
          <w:rFonts w:eastAsia="Times New Roman" w:cs="Times New Roman"/>
          <w:kern w:val="0"/>
          <w:u w:val="single"/>
          <w:lang w:val="kk-KZ" w:eastAsia="en-US" w:bidi="en-US"/>
        </w:rPr>
        <w:t xml:space="preserve"> «Балдырған»</w:t>
      </w:r>
      <w:r w:rsidR="00F77C03">
        <w:rPr>
          <w:rFonts w:eastAsia="Times New Roman" w:cs="Times New Roman"/>
          <w:kern w:val="0"/>
          <w:lang w:val="kk-KZ" w:eastAsia="en-US" w:bidi="en-US"/>
        </w:rPr>
        <w:t xml:space="preserve">             </w:t>
      </w:r>
      <w:r w:rsidR="00F77C03">
        <w:rPr>
          <w:rFonts w:eastAsia="Times New Roman" w:cs="Times New Roman"/>
          <w:b/>
          <w:kern w:val="0"/>
          <w:lang w:val="kk-KZ" w:eastAsia="en-US" w:bidi="en-US"/>
        </w:rPr>
        <w:t xml:space="preserve">Өткізу  мерзімі: </w:t>
      </w:r>
      <w:r w:rsidR="00F77C03">
        <w:rPr>
          <w:rFonts w:eastAsia="Times New Roman" w:cs="Times New Roman"/>
          <w:kern w:val="0"/>
          <w:u w:val="single"/>
          <w:lang w:val="kk-KZ" w:eastAsia="en-US" w:bidi="en-US"/>
        </w:rPr>
        <w:t>01-10 қыркүйек</w:t>
      </w:r>
    </w:p>
    <w:p w:rsidR="008E47C3" w:rsidRPr="00A63889" w:rsidRDefault="008E47C3" w:rsidP="008E47C3">
      <w:pPr>
        <w:suppressAutoHyphens w:val="0"/>
        <w:autoSpaceDE w:val="0"/>
        <w:autoSpaceDN w:val="0"/>
        <w:rPr>
          <w:rFonts w:eastAsia="Times New Roman" w:cs="Times New Roman"/>
          <w:kern w:val="0"/>
          <w:lang w:val="kk-KZ" w:eastAsia="en-US" w:bidi="en-US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6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42"/>
        <w:gridCol w:w="592"/>
        <w:gridCol w:w="1134"/>
      </w:tblGrid>
      <w:tr w:rsidR="008E47C3" w:rsidRPr="00A63889" w:rsidTr="008E47C3">
        <w:trPr>
          <w:trHeight w:val="275"/>
        </w:trPr>
        <w:tc>
          <w:tcPr>
            <w:tcW w:w="15876" w:type="dxa"/>
            <w:gridSpan w:val="21"/>
          </w:tcPr>
          <w:p w:rsidR="008E47C3" w:rsidRPr="00A63889" w:rsidRDefault="008E47C3" w:rsidP="008E47C3">
            <w:pPr>
              <w:suppressAutoHyphens w:val="0"/>
              <w:autoSpaceDE w:val="0"/>
              <w:autoSpaceDN w:val="0"/>
              <w:spacing w:line="256" w:lineRule="exact"/>
              <w:ind w:left="5968" w:right="596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«Таным» білім беру саласы</w:t>
            </w:r>
          </w:p>
        </w:tc>
      </w:tr>
      <w:tr w:rsidR="008E47C3" w:rsidRPr="00F77C03" w:rsidTr="009B3F17">
        <w:trPr>
          <w:trHeight w:val="136"/>
        </w:trPr>
        <w:tc>
          <w:tcPr>
            <w:tcW w:w="567" w:type="dxa"/>
            <w:vMerge w:val="restart"/>
          </w:tcPr>
          <w:p w:rsidR="008E47C3" w:rsidRPr="00A63889" w:rsidRDefault="008E47C3" w:rsidP="008E47C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№</w:t>
            </w:r>
          </w:p>
        </w:tc>
        <w:tc>
          <w:tcPr>
            <w:tcW w:w="3969" w:type="dxa"/>
            <w:vMerge w:val="restart"/>
          </w:tcPr>
          <w:p w:rsidR="008E47C3" w:rsidRPr="00A63889" w:rsidRDefault="008E47C3" w:rsidP="008E47C3">
            <w:pPr>
              <w:suppressAutoHyphens w:val="0"/>
              <w:autoSpaceDE w:val="0"/>
              <w:autoSpaceDN w:val="0"/>
              <w:ind w:right="582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Баланың</w:t>
            </w:r>
          </w:p>
          <w:p w:rsidR="008E47C3" w:rsidRPr="00A63889" w:rsidRDefault="008E47C3" w:rsidP="00EA01C7">
            <w:pPr>
              <w:suppressAutoHyphens w:val="0"/>
              <w:autoSpaceDE w:val="0"/>
              <w:autoSpaceDN w:val="0"/>
              <w:ind w:right="582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аты - жөні</w:t>
            </w:r>
          </w:p>
        </w:tc>
        <w:tc>
          <w:tcPr>
            <w:tcW w:w="3402" w:type="dxa"/>
            <w:gridSpan w:val="6"/>
          </w:tcPr>
          <w:p w:rsidR="008E47C3" w:rsidRPr="00A63889" w:rsidRDefault="008E47C3" w:rsidP="008E47C3">
            <w:pPr>
              <w:suppressAutoHyphens w:val="0"/>
              <w:autoSpaceDE w:val="0"/>
              <w:autoSpaceDN w:val="0"/>
              <w:spacing w:line="259" w:lineRule="auto"/>
              <w:ind w:left="-146" w:right="-7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М</w:t>
            </w: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атематика</w:t>
            </w: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негіздері</w:t>
            </w:r>
          </w:p>
        </w:tc>
        <w:tc>
          <w:tcPr>
            <w:tcW w:w="2268" w:type="dxa"/>
            <w:gridSpan w:val="4"/>
          </w:tcPr>
          <w:p w:rsidR="008E47C3" w:rsidRPr="00A63889" w:rsidRDefault="008E47C3" w:rsidP="008E47C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Құрастыру</w:t>
            </w:r>
          </w:p>
        </w:tc>
        <w:tc>
          <w:tcPr>
            <w:tcW w:w="3402" w:type="dxa"/>
            <w:gridSpan w:val="6"/>
          </w:tcPr>
          <w:p w:rsidR="008E47C3" w:rsidRPr="00A63889" w:rsidRDefault="008E47C3" w:rsidP="008E47C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Жаратылыcтану</w:t>
            </w:r>
          </w:p>
        </w:tc>
        <w:tc>
          <w:tcPr>
            <w:tcW w:w="542" w:type="dxa"/>
            <w:vMerge w:val="restart"/>
            <w:textDirection w:val="btLr"/>
          </w:tcPr>
          <w:p w:rsidR="008E47C3" w:rsidRPr="00A63889" w:rsidRDefault="008E47C3" w:rsidP="008E47C3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Жалпы саны</w:t>
            </w:r>
          </w:p>
        </w:tc>
        <w:tc>
          <w:tcPr>
            <w:tcW w:w="592" w:type="dxa"/>
            <w:vMerge w:val="restart"/>
            <w:textDirection w:val="btLr"/>
          </w:tcPr>
          <w:p w:rsidR="008E47C3" w:rsidRPr="00A63889" w:rsidRDefault="008E47C3" w:rsidP="008E47C3">
            <w:pPr>
              <w:suppressAutoHyphens w:val="0"/>
              <w:autoSpaceDE w:val="0"/>
              <w:autoSpaceDN w:val="0"/>
              <w:ind w:lef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Орташа деңгей</w:t>
            </w:r>
          </w:p>
        </w:tc>
        <w:tc>
          <w:tcPr>
            <w:tcW w:w="1134" w:type="dxa"/>
            <w:vMerge w:val="restart"/>
            <w:textDirection w:val="btLr"/>
          </w:tcPr>
          <w:p w:rsidR="008E47C3" w:rsidRPr="00A63889" w:rsidRDefault="008E47C3" w:rsidP="008E47C3">
            <w:pPr>
              <w:suppressAutoHyphens w:val="0"/>
              <w:autoSpaceDE w:val="0"/>
              <w:autoSpaceDN w:val="0"/>
              <w:spacing w:line="300" w:lineRule="atLeast"/>
              <w:ind w:lef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Біліктер мен дағдылардың даму деңгейі</w:t>
            </w:r>
          </w:p>
        </w:tc>
      </w:tr>
      <w:tr w:rsidR="008E47C3" w:rsidRPr="00A63889" w:rsidTr="009B3F17">
        <w:trPr>
          <w:trHeight w:val="1090"/>
        </w:trPr>
        <w:tc>
          <w:tcPr>
            <w:tcW w:w="567" w:type="dxa"/>
            <w:vMerge/>
            <w:tcBorders>
              <w:top w:val="nil"/>
            </w:tcBorders>
          </w:tcPr>
          <w:p w:rsidR="008E47C3" w:rsidRPr="00A63889" w:rsidRDefault="008E47C3" w:rsidP="008E47C3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:rsidR="008E47C3" w:rsidRPr="00A63889" w:rsidRDefault="008E47C3" w:rsidP="008E47C3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  <w:textDirection w:val="btLr"/>
          </w:tcPr>
          <w:p w:rsidR="008E47C3" w:rsidRPr="00A63889" w:rsidRDefault="008E47C3" w:rsidP="008E47C3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-Т.1</w:t>
            </w:r>
          </w:p>
        </w:tc>
        <w:tc>
          <w:tcPr>
            <w:tcW w:w="567" w:type="dxa"/>
            <w:textDirection w:val="btLr"/>
          </w:tcPr>
          <w:p w:rsidR="008E47C3" w:rsidRPr="00A63889" w:rsidRDefault="008E47C3" w:rsidP="008E47C3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-Т.2</w:t>
            </w:r>
          </w:p>
        </w:tc>
        <w:tc>
          <w:tcPr>
            <w:tcW w:w="567" w:type="dxa"/>
            <w:textDirection w:val="btLr"/>
          </w:tcPr>
          <w:p w:rsidR="008E47C3" w:rsidRPr="00A63889" w:rsidRDefault="008E47C3" w:rsidP="008E47C3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-Т.3</w:t>
            </w:r>
          </w:p>
        </w:tc>
        <w:tc>
          <w:tcPr>
            <w:tcW w:w="567" w:type="dxa"/>
            <w:textDirection w:val="btLr"/>
          </w:tcPr>
          <w:p w:rsidR="008E47C3" w:rsidRPr="00A63889" w:rsidRDefault="008E47C3" w:rsidP="008E47C3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8E47C3" w:rsidRPr="00A63889" w:rsidRDefault="008E47C3" w:rsidP="008E47C3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8E47C3" w:rsidRPr="00A63889" w:rsidRDefault="008E47C3" w:rsidP="008E47C3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4-Т.6</w:t>
            </w:r>
          </w:p>
        </w:tc>
        <w:tc>
          <w:tcPr>
            <w:tcW w:w="567" w:type="dxa"/>
            <w:textDirection w:val="btLr"/>
          </w:tcPr>
          <w:p w:rsidR="008E47C3" w:rsidRPr="00A63889" w:rsidRDefault="008E47C3" w:rsidP="008E47C3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</w:t>
            </w: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7</w:t>
            </w:r>
          </w:p>
        </w:tc>
        <w:tc>
          <w:tcPr>
            <w:tcW w:w="567" w:type="dxa"/>
            <w:textDirection w:val="btLr"/>
          </w:tcPr>
          <w:p w:rsidR="008E47C3" w:rsidRPr="00A63889" w:rsidRDefault="008E47C3" w:rsidP="008E47C3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</w:t>
            </w: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8</w:t>
            </w:r>
          </w:p>
        </w:tc>
        <w:tc>
          <w:tcPr>
            <w:tcW w:w="567" w:type="dxa"/>
            <w:textDirection w:val="btLr"/>
          </w:tcPr>
          <w:p w:rsidR="008E47C3" w:rsidRPr="00A63889" w:rsidRDefault="008E47C3" w:rsidP="008E47C3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</w:t>
            </w: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9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8E47C3" w:rsidRPr="00A63889" w:rsidRDefault="008E47C3" w:rsidP="008E47C3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</w:t>
            </w: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.10</w:t>
            </w:r>
          </w:p>
          <w:p w:rsidR="008E47C3" w:rsidRPr="00A63889" w:rsidRDefault="008E47C3" w:rsidP="008E47C3">
            <w:pPr>
              <w:suppressAutoHyphens w:val="0"/>
              <w:autoSpaceDE w:val="0"/>
              <w:autoSpaceDN w:val="0"/>
              <w:ind w:left="768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8E47C3" w:rsidRPr="00A63889" w:rsidRDefault="008E47C3" w:rsidP="008E47C3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-Т.11</w:t>
            </w:r>
          </w:p>
        </w:tc>
        <w:tc>
          <w:tcPr>
            <w:tcW w:w="567" w:type="dxa"/>
            <w:textDirection w:val="btLr"/>
          </w:tcPr>
          <w:p w:rsidR="008E47C3" w:rsidRPr="00A63889" w:rsidRDefault="008E47C3" w:rsidP="008E47C3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-Т.12</w:t>
            </w:r>
          </w:p>
        </w:tc>
        <w:tc>
          <w:tcPr>
            <w:tcW w:w="567" w:type="dxa"/>
            <w:textDirection w:val="btLr"/>
          </w:tcPr>
          <w:p w:rsidR="008E47C3" w:rsidRPr="00A63889" w:rsidRDefault="008E47C3" w:rsidP="008E47C3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-Т.13</w:t>
            </w:r>
          </w:p>
        </w:tc>
        <w:tc>
          <w:tcPr>
            <w:tcW w:w="567" w:type="dxa"/>
            <w:textDirection w:val="btLr"/>
          </w:tcPr>
          <w:p w:rsidR="008E47C3" w:rsidRPr="00A63889" w:rsidRDefault="008E47C3" w:rsidP="008E47C3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-Т.14</w:t>
            </w:r>
          </w:p>
        </w:tc>
        <w:tc>
          <w:tcPr>
            <w:tcW w:w="567" w:type="dxa"/>
            <w:textDirection w:val="btLr"/>
          </w:tcPr>
          <w:p w:rsidR="008E47C3" w:rsidRPr="00A63889" w:rsidRDefault="008E47C3" w:rsidP="008E47C3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-Т.15</w:t>
            </w:r>
          </w:p>
        </w:tc>
        <w:tc>
          <w:tcPr>
            <w:tcW w:w="567" w:type="dxa"/>
            <w:textDirection w:val="btLr"/>
          </w:tcPr>
          <w:p w:rsidR="008E47C3" w:rsidRPr="00A63889" w:rsidRDefault="008E47C3" w:rsidP="008E47C3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-Т.16</w:t>
            </w:r>
          </w:p>
        </w:tc>
        <w:tc>
          <w:tcPr>
            <w:tcW w:w="542" w:type="dxa"/>
            <w:vMerge/>
            <w:tcBorders>
              <w:top w:val="nil"/>
            </w:tcBorders>
            <w:textDirection w:val="btLr"/>
          </w:tcPr>
          <w:p w:rsidR="008E47C3" w:rsidRPr="00A63889" w:rsidRDefault="008E47C3" w:rsidP="008E47C3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92" w:type="dxa"/>
            <w:vMerge/>
            <w:tcBorders>
              <w:top w:val="nil"/>
            </w:tcBorders>
            <w:textDirection w:val="btLr"/>
          </w:tcPr>
          <w:p w:rsidR="008E47C3" w:rsidRPr="00A63889" w:rsidRDefault="008E47C3" w:rsidP="008E47C3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textDirection w:val="btLr"/>
          </w:tcPr>
          <w:p w:rsidR="008E47C3" w:rsidRPr="00A63889" w:rsidRDefault="008E47C3" w:rsidP="008E47C3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</w:tr>
      <w:tr w:rsidR="003D604B" w:rsidRPr="00A63889" w:rsidTr="009B3F17">
        <w:trPr>
          <w:trHeight w:val="58"/>
        </w:trPr>
        <w:tc>
          <w:tcPr>
            <w:tcW w:w="567" w:type="dxa"/>
          </w:tcPr>
          <w:p w:rsidR="003D604B" w:rsidRPr="004E69A6" w:rsidRDefault="003D604B" w:rsidP="00273C4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969" w:type="dxa"/>
          </w:tcPr>
          <w:p w:rsidR="003D604B" w:rsidRPr="00E00A82" w:rsidRDefault="003D604B" w:rsidP="001B0475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Чучко Марина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42" w:type="dxa"/>
          </w:tcPr>
          <w:p w:rsidR="003D604B" w:rsidRPr="00A63889" w:rsidRDefault="003D604B" w:rsidP="008E47C3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32</w:t>
            </w:r>
          </w:p>
        </w:tc>
        <w:tc>
          <w:tcPr>
            <w:tcW w:w="592" w:type="dxa"/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134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D604B" w:rsidRPr="00A63889" w:rsidTr="009B3F17">
        <w:trPr>
          <w:trHeight w:val="58"/>
        </w:trPr>
        <w:tc>
          <w:tcPr>
            <w:tcW w:w="567" w:type="dxa"/>
          </w:tcPr>
          <w:p w:rsidR="003D604B" w:rsidRPr="004E69A6" w:rsidRDefault="003D604B" w:rsidP="00273C4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3969" w:type="dxa"/>
          </w:tcPr>
          <w:p w:rsidR="003D604B" w:rsidRPr="00E00A82" w:rsidRDefault="003D604B" w:rsidP="001B0475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Шахатов Ескендір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42" w:type="dxa"/>
          </w:tcPr>
          <w:p w:rsidR="003D604B" w:rsidRPr="00A63889" w:rsidRDefault="003D604B" w:rsidP="008E47C3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16</w:t>
            </w:r>
          </w:p>
        </w:tc>
        <w:tc>
          <w:tcPr>
            <w:tcW w:w="592" w:type="dxa"/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134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3D604B" w:rsidRPr="00A63889" w:rsidTr="008E47C3">
        <w:trPr>
          <w:trHeight w:val="85"/>
        </w:trPr>
        <w:tc>
          <w:tcPr>
            <w:tcW w:w="567" w:type="dxa"/>
          </w:tcPr>
          <w:p w:rsidR="003D604B" w:rsidRPr="00B10C7E" w:rsidRDefault="003D604B" w:rsidP="00273C47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3</w:t>
            </w:r>
          </w:p>
        </w:tc>
        <w:tc>
          <w:tcPr>
            <w:tcW w:w="3969" w:type="dxa"/>
          </w:tcPr>
          <w:p w:rsidR="003D604B" w:rsidRPr="00E00A82" w:rsidRDefault="003D604B" w:rsidP="001B0475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Мухамеджан Айсултан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</w:t>
            </w:r>
          </w:p>
        </w:tc>
        <w:tc>
          <w:tcPr>
            <w:tcW w:w="542" w:type="dxa"/>
          </w:tcPr>
          <w:p w:rsidR="003D604B" w:rsidRPr="000A3F2C" w:rsidRDefault="003D604B" w:rsidP="008E47C3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48</w:t>
            </w:r>
          </w:p>
        </w:tc>
        <w:tc>
          <w:tcPr>
            <w:tcW w:w="592" w:type="dxa"/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1134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 xml:space="preserve"> </w:t>
            </w:r>
          </w:p>
        </w:tc>
      </w:tr>
      <w:tr w:rsidR="003D604B" w:rsidRPr="00A63889" w:rsidTr="008E47C3">
        <w:trPr>
          <w:trHeight w:val="85"/>
        </w:trPr>
        <w:tc>
          <w:tcPr>
            <w:tcW w:w="567" w:type="dxa"/>
          </w:tcPr>
          <w:p w:rsidR="003D604B" w:rsidRPr="00B10C7E" w:rsidRDefault="003D604B" w:rsidP="00273C47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4</w:t>
            </w:r>
          </w:p>
        </w:tc>
        <w:tc>
          <w:tcPr>
            <w:tcW w:w="3969" w:type="dxa"/>
          </w:tcPr>
          <w:p w:rsidR="003D604B" w:rsidRPr="00E00A82" w:rsidRDefault="003D604B" w:rsidP="001B0475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Ильясова Аделя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42" w:type="dxa"/>
          </w:tcPr>
          <w:p w:rsidR="003D604B" w:rsidRPr="000A3F2C" w:rsidRDefault="003D604B" w:rsidP="008E47C3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16</w:t>
            </w:r>
          </w:p>
        </w:tc>
        <w:tc>
          <w:tcPr>
            <w:tcW w:w="592" w:type="dxa"/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134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3D604B" w:rsidRPr="00A63889" w:rsidTr="008E47C3">
        <w:trPr>
          <w:trHeight w:val="85"/>
        </w:trPr>
        <w:tc>
          <w:tcPr>
            <w:tcW w:w="567" w:type="dxa"/>
          </w:tcPr>
          <w:p w:rsidR="003D604B" w:rsidRPr="00B10C7E" w:rsidRDefault="003D604B" w:rsidP="00273C47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3969" w:type="dxa"/>
          </w:tcPr>
          <w:p w:rsidR="003D604B" w:rsidRPr="00E00A82" w:rsidRDefault="003D604B" w:rsidP="001B0475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Битнер Кирилл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42" w:type="dxa"/>
          </w:tcPr>
          <w:p w:rsidR="003D604B" w:rsidRPr="000A3F2C" w:rsidRDefault="003D604B" w:rsidP="008E47C3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32</w:t>
            </w:r>
          </w:p>
        </w:tc>
        <w:tc>
          <w:tcPr>
            <w:tcW w:w="592" w:type="dxa"/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134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D604B" w:rsidRPr="00A63889" w:rsidTr="008E47C3">
        <w:trPr>
          <w:trHeight w:val="85"/>
        </w:trPr>
        <w:tc>
          <w:tcPr>
            <w:tcW w:w="567" w:type="dxa"/>
          </w:tcPr>
          <w:p w:rsidR="003D604B" w:rsidRPr="00B10C7E" w:rsidRDefault="003D604B" w:rsidP="00273C47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6</w:t>
            </w:r>
          </w:p>
        </w:tc>
        <w:tc>
          <w:tcPr>
            <w:tcW w:w="3969" w:type="dxa"/>
          </w:tcPr>
          <w:p w:rsidR="003D604B" w:rsidRPr="00E00A82" w:rsidRDefault="003D604B" w:rsidP="001B0475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Жангабулова Нұрайым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42" w:type="dxa"/>
          </w:tcPr>
          <w:p w:rsidR="003D604B" w:rsidRPr="000A3F2C" w:rsidRDefault="003D604B" w:rsidP="008E47C3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16</w:t>
            </w:r>
          </w:p>
        </w:tc>
        <w:tc>
          <w:tcPr>
            <w:tcW w:w="592" w:type="dxa"/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134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3D604B" w:rsidRPr="00A63889" w:rsidTr="008E47C3">
        <w:trPr>
          <w:trHeight w:val="85"/>
        </w:trPr>
        <w:tc>
          <w:tcPr>
            <w:tcW w:w="567" w:type="dxa"/>
          </w:tcPr>
          <w:p w:rsidR="003D604B" w:rsidRPr="00A63889" w:rsidRDefault="003D604B" w:rsidP="00273C47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en-US" w:eastAsia="en-US" w:bidi="en-US"/>
              </w:rPr>
              <w:t>7</w:t>
            </w:r>
          </w:p>
        </w:tc>
        <w:tc>
          <w:tcPr>
            <w:tcW w:w="3969" w:type="dxa"/>
          </w:tcPr>
          <w:p w:rsidR="003D604B" w:rsidRPr="00E00A82" w:rsidRDefault="003D604B" w:rsidP="001B0475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Жусупбек Батырхан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42" w:type="dxa"/>
          </w:tcPr>
          <w:p w:rsidR="003D604B" w:rsidRPr="000A3F2C" w:rsidRDefault="003D604B" w:rsidP="008E47C3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32</w:t>
            </w:r>
          </w:p>
        </w:tc>
        <w:tc>
          <w:tcPr>
            <w:tcW w:w="592" w:type="dxa"/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134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D604B" w:rsidRPr="00A63889" w:rsidTr="008E47C3">
        <w:trPr>
          <w:trHeight w:val="85"/>
        </w:trPr>
        <w:tc>
          <w:tcPr>
            <w:tcW w:w="567" w:type="dxa"/>
          </w:tcPr>
          <w:p w:rsidR="003D604B" w:rsidRPr="006D6CFB" w:rsidRDefault="003D604B" w:rsidP="00273C47">
            <w:pPr>
              <w:suppressAutoHyphens w:val="0"/>
              <w:autoSpaceDE w:val="0"/>
              <w:autoSpaceDN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</w:p>
        </w:tc>
        <w:tc>
          <w:tcPr>
            <w:tcW w:w="3969" w:type="dxa"/>
          </w:tcPr>
          <w:p w:rsidR="003D604B" w:rsidRPr="00E00A82" w:rsidRDefault="003D604B" w:rsidP="001B0475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Мырзабек Нұрали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42" w:type="dxa"/>
          </w:tcPr>
          <w:p w:rsidR="003D604B" w:rsidRPr="000A3F2C" w:rsidRDefault="003D604B" w:rsidP="008E47C3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16</w:t>
            </w:r>
          </w:p>
        </w:tc>
        <w:tc>
          <w:tcPr>
            <w:tcW w:w="592" w:type="dxa"/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134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3D604B" w:rsidRPr="00A63889" w:rsidTr="008E47C3">
        <w:trPr>
          <w:trHeight w:val="85"/>
        </w:trPr>
        <w:tc>
          <w:tcPr>
            <w:tcW w:w="567" w:type="dxa"/>
          </w:tcPr>
          <w:p w:rsidR="003D604B" w:rsidRPr="006D6CFB" w:rsidRDefault="003D604B" w:rsidP="00273C47">
            <w:pPr>
              <w:suppressAutoHyphens w:val="0"/>
              <w:autoSpaceDE w:val="0"/>
              <w:autoSpaceDN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9</w:t>
            </w:r>
          </w:p>
        </w:tc>
        <w:tc>
          <w:tcPr>
            <w:tcW w:w="3969" w:type="dxa"/>
          </w:tcPr>
          <w:p w:rsidR="003D604B" w:rsidRPr="00E00A82" w:rsidRDefault="003D604B" w:rsidP="001B0475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Ауда Ералы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42" w:type="dxa"/>
          </w:tcPr>
          <w:p w:rsidR="003D604B" w:rsidRPr="000A3F2C" w:rsidRDefault="003D604B" w:rsidP="008E47C3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32</w:t>
            </w:r>
          </w:p>
        </w:tc>
        <w:tc>
          <w:tcPr>
            <w:tcW w:w="592" w:type="dxa"/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134" w:type="dxa"/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</w:tr>
      <w:tr w:rsidR="003D604B" w:rsidRPr="00A63889" w:rsidTr="001B0475">
        <w:trPr>
          <w:trHeight w:val="85"/>
        </w:trPr>
        <w:tc>
          <w:tcPr>
            <w:tcW w:w="567" w:type="dxa"/>
          </w:tcPr>
          <w:p w:rsidR="003D604B" w:rsidRPr="006D6CFB" w:rsidRDefault="003D604B" w:rsidP="00273C47">
            <w:pPr>
              <w:suppressAutoHyphens w:val="0"/>
              <w:autoSpaceDE w:val="0"/>
              <w:autoSpaceDN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10</w:t>
            </w:r>
          </w:p>
        </w:tc>
        <w:tc>
          <w:tcPr>
            <w:tcW w:w="3969" w:type="dxa"/>
          </w:tcPr>
          <w:p w:rsidR="003D604B" w:rsidRPr="00E00A82" w:rsidRDefault="003D604B" w:rsidP="001B0475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Приладышева Анастасия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42" w:type="dxa"/>
          </w:tcPr>
          <w:p w:rsidR="003D604B" w:rsidRPr="000A3F2C" w:rsidRDefault="003D604B" w:rsidP="008E47C3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16</w:t>
            </w:r>
          </w:p>
        </w:tc>
        <w:tc>
          <w:tcPr>
            <w:tcW w:w="592" w:type="dxa"/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134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3D604B" w:rsidRPr="00A63889" w:rsidTr="008E47C3">
        <w:trPr>
          <w:trHeight w:val="85"/>
        </w:trPr>
        <w:tc>
          <w:tcPr>
            <w:tcW w:w="567" w:type="dxa"/>
          </w:tcPr>
          <w:p w:rsidR="003D604B" w:rsidRPr="006D6CFB" w:rsidRDefault="003D604B" w:rsidP="00273C47">
            <w:pPr>
              <w:suppressAutoHyphens w:val="0"/>
              <w:autoSpaceDE w:val="0"/>
              <w:autoSpaceDN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11</w:t>
            </w:r>
          </w:p>
        </w:tc>
        <w:tc>
          <w:tcPr>
            <w:tcW w:w="3969" w:type="dxa"/>
          </w:tcPr>
          <w:p w:rsidR="003D604B" w:rsidRPr="00E00A82" w:rsidRDefault="003D604B" w:rsidP="001B0475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Кадылбек Мирас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42" w:type="dxa"/>
          </w:tcPr>
          <w:p w:rsidR="003D604B" w:rsidRPr="000A3F2C" w:rsidRDefault="003D604B" w:rsidP="008E47C3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32</w:t>
            </w:r>
          </w:p>
        </w:tc>
        <w:tc>
          <w:tcPr>
            <w:tcW w:w="592" w:type="dxa"/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134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D604B" w:rsidRPr="00A63889" w:rsidTr="008E47C3">
        <w:trPr>
          <w:trHeight w:val="85"/>
        </w:trPr>
        <w:tc>
          <w:tcPr>
            <w:tcW w:w="567" w:type="dxa"/>
          </w:tcPr>
          <w:p w:rsidR="003D604B" w:rsidRDefault="003D604B" w:rsidP="00273C47">
            <w:pPr>
              <w:suppressAutoHyphens w:val="0"/>
              <w:autoSpaceDE w:val="0"/>
              <w:autoSpaceDN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3969" w:type="dxa"/>
          </w:tcPr>
          <w:p w:rsidR="003D604B" w:rsidRPr="00A63889" w:rsidRDefault="003D604B" w:rsidP="008E47C3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</w:tcPr>
          <w:p w:rsidR="003D604B" w:rsidRPr="00A63889" w:rsidRDefault="003D604B" w:rsidP="008E47C3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3D604B" w:rsidRPr="00A63889" w:rsidRDefault="003D604B" w:rsidP="008E47C3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</w:tcPr>
          <w:p w:rsidR="003D604B" w:rsidRPr="00A63889" w:rsidRDefault="003D604B" w:rsidP="008E47C3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</w:tcPr>
          <w:p w:rsidR="003D604B" w:rsidRPr="00A63889" w:rsidRDefault="003D604B" w:rsidP="008E47C3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604B" w:rsidRPr="00A63889" w:rsidRDefault="003D604B" w:rsidP="008E47C3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D604B" w:rsidRPr="00A63889" w:rsidRDefault="003D604B" w:rsidP="008E47C3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</w:tcPr>
          <w:p w:rsidR="003D604B" w:rsidRPr="00A63889" w:rsidRDefault="003D604B" w:rsidP="008E47C3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</w:tcPr>
          <w:p w:rsidR="003D604B" w:rsidRPr="00A63889" w:rsidRDefault="003D604B" w:rsidP="008E47C3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</w:tcPr>
          <w:p w:rsidR="003D604B" w:rsidRPr="00A63889" w:rsidRDefault="003D604B" w:rsidP="008E47C3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4B" w:rsidRPr="00A63889" w:rsidRDefault="003D604B" w:rsidP="008E47C3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04B" w:rsidRPr="00A63889" w:rsidRDefault="003D604B" w:rsidP="008E47C3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</w:tcPr>
          <w:p w:rsidR="003D604B" w:rsidRPr="00A63889" w:rsidRDefault="003D604B" w:rsidP="008E47C3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</w:tcPr>
          <w:p w:rsidR="003D604B" w:rsidRPr="00A63889" w:rsidRDefault="003D604B" w:rsidP="008E47C3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</w:tcPr>
          <w:p w:rsidR="003D604B" w:rsidRPr="00A63889" w:rsidRDefault="003D604B" w:rsidP="008E47C3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</w:tcPr>
          <w:p w:rsidR="003D604B" w:rsidRPr="00A63889" w:rsidRDefault="003D604B" w:rsidP="008E47C3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</w:tcPr>
          <w:p w:rsidR="003D604B" w:rsidRPr="00A63889" w:rsidRDefault="003D604B" w:rsidP="008E47C3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42" w:type="dxa"/>
          </w:tcPr>
          <w:p w:rsidR="003D604B" w:rsidRPr="00A63889" w:rsidRDefault="003D604B" w:rsidP="008E47C3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92" w:type="dxa"/>
          </w:tcPr>
          <w:p w:rsidR="003D604B" w:rsidRPr="00A63889" w:rsidRDefault="003D604B" w:rsidP="008E47C3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134" w:type="dxa"/>
          </w:tcPr>
          <w:p w:rsidR="003D604B" w:rsidRPr="00A63889" w:rsidRDefault="003D604B" w:rsidP="008E47C3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</w:tr>
      <w:tr w:rsidR="003D604B" w:rsidRPr="00A63889" w:rsidTr="008E47C3">
        <w:trPr>
          <w:trHeight w:val="183"/>
        </w:trPr>
        <w:tc>
          <w:tcPr>
            <w:tcW w:w="15876" w:type="dxa"/>
            <w:gridSpan w:val="21"/>
          </w:tcPr>
          <w:p w:rsidR="003D604B" w:rsidRPr="00A63889" w:rsidRDefault="001B0475" w:rsidP="00EF1DF4">
            <w:pPr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suppressAutoHyphens w:val="0"/>
              <w:autoSpaceDE w:val="0"/>
              <w:autoSpaceDN w:val="0"/>
              <w:ind w:left="109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Барлығы:  11</w:t>
            </w:r>
            <w:r w:rsidRPr="00EF1DF4"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                                   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                    I деңгей-5</w:t>
            </w:r>
            <w:r w:rsidRPr="00EF1DF4"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         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                   II деңгей-5</w:t>
            </w:r>
            <w:r w:rsidRPr="00EF1DF4"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                                        III деңгей-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</w:tr>
    </w:tbl>
    <w:p w:rsidR="003D604B" w:rsidRDefault="003D604B" w:rsidP="00EF1DF4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</w:p>
    <w:p w:rsidR="003D604B" w:rsidRDefault="003D604B" w:rsidP="00EF1DF4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</w:p>
    <w:p w:rsidR="003D604B" w:rsidRDefault="003D604B" w:rsidP="00EF1DF4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</w:p>
    <w:p w:rsidR="003D604B" w:rsidRDefault="003D604B" w:rsidP="00EF1DF4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</w:p>
    <w:p w:rsidR="003D604B" w:rsidRDefault="003D604B" w:rsidP="00EF1DF4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</w:p>
    <w:p w:rsidR="003D604B" w:rsidRDefault="003D604B" w:rsidP="00EF1DF4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</w:p>
    <w:p w:rsidR="003D604B" w:rsidRDefault="003D604B" w:rsidP="00EF1DF4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</w:p>
    <w:p w:rsidR="003D604B" w:rsidRDefault="003D604B" w:rsidP="00EF1DF4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</w:p>
    <w:p w:rsidR="003D604B" w:rsidRDefault="003D604B" w:rsidP="00EF1DF4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</w:p>
    <w:p w:rsidR="003D604B" w:rsidRDefault="003D604B" w:rsidP="00EF1DF4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</w:p>
    <w:p w:rsidR="003D604B" w:rsidRDefault="003D604B" w:rsidP="00EF1DF4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</w:p>
    <w:p w:rsidR="003D604B" w:rsidRDefault="003D604B" w:rsidP="00EF1DF4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</w:p>
    <w:p w:rsidR="003D604B" w:rsidRDefault="003D604B" w:rsidP="00EF1DF4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</w:p>
    <w:p w:rsidR="003D604B" w:rsidRDefault="003D604B" w:rsidP="00EF1DF4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</w:p>
    <w:p w:rsidR="008E47C3" w:rsidRPr="00A63889" w:rsidRDefault="008E47C3" w:rsidP="00EF1DF4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  <w:r w:rsidRPr="00A63889">
        <w:rPr>
          <w:rFonts w:eastAsia="Times New Roman" w:cs="Times New Roman"/>
          <w:b/>
          <w:kern w:val="0"/>
          <w:lang w:val="kk-KZ" w:eastAsia="en-US" w:bidi="en-US"/>
        </w:rPr>
        <w:lastRenderedPageBreak/>
        <w:t>Ересектер тобы (4 жастан бастап) бастапқы диагностиканың нәтижелерін бақылау парағы</w:t>
      </w:r>
    </w:p>
    <w:p w:rsidR="00F77C03" w:rsidRPr="00A63889" w:rsidRDefault="00F77C03" w:rsidP="00F77C03">
      <w:pPr>
        <w:tabs>
          <w:tab w:val="left" w:pos="4563"/>
        </w:tabs>
        <w:suppressAutoHyphens w:val="0"/>
        <w:autoSpaceDE w:val="0"/>
        <w:autoSpaceDN w:val="0"/>
        <w:spacing w:line="275" w:lineRule="exact"/>
        <w:jc w:val="center"/>
        <w:rPr>
          <w:rFonts w:eastAsia="Times New Roman" w:cs="Times New Roman"/>
          <w:kern w:val="0"/>
          <w:u w:val="single"/>
          <w:lang w:val="kk-KZ" w:eastAsia="en-US" w:bidi="en-US"/>
        </w:rPr>
      </w:pPr>
      <w:r>
        <w:rPr>
          <w:rFonts w:eastAsia="Times New Roman" w:cs="Times New Roman"/>
          <w:b/>
          <w:kern w:val="0"/>
          <w:lang w:val="kk-KZ" w:eastAsia="en-US" w:bidi="en-US"/>
        </w:rPr>
        <w:t xml:space="preserve">Оқу жылы: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2021-2022ж</w:t>
      </w:r>
      <w:r>
        <w:rPr>
          <w:rFonts w:eastAsia="Times New Roman" w:cs="Times New Roman"/>
          <w:kern w:val="0"/>
          <w:lang w:val="kk-KZ" w:eastAsia="en-US" w:bidi="en-US"/>
        </w:rPr>
        <w:t xml:space="preserve">                     </w:t>
      </w:r>
      <w:r>
        <w:rPr>
          <w:rFonts w:eastAsia="Times New Roman" w:cs="Times New Roman"/>
          <w:b/>
          <w:kern w:val="0"/>
          <w:lang w:val="kk-KZ" w:eastAsia="en-US" w:bidi="en-US"/>
        </w:rPr>
        <w:t>Топ: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 xml:space="preserve"> «Балдырған»</w:t>
      </w:r>
      <w:r>
        <w:rPr>
          <w:rFonts w:eastAsia="Times New Roman" w:cs="Times New Roman"/>
          <w:kern w:val="0"/>
          <w:lang w:val="kk-KZ" w:eastAsia="en-US" w:bidi="en-US"/>
        </w:rPr>
        <w:t xml:space="preserve">             </w:t>
      </w:r>
      <w:r>
        <w:rPr>
          <w:rFonts w:eastAsia="Times New Roman" w:cs="Times New Roman"/>
          <w:b/>
          <w:kern w:val="0"/>
          <w:lang w:val="kk-KZ" w:eastAsia="en-US" w:bidi="en-US"/>
        </w:rPr>
        <w:t xml:space="preserve">Өткізу  мерзімі: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01-10 қыркүйек</w:t>
      </w:r>
    </w:p>
    <w:p w:rsidR="008E47C3" w:rsidRPr="00A63889" w:rsidRDefault="008E47C3" w:rsidP="008E47C3">
      <w:pPr>
        <w:suppressAutoHyphens w:val="0"/>
        <w:autoSpaceDE w:val="0"/>
        <w:autoSpaceDN w:val="0"/>
        <w:rPr>
          <w:rFonts w:eastAsia="Times New Roman" w:cs="Times New Roman"/>
          <w:kern w:val="0"/>
          <w:lang w:val="kk-KZ" w:eastAsia="en-US" w:bidi="en-US"/>
        </w:rPr>
      </w:pPr>
    </w:p>
    <w:tbl>
      <w:tblPr>
        <w:tblW w:w="1626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2835"/>
        <w:gridCol w:w="425"/>
        <w:gridCol w:w="425"/>
        <w:gridCol w:w="425"/>
        <w:gridCol w:w="426"/>
        <w:gridCol w:w="425"/>
        <w:gridCol w:w="425"/>
        <w:gridCol w:w="425"/>
        <w:gridCol w:w="42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992"/>
      </w:tblGrid>
      <w:tr w:rsidR="008E47C3" w:rsidRPr="00A63889" w:rsidTr="00544216">
        <w:trPr>
          <w:trHeight w:val="58"/>
        </w:trPr>
        <w:tc>
          <w:tcPr>
            <w:tcW w:w="16263" w:type="dxa"/>
            <w:gridSpan w:val="26"/>
          </w:tcPr>
          <w:p w:rsidR="008E47C3" w:rsidRPr="00A63889" w:rsidRDefault="008E47C3" w:rsidP="00764965">
            <w:pPr>
              <w:suppressAutoHyphens w:val="0"/>
              <w:autoSpaceDE w:val="0"/>
              <w:autoSpaceDN w:val="0"/>
              <w:ind w:left="137" w:right="5679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«Шығармашылық» білім беру саласы</w:t>
            </w:r>
          </w:p>
        </w:tc>
      </w:tr>
      <w:tr w:rsidR="008E47C3" w:rsidRPr="00F77C03" w:rsidTr="009B3F17">
        <w:trPr>
          <w:trHeight w:val="220"/>
        </w:trPr>
        <w:tc>
          <w:tcPr>
            <w:tcW w:w="529" w:type="dxa"/>
            <w:vMerge w:val="restart"/>
          </w:tcPr>
          <w:p w:rsidR="008E47C3" w:rsidRPr="00A63889" w:rsidRDefault="008E47C3" w:rsidP="00764965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№</w:t>
            </w:r>
          </w:p>
        </w:tc>
        <w:tc>
          <w:tcPr>
            <w:tcW w:w="2835" w:type="dxa"/>
            <w:vMerge w:val="restart"/>
          </w:tcPr>
          <w:p w:rsidR="008E47C3" w:rsidRPr="00A63889" w:rsidRDefault="008E47C3" w:rsidP="00764965">
            <w:pPr>
              <w:suppressAutoHyphens w:val="0"/>
              <w:autoSpaceDE w:val="0"/>
              <w:autoSpaceDN w:val="0"/>
              <w:ind w:right="269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Баланың аты - жөні</w:t>
            </w:r>
          </w:p>
        </w:tc>
        <w:tc>
          <w:tcPr>
            <w:tcW w:w="2551" w:type="dxa"/>
            <w:gridSpan w:val="6"/>
          </w:tcPr>
          <w:p w:rsidR="008E47C3" w:rsidRPr="00A63889" w:rsidRDefault="008E47C3" w:rsidP="00764965">
            <w:pPr>
              <w:suppressAutoHyphens w:val="0"/>
              <w:autoSpaceDE w:val="0"/>
              <w:autoSpaceDN w:val="0"/>
              <w:ind w:left="465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Сурет салу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8E47C3" w:rsidRPr="00A63889" w:rsidRDefault="008E47C3" w:rsidP="0076496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Мүсіндеу</w:t>
            </w:r>
          </w:p>
        </w:tc>
        <w:tc>
          <w:tcPr>
            <w:tcW w:w="3402" w:type="dxa"/>
            <w:gridSpan w:val="6"/>
            <w:tcBorders>
              <w:left w:val="single" w:sz="4" w:space="0" w:color="auto"/>
            </w:tcBorders>
          </w:tcPr>
          <w:p w:rsidR="008E47C3" w:rsidRPr="00A63889" w:rsidRDefault="008E47C3" w:rsidP="00764965">
            <w:pPr>
              <w:suppressAutoHyphens w:val="0"/>
              <w:autoSpaceDE w:val="0"/>
              <w:autoSpaceDN w:val="0"/>
              <w:ind w:left="33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Жапсыру</w:t>
            </w:r>
          </w:p>
        </w:tc>
        <w:tc>
          <w:tcPr>
            <w:tcW w:w="3402" w:type="dxa"/>
            <w:gridSpan w:val="6"/>
          </w:tcPr>
          <w:p w:rsidR="008E47C3" w:rsidRPr="00A63889" w:rsidRDefault="008E47C3" w:rsidP="00764965">
            <w:pPr>
              <w:suppressAutoHyphens w:val="0"/>
              <w:autoSpaceDE w:val="0"/>
              <w:autoSpaceDN w:val="0"/>
              <w:ind w:left="1138" w:right="1115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Музыка</w:t>
            </w:r>
          </w:p>
        </w:tc>
        <w:tc>
          <w:tcPr>
            <w:tcW w:w="567" w:type="dxa"/>
            <w:vMerge w:val="restart"/>
            <w:textDirection w:val="btLr"/>
          </w:tcPr>
          <w:p w:rsidR="008E47C3" w:rsidRPr="00A63889" w:rsidRDefault="008E47C3" w:rsidP="00764965">
            <w:pPr>
              <w:autoSpaceDE w:val="0"/>
              <w:autoSpaceDN w:val="0"/>
              <w:ind w:left="112" w:right="113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Жалпы саны</w:t>
            </w:r>
          </w:p>
        </w:tc>
        <w:tc>
          <w:tcPr>
            <w:tcW w:w="567" w:type="dxa"/>
            <w:vMerge w:val="restart"/>
            <w:textDirection w:val="btLr"/>
          </w:tcPr>
          <w:p w:rsidR="008E47C3" w:rsidRPr="00A63889" w:rsidRDefault="008E47C3" w:rsidP="00764965">
            <w:pPr>
              <w:autoSpaceDE w:val="0"/>
              <w:autoSpaceDN w:val="0"/>
              <w:ind w:left="112" w:right="113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Орташа деңгей</w:t>
            </w:r>
          </w:p>
        </w:tc>
        <w:tc>
          <w:tcPr>
            <w:tcW w:w="992" w:type="dxa"/>
            <w:vMerge w:val="restart"/>
            <w:textDirection w:val="btLr"/>
          </w:tcPr>
          <w:p w:rsidR="008E47C3" w:rsidRPr="00A63889" w:rsidRDefault="008E47C3" w:rsidP="00764965">
            <w:pPr>
              <w:autoSpaceDE w:val="0"/>
              <w:autoSpaceDN w:val="0"/>
              <w:ind w:left="112" w:right="95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Біліктер мен дағдылардың даму деңгейі</w:t>
            </w:r>
          </w:p>
        </w:tc>
      </w:tr>
      <w:tr w:rsidR="009B3F17" w:rsidRPr="00A63889" w:rsidTr="009B3F17">
        <w:trPr>
          <w:cantSplit/>
          <w:trHeight w:val="1078"/>
        </w:trPr>
        <w:tc>
          <w:tcPr>
            <w:tcW w:w="529" w:type="dxa"/>
            <w:vMerge/>
            <w:tcBorders>
              <w:top w:val="nil"/>
            </w:tcBorders>
          </w:tcPr>
          <w:p w:rsidR="008E47C3" w:rsidRPr="00A63889" w:rsidRDefault="008E47C3" w:rsidP="00764965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8E47C3" w:rsidRPr="00A63889" w:rsidRDefault="008E47C3" w:rsidP="00764965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425" w:type="dxa"/>
            <w:textDirection w:val="btLr"/>
          </w:tcPr>
          <w:p w:rsidR="008E47C3" w:rsidRPr="00A63889" w:rsidRDefault="008E47C3" w:rsidP="00764965">
            <w:pPr>
              <w:suppressAutoHyphens w:val="0"/>
              <w:autoSpaceDE w:val="0"/>
              <w:autoSpaceDN w:val="0"/>
              <w:ind w:left="113" w:right="34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-Ш.1</w:t>
            </w:r>
          </w:p>
        </w:tc>
        <w:tc>
          <w:tcPr>
            <w:tcW w:w="425" w:type="dxa"/>
            <w:textDirection w:val="btLr"/>
          </w:tcPr>
          <w:p w:rsidR="008E47C3" w:rsidRPr="00A63889" w:rsidRDefault="008E47C3" w:rsidP="00764965">
            <w:pPr>
              <w:suppressAutoHyphens w:val="0"/>
              <w:autoSpaceDE w:val="0"/>
              <w:autoSpaceDN w:val="0"/>
              <w:ind w:left="113" w:right="34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-Ш.2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:rsidR="008E47C3" w:rsidRPr="00A63889" w:rsidRDefault="008E47C3" w:rsidP="00764965">
            <w:pPr>
              <w:suppressAutoHyphens w:val="0"/>
              <w:autoSpaceDE w:val="0"/>
              <w:autoSpaceDN w:val="0"/>
              <w:ind w:left="113" w:right="34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-Ш.3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E47C3" w:rsidRPr="00A63889" w:rsidRDefault="008E47C3" w:rsidP="00764965">
            <w:pPr>
              <w:suppressAutoHyphens w:val="0"/>
              <w:autoSpaceDE w:val="0"/>
              <w:autoSpaceDN w:val="0"/>
              <w:ind w:left="113" w:right="34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4-Ш.4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E47C3" w:rsidRPr="00A63889" w:rsidRDefault="008E47C3" w:rsidP="00764965">
            <w:pPr>
              <w:suppressAutoHyphens w:val="0"/>
              <w:autoSpaceDE w:val="0"/>
              <w:autoSpaceDN w:val="0"/>
              <w:ind w:left="113" w:right="34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4-Ш.5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</w:tcPr>
          <w:p w:rsidR="008E47C3" w:rsidRPr="00A63889" w:rsidRDefault="008E47C3" w:rsidP="00764965">
            <w:pPr>
              <w:suppressAutoHyphens w:val="0"/>
              <w:autoSpaceDE w:val="0"/>
              <w:autoSpaceDN w:val="0"/>
              <w:ind w:left="113" w:right="34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4-Ш.6</w:t>
            </w:r>
          </w:p>
        </w:tc>
        <w:tc>
          <w:tcPr>
            <w:tcW w:w="425" w:type="dxa"/>
            <w:textDirection w:val="btLr"/>
          </w:tcPr>
          <w:p w:rsidR="008E47C3" w:rsidRPr="00A63889" w:rsidRDefault="008E47C3" w:rsidP="00764965">
            <w:pPr>
              <w:suppressAutoHyphens w:val="0"/>
              <w:autoSpaceDE w:val="0"/>
              <w:autoSpaceDN w:val="0"/>
              <w:ind w:left="113" w:right="34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-Ш</w:t>
            </w: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.7</w:t>
            </w:r>
          </w:p>
        </w:tc>
        <w:tc>
          <w:tcPr>
            <w:tcW w:w="426" w:type="dxa"/>
            <w:textDirection w:val="btLr"/>
          </w:tcPr>
          <w:p w:rsidR="008E47C3" w:rsidRPr="00A63889" w:rsidRDefault="008E47C3" w:rsidP="00764965">
            <w:pPr>
              <w:suppressAutoHyphens w:val="0"/>
              <w:autoSpaceDE w:val="0"/>
              <w:autoSpaceDN w:val="0"/>
              <w:ind w:left="113" w:right="34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-Ш.</w:t>
            </w: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8E47C3" w:rsidRPr="00A63889" w:rsidRDefault="008E47C3" w:rsidP="00764965">
            <w:pPr>
              <w:suppressAutoHyphens w:val="0"/>
              <w:autoSpaceDE w:val="0"/>
              <w:autoSpaceDN w:val="0"/>
              <w:ind w:left="113" w:right="34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-Ш.</w:t>
            </w: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9</w:t>
            </w:r>
          </w:p>
          <w:p w:rsidR="008E47C3" w:rsidRPr="00A63889" w:rsidRDefault="008E47C3" w:rsidP="00764965">
            <w:pPr>
              <w:suppressAutoHyphens w:val="0"/>
              <w:autoSpaceDE w:val="0"/>
              <w:autoSpaceDN w:val="0"/>
              <w:ind w:left="113" w:right="34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8E47C3" w:rsidRPr="00A63889" w:rsidRDefault="008E47C3" w:rsidP="00764965">
            <w:pPr>
              <w:suppressAutoHyphens w:val="0"/>
              <w:autoSpaceDE w:val="0"/>
              <w:autoSpaceDN w:val="0"/>
              <w:ind w:left="113" w:right="34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4-Ш.10</w:t>
            </w:r>
          </w:p>
        </w:tc>
        <w:tc>
          <w:tcPr>
            <w:tcW w:w="567" w:type="dxa"/>
            <w:textDirection w:val="btLr"/>
          </w:tcPr>
          <w:p w:rsidR="008E47C3" w:rsidRPr="00A63889" w:rsidRDefault="008E47C3" w:rsidP="00764965">
            <w:pPr>
              <w:suppressAutoHyphens w:val="0"/>
              <w:autoSpaceDE w:val="0"/>
              <w:autoSpaceDN w:val="0"/>
              <w:ind w:left="113" w:right="34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-Ш.1</w:t>
            </w: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567" w:type="dxa"/>
            <w:textDirection w:val="btLr"/>
          </w:tcPr>
          <w:p w:rsidR="008E47C3" w:rsidRPr="00A63889" w:rsidRDefault="008E47C3" w:rsidP="00764965">
            <w:pPr>
              <w:suppressAutoHyphens w:val="0"/>
              <w:autoSpaceDE w:val="0"/>
              <w:autoSpaceDN w:val="0"/>
              <w:ind w:left="113" w:right="34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4-Ш.</w:t>
            </w: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12</w:t>
            </w:r>
          </w:p>
        </w:tc>
        <w:tc>
          <w:tcPr>
            <w:tcW w:w="567" w:type="dxa"/>
            <w:textDirection w:val="btLr"/>
          </w:tcPr>
          <w:p w:rsidR="008E47C3" w:rsidRPr="00A63889" w:rsidRDefault="008E47C3" w:rsidP="00764965">
            <w:pPr>
              <w:suppressAutoHyphens w:val="0"/>
              <w:autoSpaceDE w:val="0"/>
              <w:autoSpaceDN w:val="0"/>
              <w:ind w:left="113" w:right="34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4-Ш-</w:t>
            </w: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</w:t>
            </w: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8E47C3" w:rsidRPr="00A63889" w:rsidRDefault="008E47C3" w:rsidP="00764965">
            <w:pPr>
              <w:suppressAutoHyphens w:val="0"/>
              <w:autoSpaceDE w:val="0"/>
              <w:autoSpaceDN w:val="0"/>
              <w:ind w:left="113" w:right="34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4-Ш.14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E47C3" w:rsidRPr="00A63889" w:rsidRDefault="008E47C3" w:rsidP="00764965">
            <w:pPr>
              <w:suppressAutoHyphens w:val="0"/>
              <w:autoSpaceDE w:val="0"/>
              <w:autoSpaceDN w:val="0"/>
              <w:ind w:left="113" w:right="34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4-Ш.15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8E47C3" w:rsidRPr="00A63889" w:rsidRDefault="008E47C3" w:rsidP="00764965">
            <w:pPr>
              <w:suppressAutoHyphens w:val="0"/>
              <w:autoSpaceDE w:val="0"/>
              <w:autoSpaceDN w:val="0"/>
              <w:ind w:left="113" w:right="34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4-Ш.</w:t>
            </w: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</w:t>
            </w: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6</w:t>
            </w:r>
          </w:p>
        </w:tc>
        <w:tc>
          <w:tcPr>
            <w:tcW w:w="567" w:type="dxa"/>
            <w:textDirection w:val="btLr"/>
          </w:tcPr>
          <w:p w:rsidR="008E47C3" w:rsidRPr="00A63889" w:rsidRDefault="008E47C3" w:rsidP="00764965">
            <w:pPr>
              <w:suppressAutoHyphens w:val="0"/>
              <w:autoSpaceDE w:val="0"/>
              <w:autoSpaceDN w:val="0"/>
              <w:ind w:left="113" w:right="34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4-Ш.17</w:t>
            </w:r>
          </w:p>
        </w:tc>
        <w:tc>
          <w:tcPr>
            <w:tcW w:w="567" w:type="dxa"/>
            <w:textDirection w:val="btLr"/>
          </w:tcPr>
          <w:p w:rsidR="008E47C3" w:rsidRPr="00A63889" w:rsidRDefault="008E47C3" w:rsidP="00764965">
            <w:pPr>
              <w:suppressAutoHyphens w:val="0"/>
              <w:autoSpaceDE w:val="0"/>
              <w:autoSpaceDN w:val="0"/>
              <w:ind w:left="113" w:right="34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4-Ш.18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8E47C3" w:rsidRPr="00A63889" w:rsidRDefault="008E47C3" w:rsidP="00764965">
            <w:pPr>
              <w:suppressAutoHyphens w:val="0"/>
              <w:autoSpaceDE w:val="0"/>
              <w:autoSpaceDN w:val="0"/>
              <w:ind w:left="113" w:right="34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4-Ш.</w:t>
            </w: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</w:t>
            </w: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E47C3" w:rsidRPr="00A63889" w:rsidRDefault="008E47C3" w:rsidP="00764965">
            <w:pPr>
              <w:suppressAutoHyphens w:val="0"/>
              <w:autoSpaceDE w:val="0"/>
              <w:autoSpaceDN w:val="0"/>
              <w:ind w:left="113" w:right="34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4-Ш.20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8E47C3" w:rsidRPr="00A63889" w:rsidRDefault="008E47C3" w:rsidP="00764965">
            <w:pPr>
              <w:suppressAutoHyphens w:val="0"/>
              <w:autoSpaceDE w:val="0"/>
              <w:autoSpaceDN w:val="0"/>
              <w:ind w:left="113" w:right="34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4-Ш.21</w:t>
            </w:r>
          </w:p>
        </w:tc>
        <w:tc>
          <w:tcPr>
            <w:tcW w:w="567" w:type="dxa"/>
            <w:vMerge/>
            <w:textDirection w:val="btLr"/>
          </w:tcPr>
          <w:p w:rsidR="008E47C3" w:rsidRPr="00A63889" w:rsidRDefault="008E47C3" w:rsidP="00764965">
            <w:pPr>
              <w:suppressAutoHyphens w:val="0"/>
              <w:autoSpaceDE w:val="0"/>
              <w:autoSpaceDN w:val="0"/>
              <w:ind w:left="112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vMerge/>
            <w:textDirection w:val="btLr"/>
          </w:tcPr>
          <w:p w:rsidR="008E47C3" w:rsidRPr="00A63889" w:rsidRDefault="008E47C3" w:rsidP="00764965">
            <w:pPr>
              <w:suppressAutoHyphens w:val="0"/>
              <w:autoSpaceDE w:val="0"/>
              <w:autoSpaceDN w:val="0"/>
              <w:ind w:left="112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992" w:type="dxa"/>
            <w:vMerge/>
            <w:textDirection w:val="btLr"/>
          </w:tcPr>
          <w:p w:rsidR="008E47C3" w:rsidRPr="00A63889" w:rsidRDefault="008E47C3" w:rsidP="00764965">
            <w:pPr>
              <w:suppressAutoHyphens w:val="0"/>
              <w:autoSpaceDE w:val="0"/>
              <w:autoSpaceDN w:val="0"/>
              <w:ind w:left="112" w:right="95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</w:tr>
      <w:tr w:rsidR="003D604B" w:rsidRPr="004C327C" w:rsidTr="009B3F17">
        <w:trPr>
          <w:trHeight w:val="58"/>
        </w:trPr>
        <w:tc>
          <w:tcPr>
            <w:tcW w:w="529" w:type="dxa"/>
          </w:tcPr>
          <w:p w:rsidR="003D604B" w:rsidRPr="004E69A6" w:rsidRDefault="003D604B" w:rsidP="00764965">
            <w:pPr>
              <w:ind w:right="-108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835" w:type="dxa"/>
          </w:tcPr>
          <w:p w:rsidR="003D604B" w:rsidRPr="00E00A82" w:rsidRDefault="003D604B" w:rsidP="001B0475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Чучко Марина</w:t>
            </w:r>
          </w:p>
        </w:tc>
        <w:tc>
          <w:tcPr>
            <w:tcW w:w="425" w:type="dxa"/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6" w:type="dxa"/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3D604B" w:rsidRPr="004C327C" w:rsidRDefault="003D604B" w:rsidP="00776A5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42</w:t>
            </w:r>
          </w:p>
        </w:tc>
        <w:tc>
          <w:tcPr>
            <w:tcW w:w="567" w:type="dxa"/>
          </w:tcPr>
          <w:p w:rsidR="003D604B" w:rsidRPr="004C327C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992" w:type="dxa"/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</w:tr>
      <w:tr w:rsidR="003D604B" w:rsidRPr="004C327C" w:rsidTr="009B3F17">
        <w:trPr>
          <w:trHeight w:val="58"/>
        </w:trPr>
        <w:tc>
          <w:tcPr>
            <w:tcW w:w="529" w:type="dxa"/>
          </w:tcPr>
          <w:p w:rsidR="003D604B" w:rsidRPr="004E69A6" w:rsidRDefault="003D604B" w:rsidP="00764965">
            <w:pPr>
              <w:ind w:right="-108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835" w:type="dxa"/>
          </w:tcPr>
          <w:p w:rsidR="003D604B" w:rsidRPr="00E00A82" w:rsidRDefault="003D604B" w:rsidP="001B0475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Шахатов Ескендір</w:t>
            </w:r>
          </w:p>
        </w:tc>
        <w:tc>
          <w:tcPr>
            <w:tcW w:w="425" w:type="dxa"/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6" w:type="dxa"/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04B" w:rsidRPr="004C327C" w:rsidRDefault="003D604B" w:rsidP="00776A5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21</w:t>
            </w:r>
          </w:p>
        </w:tc>
        <w:tc>
          <w:tcPr>
            <w:tcW w:w="567" w:type="dxa"/>
          </w:tcPr>
          <w:p w:rsidR="003D604B" w:rsidRPr="004C327C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992" w:type="dxa"/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</w:tr>
      <w:tr w:rsidR="003D604B" w:rsidRPr="004C327C" w:rsidTr="009B3F17">
        <w:trPr>
          <w:trHeight w:val="78"/>
        </w:trPr>
        <w:tc>
          <w:tcPr>
            <w:tcW w:w="529" w:type="dxa"/>
          </w:tcPr>
          <w:p w:rsidR="003D604B" w:rsidRPr="00B10C7E" w:rsidRDefault="003D604B" w:rsidP="00764965">
            <w:pPr>
              <w:ind w:right="-108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3</w:t>
            </w:r>
          </w:p>
        </w:tc>
        <w:tc>
          <w:tcPr>
            <w:tcW w:w="2835" w:type="dxa"/>
          </w:tcPr>
          <w:p w:rsidR="003D604B" w:rsidRPr="00E00A82" w:rsidRDefault="003D604B" w:rsidP="001B0475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Мухамеджан Айсултан</w:t>
            </w:r>
          </w:p>
        </w:tc>
        <w:tc>
          <w:tcPr>
            <w:tcW w:w="425" w:type="dxa"/>
          </w:tcPr>
          <w:p w:rsidR="003D604B" w:rsidRPr="004C327C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5" w:type="dxa"/>
          </w:tcPr>
          <w:p w:rsidR="003D604B" w:rsidRPr="004C327C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D604B" w:rsidRPr="004C327C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D604B" w:rsidRPr="004C327C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D604B" w:rsidRPr="004C327C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D604B" w:rsidRPr="004C327C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5" w:type="dxa"/>
          </w:tcPr>
          <w:p w:rsidR="003D604B" w:rsidRPr="004C327C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6" w:type="dxa"/>
          </w:tcPr>
          <w:p w:rsidR="003D604B" w:rsidRPr="004C327C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4B" w:rsidRPr="004C327C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04B" w:rsidRPr="004C327C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3D604B" w:rsidRPr="004C327C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3D604B" w:rsidRPr="004C327C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3D604B" w:rsidRPr="004C327C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604B" w:rsidRPr="004C327C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4B" w:rsidRPr="004C327C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04B" w:rsidRPr="004C327C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3D604B" w:rsidRPr="004C327C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3D604B" w:rsidRPr="004C327C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604B" w:rsidRPr="004C327C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604B" w:rsidRPr="004C327C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4B" w:rsidRPr="004C327C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04B" w:rsidRPr="004C327C" w:rsidRDefault="003D604B" w:rsidP="00776A5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63</w:t>
            </w:r>
          </w:p>
        </w:tc>
        <w:tc>
          <w:tcPr>
            <w:tcW w:w="567" w:type="dxa"/>
          </w:tcPr>
          <w:p w:rsidR="003D604B" w:rsidRPr="004C327C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3</w:t>
            </w:r>
          </w:p>
        </w:tc>
        <w:tc>
          <w:tcPr>
            <w:tcW w:w="992" w:type="dxa"/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 xml:space="preserve"> </w:t>
            </w:r>
          </w:p>
        </w:tc>
      </w:tr>
      <w:tr w:rsidR="003D604B" w:rsidRPr="004C327C" w:rsidTr="009B3F17">
        <w:trPr>
          <w:trHeight w:val="78"/>
        </w:trPr>
        <w:tc>
          <w:tcPr>
            <w:tcW w:w="529" w:type="dxa"/>
          </w:tcPr>
          <w:p w:rsidR="003D604B" w:rsidRPr="00B10C7E" w:rsidRDefault="003D604B" w:rsidP="00764965">
            <w:pPr>
              <w:ind w:right="-108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4</w:t>
            </w:r>
          </w:p>
        </w:tc>
        <w:tc>
          <w:tcPr>
            <w:tcW w:w="2835" w:type="dxa"/>
          </w:tcPr>
          <w:p w:rsidR="003D604B" w:rsidRPr="00E00A82" w:rsidRDefault="003D604B" w:rsidP="001B0475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Ильясова Аделя</w:t>
            </w:r>
          </w:p>
        </w:tc>
        <w:tc>
          <w:tcPr>
            <w:tcW w:w="425" w:type="dxa"/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6" w:type="dxa"/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04B" w:rsidRPr="004C327C" w:rsidRDefault="003D604B" w:rsidP="00776A5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21</w:t>
            </w:r>
          </w:p>
        </w:tc>
        <w:tc>
          <w:tcPr>
            <w:tcW w:w="567" w:type="dxa"/>
          </w:tcPr>
          <w:p w:rsidR="003D604B" w:rsidRPr="004C327C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992" w:type="dxa"/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</w:tr>
      <w:tr w:rsidR="003D604B" w:rsidRPr="004C327C" w:rsidTr="009B3F17">
        <w:trPr>
          <w:trHeight w:val="78"/>
        </w:trPr>
        <w:tc>
          <w:tcPr>
            <w:tcW w:w="529" w:type="dxa"/>
          </w:tcPr>
          <w:p w:rsidR="003D604B" w:rsidRPr="00B10C7E" w:rsidRDefault="003D604B" w:rsidP="00764965">
            <w:pPr>
              <w:ind w:right="-108"/>
              <w:rPr>
                <w:rFonts w:cs="Times New Roman"/>
                <w:lang w:val="kk-KZ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2835" w:type="dxa"/>
          </w:tcPr>
          <w:p w:rsidR="003D604B" w:rsidRPr="00E00A82" w:rsidRDefault="003D604B" w:rsidP="001B0475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Битнер Кирилл</w:t>
            </w:r>
          </w:p>
        </w:tc>
        <w:tc>
          <w:tcPr>
            <w:tcW w:w="425" w:type="dxa"/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6" w:type="dxa"/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04B" w:rsidRPr="004C327C" w:rsidRDefault="003D604B" w:rsidP="00776A5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42</w:t>
            </w:r>
          </w:p>
        </w:tc>
        <w:tc>
          <w:tcPr>
            <w:tcW w:w="567" w:type="dxa"/>
          </w:tcPr>
          <w:p w:rsidR="003D604B" w:rsidRPr="004C327C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992" w:type="dxa"/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</w:tr>
      <w:tr w:rsidR="003D604B" w:rsidRPr="004C327C" w:rsidTr="009B3F17">
        <w:trPr>
          <w:trHeight w:val="78"/>
        </w:trPr>
        <w:tc>
          <w:tcPr>
            <w:tcW w:w="529" w:type="dxa"/>
          </w:tcPr>
          <w:p w:rsidR="003D604B" w:rsidRPr="00B10C7E" w:rsidRDefault="003D604B" w:rsidP="00764965">
            <w:pPr>
              <w:ind w:right="-108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6</w:t>
            </w:r>
          </w:p>
        </w:tc>
        <w:tc>
          <w:tcPr>
            <w:tcW w:w="2835" w:type="dxa"/>
          </w:tcPr>
          <w:p w:rsidR="003D604B" w:rsidRPr="00E00A82" w:rsidRDefault="003D604B" w:rsidP="001B0475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Жангабулова Нұрайым</w:t>
            </w:r>
          </w:p>
        </w:tc>
        <w:tc>
          <w:tcPr>
            <w:tcW w:w="425" w:type="dxa"/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6" w:type="dxa"/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04B" w:rsidRPr="004C327C" w:rsidRDefault="003D604B" w:rsidP="00776A5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21</w:t>
            </w:r>
          </w:p>
        </w:tc>
        <w:tc>
          <w:tcPr>
            <w:tcW w:w="567" w:type="dxa"/>
          </w:tcPr>
          <w:p w:rsidR="003D604B" w:rsidRPr="004C327C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992" w:type="dxa"/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</w:tr>
      <w:tr w:rsidR="003D604B" w:rsidRPr="004C327C" w:rsidTr="009B3F17">
        <w:trPr>
          <w:trHeight w:val="78"/>
        </w:trPr>
        <w:tc>
          <w:tcPr>
            <w:tcW w:w="529" w:type="dxa"/>
          </w:tcPr>
          <w:p w:rsidR="003D604B" w:rsidRPr="00A63889" w:rsidRDefault="003D604B" w:rsidP="00764965">
            <w:pPr>
              <w:suppressAutoHyphens w:val="0"/>
              <w:autoSpaceDE w:val="0"/>
              <w:autoSpaceDN w:val="0"/>
              <w:ind w:right="-108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en-US" w:eastAsia="en-US" w:bidi="en-US"/>
              </w:rPr>
              <w:t>7</w:t>
            </w:r>
          </w:p>
        </w:tc>
        <w:tc>
          <w:tcPr>
            <w:tcW w:w="2835" w:type="dxa"/>
          </w:tcPr>
          <w:p w:rsidR="003D604B" w:rsidRPr="00E00A82" w:rsidRDefault="003D604B" w:rsidP="001B0475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Жусупбек Батырхан</w:t>
            </w:r>
          </w:p>
        </w:tc>
        <w:tc>
          <w:tcPr>
            <w:tcW w:w="425" w:type="dxa"/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6" w:type="dxa"/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04B" w:rsidRPr="004C327C" w:rsidRDefault="003D604B" w:rsidP="00776A5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42</w:t>
            </w:r>
          </w:p>
        </w:tc>
        <w:tc>
          <w:tcPr>
            <w:tcW w:w="567" w:type="dxa"/>
          </w:tcPr>
          <w:p w:rsidR="003D604B" w:rsidRPr="004C327C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992" w:type="dxa"/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</w:tr>
      <w:tr w:rsidR="003D604B" w:rsidRPr="004C327C" w:rsidTr="009B3F17">
        <w:trPr>
          <w:trHeight w:val="78"/>
        </w:trPr>
        <w:tc>
          <w:tcPr>
            <w:tcW w:w="529" w:type="dxa"/>
          </w:tcPr>
          <w:p w:rsidR="003D604B" w:rsidRPr="006D6CFB" w:rsidRDefault="003D604B" w:rsidP="00764965">
            <w:pPr>
              <w:suppressAutoHyphens w:val="0"/>
              <w:autoSpaceDE w:val="0"/>
              <w:autoSpaceDN w:val="0"/>
              <w:ind w:left="107" w:right="-108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</w:p>
        </w:tc>
        <w:tc>
          <w:tcPr>
            <w:tcW w:w="2835" w:type="dxa"/>
          </w:tcPr>
          <w:p w:rsidR="003D604B" w:rsidRPr="00E00A82" w:rsidRDefault="003D604B" w:rsidP="001B0475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Мырзабек Нұрали</w:t>
            </w:r>
          </w:p>
        </w:tc>
        <w:tc>
          <w:tcPr>
            <w:tcW w:w="425" w:type="dxa"/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6" w:type="dxa"/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04B" w:rsidRPr="004C327C" w:rsidRDefault="003D604B" w:rsidP="00776A5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21</w:t>
            </w:r>
          </w:p>
        </w:tc>
        <w:tc>
          <w:tcPr>
            <w:tcW w:w="567" w:type="dxa"/>
          </w:tcPr>
          <w:p w:rsidR="003D604B" w:rsidRPr="004C327C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992" w:type="dxa"/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</w:tr>
      <w:tr w:rsidR="003D604B" w:rsidRPr="004C327C" w:rsidTr="00764965">
        <w:trPr>
          <w:trHeight w:val="58"/>
        </w:trPr>
        <w:tc>
          <w:tcPr>
            <w:tcW w:w="529" w:type="dxa"/>
          </w:tcPr>
          <w:p w:rsidR="003D604B" w:rsidRPr="006D6CFB" w:rsidRDefault="003D604B" w:rsidP="00764965">
            <w:pPr>
              <w:suppressAutoHyphens w:val="0"/>
              <w:autoSpaceDE w:val="0"/>
              <w:autoSpaceDN w:val="0"/>
              <w:ind w:left="107" w:right="-108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9</w:t>
            </w:r>
          </w:p>
        </w:tc>
        <w:tc>
          <w:tcPr>
            <w:tcW w:w="2835" w:type="dxa"/>
          </w:tcPr>
          <w:p w:rsidR="003D604B" w:rsidRPr="00E00A82" w:rsidRDefault="003D604B" w:rsidP="001B0475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Ауда Ералы</w:t>
            </w:r>
          </w:p>
        </w:tc>
        <w:tc>
          <w:tcPr>
            <w:tcW w:w="425" w:type="dxa"/>
          </w:tcPr>
          <w:p w:rsidR="003D604B" w:rsidRPr="004C327C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3D604B" w:rsidRPr="004C327C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D604B" w:rsidRPr="004C327C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D604B" w:rsidRPr="004C327C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D604B" w:rsidRPr="004C327C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D604B" w:rsidRPr="004C327C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3D604B" w:rsidRPr="004C327C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6" w:type="dxa"/>
          </w:tcPr>
          <w:p w:rsidR="003D604B" w:rsidRPr="004C327C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4B" w:rsidRPr="004C327C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04B" w:rsidRPr="004C327C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4C327C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4C327C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4C327C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604B" w:rsidRPr="004C327C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4B" w:rsidRPr="004C327C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04B" w:rsidRPr="004C327C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4C327C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4C327C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604B" w:rsidRPr="004C327C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604B" w:rsidRPr="004C327C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4B" w:rsidRPr="004C327C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04B" w:rsidRPr="004C327C" w:rsidRDefault="003D604B" w:rsidP="00776A50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42</w:t>
            </w:r>
          </w:p>
        </w:tc>
        <w:tc>
          <w:tcPr>
            <w:tcW w:w="567" w:type="dxa"/>
          </w:tcPr>
          <w:p w:rsidR="003D604B" w:rsidRPr="004C327C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992" w:type="dxa"/>
          </w:tcPr>
          <w:p w:rsidR="003D604B" w:rsidRPr="004C327C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</w:tr>
      <w:tr w:rsidR="003D604B" w:rsidRPr="004C327C" w:rsidTr="001B0475">
        <w:trPr>
          <w:trHeight w:val="78"/>
        </w:trPr>
        <w:tc>
          <w:tcPr>
            <w:tcW w:w="529" w:type="dxa"/>
          </w:tcPr>
          <w:p w:rsidR="003D604B" w:rsidRPr="006D6CFB" w:rsidRDefault="003D604B" w:rsidP="00764965">
            <w:pPr>
              <w:suppressAutoHyphens w:val="0"/>
              <w:autoSpaceDE w:val="0"/>
              <w:autoSpaceDN w:val="0"/>
              <w:ind w:left="107" w:right="-108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10</w:t>
            </w:r>
          </w:p>
        </w:tc>
        <w:tc>
          <w:tcPr>
            <w:tcW w:w="2835" w:type="dxa"/>
          </w:tcPr>
          <w:p w:rsidR="003D604B" w:rsidRPr="00E00A82" w:rsidRDefault="003D604B" w:rsidP="001B0475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Приладышева Анастасия</w:t>
            </w:r>
          </w:p>
        </w:tc>
        <w:tc>
          <w:tcPr>
            <w:tcW w:w="425" w:type="dxa"/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6" w:type="dxa"/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04B" w:rsidRPr="004C327C" w:rsidRDefault="003D604B" w:rsidP="00776A5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21</w:t>
            </w:r>
          </w:p>
        </w:tc>
        <w:tc>
          <w:tcPr>
            <w:tcW w:w="567" w:type="dxa"/>
          </w:tcPr>
          <w:p w:rsidR="003D604B" w:rsidRPr="004C327C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992" w:type="dxa"/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</w:tr>
      <w:tr w:rsidR="003D604B" w:rsidRPr="004C327C" w:rsidTr="00E00A82">
        <w:trPr>
          <w:trHeight w:val="106"/>
        </w:trPr>
        <w:tc>
          <w:tcPr>
            <w:tcW w:w="529" w:type="dxa"/>
          </w:tcPr>
          <w:p w:rsidR="003D604B" w:rsidRPr="006D6CFB" w:rsidRDefault="003D604B" w:rsidP="00764965">
            <w:pPr>
              <w:suppressAutoHyphens w:val="0"/>
              <w:autoSpaceDE w:val="0"/>
              <w:autoSpaceDN w:val="0"/>
              <w:ind w:left="107" w:right="-108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11</w:t>
            </w:r>
          </w:p>
        </w:tc>
        <w:tc>
          <w:tcPr>
            <w:tcW w:w="2835" w:type="dxa"/>
          </w:tcPr>
          <w:p w:rsidR="003D604B" w:rsidRPr="00E00A82" w:rsidRDefault="003D604B" w:rsidP="001B0475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Кадылбек Мирас</w:t>
            </w:r>
          </w:p>
        </w:tc>
        <w:tc>
          <w:tcPr>
            <w:tcW w:w="425" w:type="dxa"/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6" w:type="dxa"/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04B" w:rsidRPr="004C327C" w:rsidRDefault="003D604B" w:rsidP="00776A5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42</w:t>
            </w:r>
          </w:p>
        </w:tc>
        <w:tc>
          <w:tcPr>
            <w:tcW w:w="567" w:type="dxa"/>
          </w:tcPr>
          <w:p w:rsidR="003D604B" w:rsidRPr="004C327C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992" w:type="dxa"/>
          </w:tcPr>
          <w:p w:rsidR="003D604B" w:rsidRPr="004C327C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4C327C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</w:tr>
      <w:tr w:rsidR="003D604B" w:rsidRPr="004C327C" w:rsidTr="009B3F17">
        <w:trPr>
          <w:trHeight w:val="78"/>
        </w:trPr>
        <w:tc>
          <w:tcPr>
            <w:tcW w:w="529" w:type="dxa"/>
          </w:tcPr>
          <w:p w:rsidR="003D604B" w:rsidRPr="004C3AFB" w:rsidRDefault="003D604B" w:rsidP="00764965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2835" w:type="dxa"/>
          </w:tcPr>
          <w:p w:rsidR="003D604B" w:rsidRPr="00A63889" w:rsidRDefault="003D604B" w:rsidP="00764965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425" w:type="dxa"/>
          </w:tcPr>
          <w:p w:rsidR="003D604B" w:rsidRPr="004C327C" w:rsidRDefault="003D604B" w:rsidP="00764965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</w:tc>
        <w:tc>
          <w:tcPr>
            <w:tcW w:w="425" w:type="dxa"/>
          </w:tcPr>
          <w:p w:rsidR="003D604B" w:rsidRPr="004C327C" w:rsidRDefault="003D604B" w:rsidP="00764965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D604B" w:rsidRPr="004C327C" w:rsidRDefault="003D604B" w:rsidP="00764965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D604B" w:rsidRPr="004C327C" w:rsidRDefault="003D604B" w:rsidP="00764965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D604B" w:rsidRPr="004C327C" w:rsidRDefault="003D604B" w:rsidP="00764965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D604B" w:rsidRPr="004C327C" w:rsidRDefault="003D604B" w:rsidP="00764965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425" w:type="dxa"/>
          </w:tcPr>
          <w:p w:rsidR="003D604B" w:rsidRPr="004C327C" w:rsidRDefault="003D604B" w:rsidP="00764965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426" w:type="dxa"/>
          </w:tcPr>
          <w:p w:rsidR="003D604B" w:rsidRPr="004C327C" w:rsidRDefault="003D604B" w:rsidP="00764965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4B" w:rsidRPr="004C327C" w:rsidRDefault="003D604B" w:rsidP="00764965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04B" w:rsidRPr="004C327C" w:rsidRDefault="003D604B" w:rsidP="00764965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567" w:type="dxa"/>
          </w:tcPr>
          <w:p w:rsidR="003D604B" w:rsidRPr="004C327C" w:rsidRDefault="003D604B" w:rsidP="00764965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567" w:type="dxa"/>
          </w:tcPr>
          <w:p w:rsidR="003D604B" w:rsidRPr="004C327C" w:rsidRDefault="003D604B" w:rsidP="00764965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567" w:type="dxa"/>
          </w:tcPr>
          <w:p w:rsidR="003D604B" w:rsidRPr="004C327C" w:rsidRDefault="003D604B" w:rsidP="00764965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604B" w:rsidRPr="004C327C" w:rsidRDefault="003D604B" w:rsidP="00764965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4B" w:rsidRPr="004C327C" w:rsidRDefault="003D604B" w:rsidP="00764965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04B" w:rsidRPr="004C327C" w:rsidRDefault="003D604B" w:rsidP="00764965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567" w:type="dxa"/>
          </w:tcPr>
          <w:p w:rsidR="003D604B" w:rsidRPr="004C327C" w:rsidRDefault="003D604B" w:rsidP="00764965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567" w:type="dxa"/>
          </w:tcPr>
          <w:p w:rsidR="003D604B" w:rsidRPr="004C327C" w:rsidRDefault="003D604B" w:rsidP="00764965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604B" w:rsidRPr="004C327C" w:rsidRDefault="003D604B" w:rsidP="00764965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604B" w:rsidRPr="004C327C" w:rsidRDefault="003D604B" w:rsidP="00764965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4B" w:rsidRPr="004C327C" w:rsidRDefault="003D604B" w:rsidP="00764965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04B" w:rsidRPr="004C327C" w:rsidRDefault="003D604B" w:rsidP="00764965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567" w:type="dxa"/>
          </w:tcPr>
          <w:p w:rsidR="003D604B" w:rsidRPr="004C327C" w:rsidRDefault="003D604B" w:rsidP="00764965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992" w:type="dxa"/>
          </w:tcPr>
          <w:p w:rsidR="003D604B" w:rsidRPr="004C327C" w:rsidRDefault="003D604B" w:rsidP="00764965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</w:tr>
      <w:tr w:rsidR="003D604B" w:rsidRPr="001B0475" w:rsidTr="009B3F17">
        <w:trPr>
          <w:trHeight w:val="67"/>
        </w:trPr>
        <w:tc>
          <w:tcPr>
            <w:tcW w:w="529" w:type="dxa"/>
          </w:tcPr>
          <w:p w:rsidR="003D604B" w:rsidRPr="00A63889" w:rsidRDefault="003D604B" w:rsidP="00764965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2835" w:type="dxa"/>
          </w:tcPr>
          <w:p w:rsidR="003D604B" w:rsidRPr="00A63889" w:rsidRDefault="001B0475" w:rsidP="001B0475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Барлығы:  11</w:t>
            </w:r>
            <w:r w:rsidR="003D604B" w:rsidRPr="00EF1DF4"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                                                        </w:t>
            </w:r>
          </w:p>
        </w:tc>
        <w:tc>
          <w:tcPr>
            <w:tcW w:w="12899" w:type="dxa"/>
            <w:gridSpan w:val="24"/>
          </w:tcPr>
          <w:p w:rsidR="003D604B" w:rsidRPr="004C327C" w:rsidRDefault="001B0475" w:rsidP="001B0475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ind w:left="108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I деңгей-5</w:t>
            </w:r>
            <w:r w:rsidRPr="00EF1DF4"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         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                   II деңгей-5</w:t>
            </w:r>
            <w:r w:rsidRPr="00EF1DF4"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                                        III деңгей-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</w:tr>
    </w:tbl>
    <w:p w:rsidR="00005A97" w:rsidRPr="009810AD" w:rsidRDefault="00005A97" w:rsidP="00A63889">
      <w:pPr>
        <w:suppressAutoHyphens w:val="0"/>
        <w:autoSpaceDE w:val="0"/>
        <w:autoSpaceDN w:val="0"/>
        <w:rPr>
          <w:rFonts w:eastAsia="Times New Roman" w:cs="Times New Roman"/>
          <w:kern w:val="0"/>
          <w:lang w:val="kk-KZ" w:eastAsia="en-US" w:bidi="en-US"/>
        </w:rPr>
        <w:sectPr w:rsidR="00005A97" w:rsidRPr="009810AD" w:rsidSect="008E47C3">
          <w:headerReference w:type="default" r:id="rId19"/>
          <w:pgSz w:w="16840" w:h="11910" w:orient="landscape"/>
          <w:pgMar w:top="567" w:right="520" w:bottom="280" w:left="340" w:header="1289" w:footer="0" w:gutter="0"/>
          <w:pgNumType w:start="30"/>
          <w:cols w:space="720"/>
        </w:sectPr>
      </w:pPr>
    </w:p>
    <w:p w:rsidR="009810AD" w:rsidRPr="00A63889" w:rsidRDefault="00005A97" w:rsidP="009810AD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  <w:r w:rsidRPr="00A63889">
        <w:rPr>
          <w:rFonts w:eastAsia="Times New Roman" w:cs="Times New Roman"/>
          <w:b/>
          <w:kern w:val="0"/>
          <w:lang w:val="kk-KZ" w:eastAsia="en-US" w:bidi="en-US"/>
        </w:rPr>
        <w:lastRenderedPageBreak/>
        <w:t xml:space="preserve">                    </w:t>
      </w:r>
      <w:r w:rsidR="009810AD" w:rsidRPr="00A63889">
        <w:rPr>
          <w:rFonts w:eastAsia="Times New Roman" w:cs="Times New Roman"/>
          <w:b/>
          <w:kern w:val="0"/>
          <w:lang w:val="kk-KZ" w:eastAsia="en-US" w:bidi="en-US"/>
        </w:rPr>
        <w:t>Ересектер тобы (4 жастан бастап) бастапқы диагностиканың нәтижелерін бақылау парағы</w:t>
      </w:r>
    </w:p>
    <w:p w:rsidR="00F77C03" w:rsidRPr="00A63889" w:rsidRDefault="00F77C03" w:rsidP="00F77C03">
      <w:pPr>
        <w:tabs>
          <w:tab w:val="left" w:pos="4563"/>
        </w:tabs>
        <w:suppressAutoHyphens w:val="0"/>
        <w:autoSpaceDE w:val="0"/>
        <w:autoSpaceDN w:val="0"/>
        <w:spacing w:line="275" w:lineRule="exact"/>
        <w:jc w:val="center"/>
        <w:rPr>
          <w:rFonts w:eastAsia="Times New Roman" w:cs="Times New Roman"/>
          <w:kern w:val="0"/>
          <w:u w:val="single"/>
          <w:lang w:val="kk-KZ" w:eastAsia="en-US" w:bidi="en-US"/>
        </w:rPr>
      </w:pPr>
      <w:r>
        <w:rPr>
          <w:rFonts w:eastAsia="Times New Roman" w:cs="Times New Roman"/>
          <w:b/>
          <w:kern w:val="0"/>
          <w:lang w:val="kk-KZ" w:eastAsia="en-US" w:bidi="en-US"/>
        </w:rPr>
        <w:t xml:space="preserve">Оқу жылы: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2021-2022ж</w:t>
      </w:r>
      <w:r>
        <w:rPr>
          <w:rFonts w:eastAsia="Times New Roman" w:cs="Times New Roman"/>
          <w:kern w:val="0"/>
          <w:lang w:val="kk-KZ" w:eastAsia="en-US" w:bidi="en-US"/>
        </w:rPr>
        <w:t xml:space="preserve">                     </w:t>
      </w:r>
      <w:r>
        <w:rPr>
          <w:rFonts w:eastAsia="Times New Roman" w:cs="Times New Roman"/>
          <w:b/>
          <w:kern w:val="0"/>
          <w:lang w:val="kk-KZ" w:eastAsia="en-US" w:bidi="en-US"/>
        </w:rPr>
        <w:t>Топ: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 xml:space="preserve"> «Балдырған»</w:t>
      </w:r>
      <w:r>
        <w:rPr>
          <w:rFonts w:eastAsia="Times New Roman" w:cs="Times New Roman"/>
          <w:kern w:val="0"/>
          <w:lang w:val="kk-KZ" w:eastAsia="en-US" w:bidi="en-US"/>
        </w:rPr>
        <w:t xml:space="preserve">             </w:t>
      </w:r>
      <w:r>
        <w:rPr>
          <w:rFonts w:eastAsia="Times New Roman" w:cs="Times New Roman"/>
          <w:b/>
          <w:kern w:val="0"/>
          <w:lang w:val="kk-KZ" w:eastAsia="en-US" w:bidi="en-US"/>
        </w:rPr>
        <w:t xml:space="preserve">Өткізу  мерзімі: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01-10 қыркүйек</w:t>
      </w:r>
    </w:p>
    <w:p w:rsidR="009810AD" w:rsidRPr="00A63889" w:rsidRDefault="009810AD" w:rsidP="009810AD">
      <w:pPr>
        <w:suppressAutoHyphens w:val="0"/>
        <w:autoSpaceDE w:val="0"/>
        <w:autoSpaceDN w:val="0"/>
        <w:rPr>
          <w:rFonts w:eastAsia="Times New Roman" w:cs="Times New Roman"/>
          <w:b/>
          <w:kern w:val="0"/>
          <w:lang w:val="kk-KZ" w:eastAsia="en-US" w:bidi="en-US"/>
        </w:rPr>
      </w:pPr>
      <w:bookmarkStart w:id="0" w:name="_GoBack"/>
      <w:bookmarkEnd w:id="0"/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1276"/>
        <w:gridCol w:w="1134"/>
        <w:gridCol w:w="992"/>
        <w:gridCol w:w="992"/>
        <w:gridCol w:w="851"/>
        <w:gridCol w:w="992"/>
        <w:gridCol w:w="1034"/>
        <w:gridCol w:w="1097"/>
        <w:gridCol w:w="1711"/>
      </w:tblGrid>
      <w:tr w:rsidR="009810AD" w:rsidRPr="00A63889" w:rsidTr="00544216">
        <w:tc>
          <w:tcPr>
            <w:tcW w:w="15432" w:type="dxa"/>
            <w:gridSpan w:val="11"/>
          </w:tcPr>
          <w:p w:rsidR="009810AD" w:rsidRPr="00A63889" w:rsidRDefault="009810AD" w:rsidP="00544216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«Әлеумет» білім беру саласы</w:t>
            </w:r>
          </w:p>
        </w:tc>
      </w:tr>
      <w:tr w:rsidR="009810AD" w:rsidRPr="00F77C03" w:rsidTr="00544216">
        <w:tc>
          <w:tcPr>
            <w:tcW w:w="675" w:type="dxa"/>
            <w:vMerge w:val="restart"/>
          </w:tcPr>
          <w:p w:rsidR="009810AD" w:rsidRPr="00A63889" w:rsidRDefault="009810AD" w:rsidP="00544216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eastAsia="en-US" w:bidi="en-US"/>
              </w:rPr>
              <w:t>№</w:t>
            </w:r>
          </w:p>
        </w:tc>
        <w:tc>
          <w:tcPr>
            <w:tcW w:w="4678" w:type="dxa"/>
            <w:vMerge w:val="restart"/>
          </w:tcPr>
          <w:p w:rsidR="009810AD" w:rsidRPr="00A63889" w:rsidRDefault="009810AD" w:rsidP="00544216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eastAsia="en-US" w:bidi="en-US"/>
              </w:rPr>
              <w:t>Баланы</w:t>
            </w: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ң аты-жөні</w:t>
            </w:r>
          </w:p>
        </w:tc>
        <w:tc>
          <w:tcPr>
            <w:tcW w:w="6237" w:type="dxa"/>
            <w:gridSpan w:val="6"/>
          </w:tcPr>
          <w:p w:rsidR="009810AD" w:rsidRPr="00A63889" w:rsidRDefault="009810AD" w:rsidP="00544216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Қоршаған ортамен танысу</w:t>
            </w:r>
          </w:p>
        </w:tc>
        <w:tc>
          <w:tcPr>
            <w:tcW w:w="1034" w:type="dxa"/>
            <w:vMerge w:val="restart"/>
          </w:tcPr>
          <w:p w:rsidR="009810AD" w:rsidRPr="00A63889" w:rsidRDefault="009810AD" w:rsidP="00544216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Жалпы саны</w:t>
            </w:r>
          </w:p>
        </w:tc>
        <w:tc>
          <w:tcPr>
            <w:tcW w:w="1097" w:type="dxa"/>
            <w:vMerge w:val="restart"/>
          </w:tcPr>
          <w:p w:rsidR="009810AD" w:rsidRPr="00A63889" w:rsidRDefault="009810AD" w:rsidP="00544216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Орташа деңгей</w:t>
            </w:r>
          </w:p>
        </w:tc>
        <w:tc>
          <w:tcPr>
            <w:tcW w:w="1711" w:type="dxa"/>
            <w:vMerge w:val="restart"/>
          </w:tcPr>
          <w:p w:rsidR="009810AD" w:rsidRPr="00A63889" w:rsidRDefault="009810AD" w:rsidP="00544216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Біліктер мен дағдылардың даму деңгейі</w:t>
            </w:r>
          </w:p>
        </w:tc>
      </w:tr>
      <w:tr w:rsidR="009810AD" w:rsidRPr="00A63889" w:rsidTr="00544216">
        <w:tc>
          <w:tcPr>
            <w:tcW w:w="675" w:type="dxa"/>
            <w:vMerge/>
          </w:tcPr>
          <w:p w:rsidR="009810AD" w:rsidRPr="00A63889" w:rsidRDefault="009810AD" w:rsidP="0054421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4678" w:type="dxa"/>
            <w:vMerge/>
          </w:tcPr>
          <w:p w:rsidR="009810AD" w:rsidRPr="00A63889" w:rsidRDefault="009810AD" w:rsidP="0054421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276" w:type="dxa"/>
          </w:tcPr>
          <w:p w:rsidR="009810AD" w:rsidRPr="00A63889" w:rsidRDefault="009810AD" w:rsidP="00544216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3-Ә.1</w:t>
            </w:r>
          </w:p>
        </w:tc>
        <w:tc>
          <w:tcPr>
            <w:tcW w:w="1134" w:type="dxa"/>
          </w:tcPr>
          <w:p w:rsidR="009810AD" w:rsidRPr="00A63889" w:rsidRDefault="009810AD" w:rsidP="00544216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3-Ә.2</w:t>
            </w:r>
          </w:p>
        </w:tc>
        <w:tc>
          <w:tcPr>
            <w:tcW w:w="992" w:type="dxa"/>
          </w:tcPr>
          <w:p w:rsidR="009810AD" w:rsidRPr="00A63889" w:rsidRDefault="009810AD" w:rsidP="00544216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3-Ә.3</w:t>
            </w:r>
          </w:p>
        </w:tc>
        <w:tc>
          <w:tcPr>
            <w:tcW w:w="992" w:type="dxa"/>
          </w:tcPr>
          <w:p w:rsidR="009810AD" w:rsidRPr="00A63889" w:rsidRDefault="009810AD" w:rsidP="00544216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3-Ә. 4</w:t>
            </w:r>
          </w:p>
        </w:tc>
        <w:tc>
          <w:tcPr>
            <w:tcW w:w="851" w:type="dxa"/>
          </w:tcPr>
          <w:p w:rsidR="009810AD" w:rsidRPr="00A63889" w:rsidRDefault="009810AD" w:rsidP="00544216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3-Ә 5</w:t>
            </w:r>
          </w:p>
        </w:tc>
        <w:tc>
          <w:tcPr>
            <w:tcW w:w="992" w:type="dxa"/>
          </w:tcPr>
          <w:p w:rsidR="009810AD" w:rsidRPr="00A63889" w:rsidRDefault="009810AD" w:rsidP="00544216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3-Ә.6</w:t>
            </w:r>
          </w:p>
        </w:tc>
        <w:tc>
          <w:tcPr>
            <w:tcW w:w="1034" w:type="dxa"/>
            <w:vMerge/>
          </w:tcPr>
          <w:p w:rsidR="009810AD" w:rsidRPr="00A63889" w:rsidRDefault="009810AD" w:rsidP="00544216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1097" w:type="dxa"/>
            <w:vMerge/>
          </w:tcPr>
          <w:p w:rsidR="009810AD" w:rsidRPr="00A63889" w:rsidRDefault="009810AD" w:rsidP="00544216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1711" w:type="dxa"/>
            <w:vMerge/>
          </w:tcPr>
          <w:p w:rsidR="009810AD" w:rsidRPr="00A63889" w:rsidRDefault="009810AD" w:rsidP="00544216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</w:tr>
      <w:tr w:rsidR="003D604B" w:rsidRPr="00A63889" w:rsidTr="00544216">
        <w:tc>
          <w:tcPr>
            <w:tcW w:w="675" w:type="dxa"/>
          </w:tcPr>
          <w:p w:rsidR="003D604B" w:rsidRPr="004E69A6" w:rsidRDefault="003D604B" w:rsidP="00273C4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678" w:type="dxa"/>
          </w:tcPr>
          <w:p w:rsidR="003D604B" w:rsidRPr="00E00A82" w:rsidRDefault="003D604B" w:rsidP="001B0475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Чучко Марина</w:t>
            </w:r>
          </w:p>
        </w:tc>
        <w:tc>
          <w:tcPr>
            <w:tcW w:w="1276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134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992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992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1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992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034" w:type="dxa"/>
          </w:tcPr>
          <w:p w:rsidR="003D604B" w:rsidRPr="00A63889" w:rsidRDefault="003D604B" w:rsidP="00544216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12</w:t>
            </w:r>
          </w:p>
        </w:tc>
        <w:tc>
          <w:tcPr>
            <w:tcW w:w="1097" w:type="dxa"/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711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D604B" w:rsidRPr="00A63889" w:rsidTr="00544216">
        <w:tc>
          <w:tcPr>
            <w:tcW w:w="675" w:type="dxa"/>
          </w:tcPr>
          <w:p w:rsidR="003D604B" w:rsidRPr="004E69A6" w:rsidRDefault="003D604B" w:rsidP="00273C4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4678" w:type="dxa"/>
          </w:tcPr>
          <w:p w:rsidR="003D604B" w:rsidRPr="00E00A82" w:rsidRDefault="003D604B" w:rsidP="001B0475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Шахатов Ескендір</w:t>
            </w:r>
          </w:p>
        </w:tc>
        <w:tc>
          <w:tcPr>
            <w:tcW w:w="1276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134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992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992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51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992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034" w:type="dxa"/>
          </w:tcPr>
          <w:p w:rsidR="003D604B" w:rsidRPr="00A63889" w:rsidRDefault="003D604B" w:rsidP="00544216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6</w:t>
            </w:r>
          </w:p>
        </w:tc>
        <w:tc>
          <w:tcPr>
            <w:tcW w:w="1097" w:type="dxa"/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711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3D604B" w:rsidRPr="00A63889" w:rsidTr="00544216">
        <w:tc>
          <w:tcPr>
            <w:tcW w:w="675" w:type="dxa"/>
          </w:tcPr>
          <w:p w:rsidR="003D604B" w:rsidRPr="00B10C7E" w:rsidRDefault="003D604B" w:rsidP="00273C47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3</w:t>
            </w:r>
          </w:p>
        </w:tc>
        <w:tc>
          <w:tcPr>
            <w:tcW w:w="4678" w:type="dxa"/>
          </w:tcPr>
          <w:p w:rsidR="003D604B" w:rsidRPr="00E00A82" w:rsidRDefault="003D604B" w:rsidP="001B0475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Мухамеджан Айсултан</w:t>
            </w:r>
          </w:p>
        </w:tc>
        <w:tc>
          <w:tcPr>
            <w:tcW w:w="1276" w:type="dxa"/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</w:t>
            </w:r>
          </w:p>
        </w:tc>
        <w:tc>
          <w:tcPr>
            <w:tcW w:w="1134" w:type="dxa"/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</w:t>
            </w:r>
          </w:p>
        </w:tc>
        <w:tc>
          <w:tcPr>
            <w:tcW w:w="992" w:type="dxa"/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</w:t>
            </w:r>
          </w:p>
        </w:tc>
        <w:tc>
          <w:tcPr>
            <w:tcW w:w="992" w:type="dxa"/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</w:t>
            </w:r>
          </w:p>
        </w:tc>
        <w:tc>
          <w:tcPr>
            <w:tcW w:w="851" w:type="dxa"/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</w:t>
            </w:r>
          </w:p>
        </w:tc>
        <w:tc>
          <w:tcPr>
            <w:tcW w:w="992" w:type="dxa"/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</w:t>
            </w:r>
          </w:p>
        </w:tc>
        <w:tc>
          <w:tcPr>
            <w:tcW w:w="1034" w:type="dxa"/>
          </w:tcPr>
          <w:p w:rsidR="003D604B" w:rsidRPr="000A3F2C" w:rsidRDefault="003D604B" w:rsidP="000A3F2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18</w:t>
            </w:r>
          </w:p>
        </w:tc>
        <w:tc>
          <w:tcPr>
            <w:tcW w:w="1097" w:type="dxa"/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1711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 xml:space="preserve"> </w:t>
            </w:r>
          </w:p>
        </w:tc>
      </w:tr>
      <w:tr w:rsidR="003D604B" w:rsidRPr="00A63889" w:rsidTr="00544216">
        <w:tc>
          <w:tcPr>
            <w:tcW w:w="675" w:type="dxa"/>
          </w:tcPr>
          <w:p w:rsidR="003D604B" w:rsidRPr="00B10C7E" w:rsidRDefault="003D604B" w:rsidP="00273C47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4</w:t>
            </w:r>
          </w:p>
        </w:tc>
        <w:tc>
          <w:tcPr>
            <w:tcW w:w="4678" w:type="dxa"/>
          </w:tcPr>
          <w:p w:rsidR="003D604B" w:rsidRPr="00E00A82" w:rsidRDefault="003D604B" w:rsidP="001B0475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Ильясова Аделя</w:t>
            </w:r>
          </w:p>
        </w:tc>
        <w:tc>
          <w:tcPr>
            <w:tcW w:w="1276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134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992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992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51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992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034" w:type="dxa"/>
          </w:tcPr>
          <w:p w:rsidR="003D604B" w:rsidRPr="000A3F2C" w:rsidRDefault="003D604B" w:rsidP="000A3F2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0A3F2C">
              <w:rPr>
                <w:rFonts w:eastAsia="Times New Roman" w:cs="Times New Roman"/>
                <w:kern w:val="0"/>
                <w:lang w:val="kk-KZ" w:eastAsia="en-US" w:bidi="en-US"/>
              </w:rPr>
              <w:t>6</w:t>
            </w:r>
          </w:p>
        </w:tc>
        <w:tc>
          <w:tcPr>
            <w:tcW w:w="1097" w:type="dxa"/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711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3D604B" w:rsidRPr="00A63889" w:rsidTr="00544216">
        <w:tc>
          <w:tcPr>
            <w:tcW w:w="675" w:type="dxa"/>
          </w:tcPr>
          <w:p w:rsidR="003D604B" w:rsidRPr="00B10C7E" w:rsidRDefault="003D604B" w:rsidP="00273C47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4678" w:type="dxa"/>
          </w:tcPr>
          <w:p w:rsidR="003D604B" w:rsidRPr="00E00A82" w:rsidRDefault="003D604B" w:rsidP="001B0475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Битнер Кирилл</w:t>
            </w:r>
          </w:p>
        </w:tc>
        <w:tc>
          <w:tcPr>
            <w:tcW w:w="1276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134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992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992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1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992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034" w:type="dxa"/>
          </w:tcPr>
          <w:p w:rsidR="003D604B" w:rsidRPr="000A3F2C" w:rsidRDefault="003D604B" w:rsidP="000A3F2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0A3F2C">
              <w:rPr>
                <w:rFonts w:eastAsia="Times New Roman" w:cs="Times New Roman"/>
                <w:kern w:val="0"/>
                <w:lang w:val="kk-KZ" w:eastAsia="en-US" w:bidi="en-US"/>
              </w:rPr>
              <w:t>12</w:t>
            </w:r>
          </w:p>
        </w:tc>
        <w:tc>
          <w:tcPr>
            <w:tcW w:w="1097" w:type="dxa"/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711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D604B" w:rsidRPr="00A63889" w:rsidTr="00544216">
        <w:tc>
          <w:tcPr>
            <w:tcW w:w="675" w:type="dxa"/>
          </w:tcPr>
          <w:p w:rsidR="003D604B" w:rsidRPr="00B10C7E" w:rsidRDefault="003D604B" w:rsidP="00273C47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6</w:t>
            </w:r>
          </w:p>
        </w:tc>
        <w:tc>
          <w:tcPr>
            <w:tcW w:w="4678" w:type="dxa"/>
          </w:tcPr>
          <w:p w:rsidR="003D604B" w:rsidRPr="00E00A82" w:rsidRDefault="003D604B" w:rsidP="001B0475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Жангабулова Нұрайым</w:t>
            </w:r>
          </w:p>
        </w:tc>
        <w:tc>
          <w:tcPr>
            <w:tcW w:w="1276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134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992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992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51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992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034" w:type="dxa"/>
          </w:tcPr>
          <w:p w:rsidR="003D604B" w:rsidRPr="000A3F2C" w:rsidRDefault="003D604B" w:rsidP="000A3F2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0A3F2C">
              <w:rPr>
                <w:rFonts w:eastAsia="Times New Roman" w:cs="Times New Roman"/>
                <w:kern w:val="0"/>
                <w:lang w:val="kk-KZ" w:eastAsia="en-US" w:bidi="en-US"/>
              </w:rPr>
              <w:t>6</w:t>
            </w:r>
          </w:p>
        </w:tc>
        <w:tc>
          <w:tcPr>
            <w:tcW w:w="1097" w:type="dxa"/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711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3D604B" w:rsidRPr="00A63889" w:rsidTr="00544216">
        <w:tc>
          <w:tcPr>
            <w:tcW w:w="675" w:type="dxa"/>
          </w:tcPr>
          <w:p w:rsidR="003D604B" w:rsidRPr="00A63889" w:rsidRDefault="003D604B" w:rsidP="00273C47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en-US" w:eastAsia="en-US" w:bidi="en-US"/>
              </w:rPr>
              <w:t>7</w:t>
            </w:r>
          </w:p>
        </w:tc>
        <w:tc>
          <w:tcPr>
            <w:tcW w:w="4678" w:type="dxa"/>
          </w:tcPr>
          <w:p w:rsidR="003D604B" w:rsidRPr="00E00A82" w:rsidRDefault="003D604B" w:rsidP="001B0475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Жусупбек Батырхан</w:t>
            </w:r>
          </w:p>
        </w:tc>
        <w:tc>
          <w:tcPr>
            <w:tcW w:w="1276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134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992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992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1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992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034" w:type="dxa"/>
          </w:tcPr>
          <w:p w:rsidR="003D604B" w:rsidRPr="000A3F2C" w:rsidRDefault="003D604B" w:rsidP="000A3F2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0A3F2C">
              <w:rPr>
                <w:rFonts w:eastAsia="Times New Roman" w:cs="Times New Roman"/>
                <w:kern w:val="0"/>
                <w:lang w:val="kk-KZ" w:eastAsia="en-US" w:bidi="en-US"/>
              </w:rPr>
              <w:t>12</w:t>
            </w:r>
          </w:p>
        </w:tc>
        <w:tc>
          <w:tcPr>
            <w:tcW w:w="1097" w:type="dxa"/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711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D604B" w:rsidRPr="00A63889" w:rsidTr="00544216">
        <w:tc>
          <w:tcPr>
            <w:tcW w:w="675" w:type="dxa"/>
          </w:tcPr>
          <w:p w:rsidR="003D604B" w:rsidRPr="006D6CFB" w:rsidRDefault="003D604B" w:rsidP="00273C47">
            <w:pPr>
              <w:suppressAutoHyphens w:val="0"/>
              <w:autoSpaceDE w:val="0"/>
              <w:autoSpaceDN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</w:p>
        </w:tc>
        <w:tc>
          <w:tcPr>
            <w:tcW w:w="4678" w:type="dxa"/>
          </w:tcPr>
          <w:p w:rsidR="003D604B" w:rsidRPr="00E00A82" w:rsidRDefault="003D604B" w:rsidP="001B0475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Мырзабек Нұрали</w:t>
            </w:r>
          </w:p>
        </w:tc>
        <w:tc>
          <w:tcPr>
            <w:tcW w:w="1276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134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992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992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51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992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034" w:type="dxa"/>
          </w:tcPr>
          <w:p w:rsidR="003D604B" w:rsidRPr="000A3F2C" w:rsidRDefault="003D604B" w:rsidP="000A3F2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0A3F2C">
              <w:rPr>
                <w:rFonts w:eastAsia="Times New Roman" w:cs="Times New Roman"/>
                <w:kern w:val="0"/>
                <w:lang w:val="kk-KZ" w:eastAsia="en-US" w:bidi="en-US"/>
              </w:rPr>
              <w:t>6</w:t>
            </w:r>
          </w:p>
        </w:tc>
        <w:tc>
          <w:tcPr>
            <w:tcW w:w="1097" w:type="dxa"/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711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3D604B" w:rsidRPr="00A63889" w:rsidTr="00544216">
        <w:tc>
          <w:tcPr>
            <w:tcW w:w="675" w:type="dxa"/>
          </w:tcPr>
          <w:p w:rsidR="003D604B" w:rsidRPr="006D6CFB" w:rsidRDefault="003D604B" w:rsidP="00273C47">
            <w:pPr>
              <w:suppressAutoHyphens w:val="0"/>
              <w:autoSpaceDE w:val="0"/>
              <w:autoSpaceDN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9</w:t>
            </w:r>
          </w:p>
        </w:tc>
        <w:tc>
          <w:tcPr>
            <w:tcW w:w="4678" w:type="dxa"/>
          </w:tcPr>
          <w:p w:rsidR="003D604B" w:rsidRPr="00E00A82" w:rsidRDefault="003D604B" w:rsidP="001B0475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Ауда Ералы</w:t>
            </w:r>
          </w:p>
        </w:tc>
        <w:tc>
          <w:tcPr>
            <w:tcW w:w="1276" w:type="dxa"/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134" w:type="dxa"/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992" w:type="dxa"/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992" w:type="dxa"/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851" w:type="dxa"/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992" w:type="dxa"/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034" w:type="dxa"/>
          </w:tcPr>
          <w:p w:rsidR="003D604B" w:rsidRPr="000A3F2C" w:rsidRDefault="003D604B" w:rsidP="000A3F2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0A3F2C">
              <w:rPr>
                <w:rFonts w:eastAsia="Times New Roman" w:cs="Times New Roman"/>
                <w:kern w:val="0"/>
                <w:lang w:val="kk-KZ" w:eastAsia="en-US" w:bidi="en-US"/>
              </w:rPr>
              <w:t>12</w:t>
            </w:r>
          </w:p>
        </w:tc>
        <w:tc>
          <w:tcPr>
            <w:tcW w:w="1097" w:type="dxa"/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711" w:type="dxa"/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</w:tr>
      <w:tr w:rsidR="003D604B" w:rsidRPr="00A63889" w:rsidTr="001B0475">
        <w:tc>
          <w:tcPr>
            <w:tcW w:w="675" w:type="dxa"/>
          </w:tcPr>
          <w:p w:rsidR="003D604B" w:rsidRPr="006D6CFB" w:rsidRDefault="003D604B" w:rsidP="00273C47">
            <w:pPr>
              <w:suppressAutoHyphens w:val="0"/>
              <w:autoSpaceDE w:val="0"/>
              <w:autoSpaceDN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10</w:t>
            </w:r>
          </w:p>
        </w:tc>
        <w:tc>
          <w:tcPr>
            <w:tcW w:w="4678" w:type="dxa"/>
          </w:tcPr>
          <w:p w:rsidR="003D604B" w:rsidRPr="00E00A82" w:rsidRDefault="003D604B" w:rsidP="001B0475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Приладышева Анастасия</w:t>
            </w:r>
          </w:p>
        </w:tc>
        <w:tc>
          <w:tcPr>
            <w:tcW w:w="1276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134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992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992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51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992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034" w:type="dxa"/>
          </w:tcPr>
          <w:p w:rsidR="003D604B" w:rsidRPr="000A3F2C" w:rsidRDefault="003D604B" w:rsidP="000A3F2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0A3F2C">
              <w:rPr>
                <w:rFonts w:eastAsia="Times New Roman" w:cs="Times New Roman"/>
                <w:kern w:val="0"/>
                <w:lang w:val="kk-KZ" w:eastAsia="en-US" w:bidi="en-US"/>
              </w:rPr>
              <w:t>6</w:t>
            </w:r>
          </w:p>
        </w:tc>
        <w:tc>
          <w:tcPr>
            <w:tcW w:w="1097" w:type="dxa"/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711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3D604B" w:rsidRPr="00A63889" w:rsidTr="00544216">
        <w:tc>
          <w:tcPr>
            <w:tcW w:w="675" w:type="dxa"/>
          </w:tcPr>
          <w:p w:rsidR="003D604B" w:rsidRPr="006D6CFB" w:rsidRDefault="003D604B" w:rsidP="00273C47">
            <w:pPr>
              <w:suppressAutoHyphens w:val="0"/>
              <w:autoSpaceDE w:val="0"/>
              <w:autoSpaceDN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11</w:t>
            </w:r>
          </w:p>
        </w:tc>
        <w:tc>
          <w:tcPr>
            <w:tcW w:w="4678" w:type="dxa"/>
          </w:tcPr>
          <w:p w:rsidR="003D604B" w:rsidRPr="00E00A82" w:rsidRDefault="003D604B" w:rsidP="001B0475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Кадылбек Мирас</w:t>
            </w:r>
          </w:p>
        </w:tc>
        <w:tc>
          <w:tcPr>
            <w:tcW w:w="1276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134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992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992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1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992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034" w:type="dxa"/>
          </w:tcPr>
          <w:p w:rsidR="003D604B" w:rsidRPr="000A3F2C" w:rsidRDefault="003D604B" w:rsidP="000A3F2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0A3F2C">
              <w:rPr>
                <w:rFonts w:eastAsia="Times New Roman" w:cs="Times New Roman"/>
                <w:kern w:val="0"/>
                <w:lang w:val="kk-KZ" w:eastAsia="en-US" w:bidi="en-US"/>
              </w:rPr>
              <w:t>12</w:t>
            </w:r>
          </w:p>
        </w:tc>
        <w:tc>
          <w:tcPr>
            <w:tcW w:w="1097" w:type="dxa"/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711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D604B" w:rsidRPr="00A63889" w:rsidTr="00544216">
        <w:tc>
          <w:tcPr>
            <w:tcW w:w="675" w:type="dxa"/>
          </w:tcPr>
          <w:p w:rsidR="003D604B" w:rsidRPr="00A63889" w:rsidRDefault="003D604B" w:rsidP="00544216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4678" w:type="dxa"/>
          </w:tcPr>
          <w:p w:rsidR="003D604B" w:rsidRPr="00A63889" w:rsidRDefault="003D604B" w:rsidP="00544216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1276" w:type="dxa"/>
          </w:tcPr>
          <w:p w:rsidR="003D604B" w:rsidRPr="00A63889" w:rsidRDefault="003D604B" w:rsidP="00544216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1134" w:type="dxa"/>
          </w:tcPr>
          <w:p w:rsidR="003D604B" w:rsidRPr="00A63889" w:rsidRDefault="003D604B" w:rsidP="00544216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992" w:type="dxa"/>
          </w:tcPr>
          <w:p w:rsidR="003D604B" w:rsidRPr="00A63889" w:rsidRDefault="003D604B" w:rsidP="00544216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992" w:type="dxa"/>
          </w:tcPr>
          <w:p w:rsidR="003D604B" w:rsidRPr="00A63889" w:rsidRDefault="003D604B" w:rsidP="00544216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851" w:type="dxa"/>
          </w:tcPr>
          <w:p w:rsidR="003D604B" w:rsidRPr="00A63889" w:rsidRDefault="003D604B" w:rsidP="00544216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992" w:type="dxa"/>
          </w:tcPr>
          <w:p w:rsidR="003D604B" w:rsidRPr="00A63889" w:rsidRDefault="003D604B" w:rsidP="00544216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1034" w:type="dxa"/>
          </w:tcPr>
          <w:p w:rsidR="003D604B" w:rsidRPr="00A63889" w:rsidRDefault="003D604B" w:rsidP="00544216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1097" w:type="dxa"/>
          </w:tcPr>
          <w:p w:rsidR="003D604B" w:rsidRPr="00A63889" w:rsidRDefault="003D604B" w:rsidP="00544216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1711" w:type="dxa"/>
          </w:tcPr>
          <w:p w:rsidR="003D604B" w:rsidRPr="00A63889" w:rsidRDefault="003D604B" w:rsidP="00544216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</w:tr>
      <w:tr w:rsidR="003D604B" w:rsidRPr="00A63889" w:rsidTr="00544216">
        <w:tc>
          <w:tcPr>
            <w:tcW w:w="15432" w:type="dxa"/>
            <w:gridSpan w:val="11"/>
          </w:tcPr>
          <w:p w:rsidR="003D604B" w:rsidRPr="00544216" w:rsidRDefault="001B0475" w:rsidP="00EF1DF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Барлығы:  11</w:t>
            </w:r>
            <w:r w:rsidRPr="00EF1DF4"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                                   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                    I деңгей-5</w:t>
            </w:r>
            <w:r w:rsidRPr="00EF1DF4"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         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                   II деңгей-5</w:t>
            </w:r>
            <w:r w:rsidRPr="00EF1DF4"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                                        III деңгей-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</w:tr>
    </w:tbl>
    <w:p w:rsidR="00544216" w:rsidRDefault="00544216" w:rsidP="00764965">
      <w:pPr>
        <w:suppressAutoHyphens w:val="0"/>
        <w:autoSpaceDE w:val="0"/>
        <w:autoSpaceDN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764965" w:rsidRDefault="00764965" w:rsidP="00764965">
      <w:pPr>
        <w:suppressAutoHyphens w:val="0"/>
        <w:autoSpaceDE w:val="0"/>
        <w:autoSpaceDN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764965" w:rsidRDefault="00764965" w:rsidP="00764965">
      <w:pPr>
        <w:suppressAutoHyphens w:val="0"/>
        <w:autoSpaceDE w:val="0"/>
        <w:autoSpaceDN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764965" w:rsidRDefault="00764965" w:rsidP="00764965">
      <w:pPr>
        <w:suppressAutoHyphens w:val="0"/>
        <w:autoSpaceDE w:val="0"/>
        <w:autoSpaceDN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764965" w:rsidRDefault="00764965" w:rsidP="00764965">
      <w:pPr>
        <w:suppressAutoHyphens w:val="0"/>
        <w:autoSpaceDE w:val="0"/>
        <w:autoSpaceDN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764965" w:rsidRDefault="00764965" w:rsidP="00764965">
      <w:pPr>
        <w:suppressAutoHyphens w:val="0"/>
        <w:autoSpaceDE w:val="0"/>
        <w:autoSpaceDN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764965" w:rsidRDefault="00764965" w:rsidP="00764965">
      <w:pPr>
        <w:suppressAutoHyphens w:val="0"/>
        <w:autoSpaceDE w:val="0"/>
        <w:autoSpaceDN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764965" w:rsidRDefault="00764965" w:rsidP="00764965">
      <w:pPr>
        <w:suppressAutoHyphens w:val="0"/>
        <w:autoSpaceDE w:val="0"/>
        <w:autoSpaceDN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764965" w:rsidRDefault="00764965" w:rsidP="00764965">
      <w:pPr>
        <w:suppressAutoHyphens w:val="0"/>
        <w:autoSpaceDE w:val="0"/>
        <w:autoSpaceDN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764965" w:rsidRDefault="00764965" w:rsidP="00764965">
      <w:pPr>
        <w:suppressAutoHyphens w:val="0"/>
        <w:autoSpaceDE w:val="0"/>
        <w:autoSpaceDN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764965" w:rsidRDefault="00764965" w:rsidP="00764965">
      <w:pPr>
        <w:suppressAutoHyphens w:val="0"/>
        <w:autoSpaceDE w:val="0"/>
        <w:autoSpaceDN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764965" w:rsidRDefault="00764965" w:rsidP="00764965">
      <w:pPr>
        <w:suppressAutoHyphens w:val="0"/>
        <w:autoSpaceDE w:val="0"/>
        <w:autoSpaceDN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764965" w:rsidRDefault="00764965" w:rsidP="00764965">
      <w:pPr>
        <w:suppressAutoHyphens w:val="0"/>
        <w:autoSpaceDE w:val="0"/>
        <w:autoSpaceDN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764965" w:rsidRDefault="00764965" w:rsidP="00764965">
      <w:pPr>
        <w:suppressAutoHyphens w:val="0"/>
        <w:autoSpaceDE w:val="0"/>
        <w:autoSpaceDN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764965" w:rsidRDefault="00764965" w:rsidP="00764965">
      <w:pPr>
        <w:suppressAutoHyphens w:val="0"/>
        <w:autoSpaceDE w:val="0"/>
        <w:autoSpaceDN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764965" w:rsidRDefault="00764965" w:rsidP="00764965">
      <w:pPr>
        <w:suppressAutoHyphens w:val="0"/>
        <w:autoSpaceDE w:val="0"/>
        <w:autoSpaceDN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764965" w:rsidRDefault="00764965" w:rsidP="00764965">
      <w:pPr>
        <w:suppressAutoHyphens w:val="0"/>
        <w:autoSpaceDE w:val="0"/>
        <w:autoSpaceDN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764965" w:rsidRDefault="00764965" w:rsidP="00764965">
      <w:pPr>
        <w:suppressAutoHyphens w:val="0"/>
        <w:autoSpaceDE w:val="0"/>
        <w:autoSpaceDN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764965" w:rsidRDefault="00764965" w:rsidP="00764965">
      <w:pPr>
        <w:suppressAutoHyphens w:val="0"/>
        <w:autoSpaceDE w:val="0"/>
        <w:autoSpaceDN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764965" w:rsidRDefault="00764965" w:rsidP="00764965">
      <w:pPr>
        <w:suppressAutoHyphens w:val="0"/>
        <w:autoSpaceDE w:val="0"/>
        <w:autoSpaceDN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764965" w:rsidRDefault="00764965" w:rsidP="00764965">
      <w:pPr>
        <w:suppressAutoHyphens w:val="0"/>
        <w:autoSpaceDE w:val="0"/>
        <w:autoSpaceDN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764965" w:rsidRDefault="00764965" w:rsidP="00764965">
      <w:pPr>
        <w:suppressAutoHyphens w:val="0"/>
        <w:autoSpaceDE w:val="0"/>
        <w:autoSpaceDN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764965" w:rsidRDefault="00764965" w:rsidP="00764965">
      <w:pPr>
        <w:suppressAutoHyphens w:val="0"/>
        <w:autoSpaceDE w:val="0"/>
        <w:autoSpaceDN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764965" w:rsidRDefault="00764965" w:rsidP="00764965">
      <w:pPr>
        <w:suppressAutoHyphens w:val="0"/>
        <w:autoSpaceDE w:val="0"/>
        <w:autoSpaceDN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764965" w:rsidRDefault="00764965" w:rsidP="00764965">
      <w:pPr>
        <w:suppressAutoHyphens w:val="0"/>
        <w:autoSpaceDE w:val="0"/>
        <w:autoSpaceDN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764965" w:rsidRDefault="00764965" w:rsidP="00764965">
      <w:pPr>
        <w:suppressAutoHyphens w:val="0"/>
        <w:autoSpaceDE w:val="0"/>
        <w:autoSpaceDN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764965" w:rsidRDefault="00764965" w:rsidP="00764965">
      <w:pPr>
        <w:suppressAutoHyphens w:val="0"/>
        <w:autoSpaceDE w:val="0"/>
        <w:autoSpaceDN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764965" w:rsidRDefault="00764965" w:rsidP="00764965">
      <w:pPr>
        <w:suppressAutoHyphens w:val="0"/>
        <w:autoSpaceDE w:val="0"/>
        <w:autoSpaceDN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764965" w:rsidRDefault="00764965" w:rsidP="00764965">
      <w:pPr>
        <w:suppressAutoHyphens w:val="0"/>
        <w:autoSpaceDE w:val="0"/>
        <w:autoSpaceDN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764965" w:rsidRDefault="00764965" w:rsidP="00764965">
      <w:pPr>
        <w:suppressAutoHyphens w:val="0"/>
        <w:autoSpaceDE w:val="0"/>
        <w:autoSpaceDN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764965" w:rsidRDefault="00764965" w:rsidP="00764965">
      <w:pPr>
        <w:suppressAutoHyphens w:val="0"/>
        <w:autoSpaceDE w:val="0"/>
        <w:autoSpaceDN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764965" w:rsidRDefault="00764965" w:rsidP="00764965">
      <w:pPr>
        <w:suppressAutoHyphens w:val="0"/>
        <w:autoSpaceDE w:val="0"/>
        <w:autoSpaceDN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764965" w:rsidRDefault="00764965" w:rsidP="00764965">
      <w:pPr>
        <w:suppressAutoHyphens w:val="0"/>
        <w:autoSpaceDE w:val="0"/>
        <w:autoSpaceDN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764965" w:rsidRDefault="00764965" w:rsidP="00764965">
      <w:pPr>
        <w:suppressAutoHyphens w:val="0"/>
        <w:autoSpaceDE w:val="0"/>
        <w:autoSpaceDN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764965" w:rsidRDefault="00764965" w:rsidP="00764965">
      <w:pPr>
        <w:suppressAutoHyphens w:val="0"/>
        <w:autoSpaceDE w:val="0"/>
        <w:autoSpaceDN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  <w:r>
        <w:rPr>
          <w:rFonts w:eastAsia="Times New Roman" w:cs="Times New Roman"/>
          <w:b/>
          <w:bCs/>
          <w:kern w:val="0"/>
          <w:lang w:val="kk-KZ" w:eastAsia="en-US" w:bidi="en-US"/>
        </w:rPr>
        <w:lastRenderedPageBreak/>
        <w:t>Жиынтық есеп</w:t>
      </w:r>
    </w:p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03"/>
        <w:gridCol w:w="992"/>
        <w:gridCol w:w="831"/>
        <w:gridCol w:w="1720"/>
        <w:gridCol w:w="1985"/>
        <w:gridCol w:w="1004"/>
        <w:gridCol w:w="1264"/>
        <w:gridCol w:w="1701"/>
        <w:gridCol w:w="850"/>
        <w:gridCol w:w="709"/>
        <w:gridCol w:w="992"/>
      </w:tblGrid>
      <w:tr w:rsidR="00544216" w:rsidRPr="00F77C03" w:rsidTr="00764965">
        <w:trPr>
          <w:trHeight w:val="1739"/>
        </w:trPr>
        <w:tc>
          <w:tcPr>
            <w:tcW w:w="567" w:type="dxa"/>
          </w:tcPr>
          <w:p w:rsidR="00544216" w:rsidRPr="007D5CDE" w:rsidRDefault="00544216" w:rsidP="00273C47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3403" w:type="dxa"/>
          </w:tcPr>
          <w:p w:rsidR="00544216" w:rsidRPr="00544216" w:rsidRDefault="00544216" w:rsidP="00273C47">
            <w:pPr>
              <w:suppressAutoHyphens w:val="0"/>
              <w:autoSpaceDE w:val="0"/>
              <w:autoSpaceDN w:val="0"/>
              <w:spacing w:line="259" w:lineRule="auto"/>
              <w:ind w:left="110" w:right="282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r w:rsidRPr="00544216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Баланың аты- жөні</w:t>
            </w:r>
          </w:p>
        </w:tc>
        <w:tc>
          <w:tcPr>
            <w:tcW w:w="1823" w:type="dxa"/>
            <w:gridSpan w:val="2"/>
          </w:tcPr>
          <w:p w:rsidR="00544216" w:rsidRPr="00544216" w:rsidRDefault="00544216" w:rsidP="00273C47">
            <w:pPr>
              <w:tabs>
                <w:tab w:val="left" w:pos="1615"/>
              </w:tabs>
              <w:suppressAutoHyphens w:val="0"/>
              <w:autoSpaceDE w:val="0"/>
              <w:autoSpaceDN w:val="0"/>
              <w:spacing w:line="259" w:lineRule="auto"/>
              <w:ind w:left="109" w:right="14"/>
              <w:jc w:val="center"/>
              <w:rPr>
                <w:rFonts w:eastAsia="Times New Roman" w:cs="Times New Roman"/>
                <w:kern w:val="0"/>
                <w:lang w:eastAsia="en-US" w:bidi="en-US"/>
              </w:rPr>
            </w:pPr>
            <w:r w:rsidRPr="00544216">
              <w:rPr>
                <w:rFonts w:eastAsia="Times New Roman" w:cs="Times New Roman"/>
                <w:kern w:val="0"/>
                <w:szCs w:val="22"/>
                <w:lang w:eastAsia="en-US" w:bidi="en-US"/>
              </w:rPr>
              <w:t>«Денсаулық» білім беру саласы</w:t>
            </w:r>
          </w:p>
        </w:tc>
        <w:tc>
          <w:tcPr>
            <w:tcW w:w="1720" w:type="dxa"/>
          </w:tcPr>
          <w:p w:rsidR="00544216" w:rsidRPr="007D5CDE" w:rsidRDefault="00544216" w:rsidP="00273C47">
            <w:pPr>
              <w:suppressAutoHyphens w:val="0"/>
              <w:autoSpaceDE w:val="0"/>
              <w:autoSpaceDN w:val="0"/>
              <w:spacing w:line="259" w:lineRule="auto"/>
              <w:ind w:left="105" w:right="136" w:firstLine="64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544216">
              <w:rPr>
                <w:rFonts w:eastAsia="Times New Roman" w:cs="Times New Roman"/>
                <w:kern w:val="0"/>
                <w:szCs w:val="22"/>
                <w:lang w:eastAsia="en-US" w:bidi="en-US"/>
              </w:rPr>
              <w:t>«</w:t>
            </w:r>
            <w:r w:rsidRPr="007D5CDE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Қатынас</w:t>
            </w:r>
            <w:r w:rsidRPr="00544216">
              <w:rPr>
                <w:rFonts w:eastAsia="Times New Roman" w:cs="Times New Roman"/>
                <w:kern w:val="0"/>
                <w:szCs w:val="22"/>
                <w:lang w:eastAsia="en-US" w:bidi="en-US"/>
              </w:rPr>
              <w:t>»</w:t>
            </w:r>
          </w:p>
          <w:p w:rsidR="00544216" w:rsidRPr="00544216" w:rsidRDefault="00544216" w:rsidP="00273C47">
            <w:pPr>
              <w:suppressAutoHyphens w:val="0"/>
              <w:autoSpaceDE w:val="0"/>
              <w:autoSpaceDN w:val="0"/>
              <w:spacing w:line="259" w:lineRule="auto"/>
              <w:ind w:left="105" w:right="136" w:firstLine="64"/>
              <w:jc w:val="center"/>
              <w:rPr>
                <w:rFonts w:eastAsia="Times New Roman" w:cs="Times New Roman"/>
                <w:kern w:val="0"/>
                <w:lang w:eastAsia="en-US" w:bidi="en-US"/>
              </w:rPr>
            </w:pPr>
            <w:r w:rsidRPr="00544216">
              <w:rPr>
                <w:rFonts w:eastAsia="Times New Roman" w:cs="Times New Roman"/>
                <w:kern w:val="0"/>
                <w:szCs w:val="22"/>
                <w:lang w:eastAsia="en-US" w:bidi="en-US"/>
              </w:rPr>
              <w:t>білім беру саласы</w:t>
            </w:r>
          </w:p>
        </w:tc>
        <w:tc>
          <w:tcPr>
            <w:tcW w:w="1985" w:type="dxa"/>
          </w:tcPr>
          <w:p w:rsidR="00544216" w:rsidRPr="00544216" w:rsidRDefault="00544216" w:rsidP="00273C47">
            <w:pPr>
              <w:suppressAutoHyphens w:val="0"/>
              <w:autoSpaceDE w:val="0"/>
              <w:autoSpaceDN w:val="0"/>
              <w:spacing w:line="259" w:lineRule="auto"/>
              <w:ind w:left="107" w:right="144"/>
              <w:jc w:val="center"/>
              <w:rPr>
                <w:rFonts w:eastAsia="Times New Roman" w:cs="Times New Roman"/>
                <w:kern w:val="0"/>
                <w:lang w:eastAsia="en-US" w:bidi="en-US"/>
              </w:rPr>
            </w:pPr>
            <w:r w:rsidRPr="00544216">
              <w:rPr>
                <w:rFonts w:eastAsia="Times New Roman" w:cs="Times New Roman"/>
                <w:kern w:val="0"/>
                <w:szCs w:val="22"/>
                <w:lang w:eastAsia="en-US" w:bidi="en-US"/>
              </w:rPr>
              <w:t>«Таным» білім беру саласы</w:t>
            </w:r>
          </w:p>
        </w:tc>
        <w:tc>
          <w:tcPr>
            <w:tcW w:w="2268" w:type="dxa"/>
            <w:gridSpan w:val="2"/>
          </w:tcPr>
          <w:p w:rsidR="00544216" w:rsidRPr="007D5CDE" w:rsidRDefault="00544216" w:rsidP="00273C47">
            <w:pPr>
              <w:suppressAutoHyphens w:val="0"/>
              <w:autoSpaceDE w:val="0"/>
              <w:autoSpaceDN w:val="0"/>
              <w:spacing w:line="259" w:lineRule="auto"/>
              <w:ind w:left="104" w:right="34" w:hanging="108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544216">
              <w:rPr>
                <w:rFonts w:eastAsia="Times New Roman" w:cs="Times New Roman"/>
                <w:kern w:val="0"/>
                <w:szCs w:val="22"/>
                <w:lang w:eastAsia="en-US" w:bidi="en-US"/>
              </w:rPr>
              <w:t>«Шығармашылық» білім бер</w:t>
            </w:r>
            <w:r w:rsidRPr="007D5CDE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у саласы</w:t>
            </w:r>
          </w:p>
        </w:tc>
        <w:tc>
          <w:tcPr>
            <w:tcW w:w="1701" w:type="dxa"/>
          </w:tcPr>
          <w:p w:rsidR="00544216" w:rsidRPr="007D5CDE" w:rsidRDefault="00544216" w:rsidP="00273C47">
            <w:pPr>
              <w:suppressAutoHyphens w:val="0"/>
              <w:autoSpaceDE w:val="0"/>
              <w:autoSpaceDN w:val="0"/>
              <w:spacing w:line="259" w:lineRule="auto"/>
              <w:ind w:left="102" w:right="144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7D5CDE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«Әлеумет» білім беру саласы</w:t>
            </w:r>
          </w:p>
        </w:tc>
        <w:tc>
          <w:tcPr>
            <w:tcW w:w="850" w:type="dxa"/>
            <w:textDirection w:val="btLr"/>
            <w:vAlign w:val="center"/>
          </w:tcPr>
          <w:p w:rsidR="00544216" w:rsidRPr="007D5CDE" w:rsidRDefault="00544216" w:rsidP="00273C47">
            <w:pPr>
              <w:suppressAutoHyphens w:val="0"/>
              <w:autoSpaceDE w:val="0"/>
              <w:autoSpaceDN w:val="0"/>
              <w:spacing w:before="106"/>
              <w:ind w:lef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D5CDE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Жалпы саны</w:t>
            </w:r>
          </w:p>
        </w:tc>
        <w:tc>
          <w:tcPr>
            <w:tcW w:w="709" w:type="dxa"/>
            <w:textDirection w:val="btLr"/>
            <w:vAlign w:val="center"/>
          </w:tcPr>
          <w:p w:rsidR="00544216" w:rsidRPr="007D5CDE" w:rsidRDefault="00544216" w:rsidP="00273C47">
            <w:pPr>
              <w:suppressAutoHyphens w:val="0"/>
              <w:autoSpaceDE w:val="0"/>
              <w:autoSpaceDN w:val="0"/>
              <w:spacing w:before="83" w:line="300" w:lineRule="atLeast"/>
              <w:ind w:left="112" w:right="726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D5CDE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Орташа деңгей</w:t>
            </w:r>
          </w:p>
        </w:tc>
        <w:tc>
          <w:tcPr>
            <w:tcW w:w="992" w:type="dxa"/>
            <w:textDirection w:val="btLr"/>
            <w:vAlign w:val="center"/>
          </w:tcPr>
          <w:p w:rsidR="00544216" w:rsidRPr="007D5CDE" w:rsidRDefault="00544216" w:rsidP="00273C47">
            <w:pPr>
              <w:suppressAutoHyphens w:val="0"/>
              <w:autoSpaceDE w:val="0"/>
              <w:autoSpaceDN w:val="0"/>
              <w:spacing w:before="106" w:line="266" w:lineRule="auto"/>
              <w:ind w:left="112" w:righ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D5CDE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Біліктер мен дағдылардың даму деңгейі</w:t>
            </w:r>
          </w:p>
        </w:tc>
      </w:tr>
      <w:tr w:rsidR="003D604B" w:rsidRPr="007D5CDE" w:rsidTr="003207E2">
        <w:trPr>
          <w:trHeight w:val="58"/>
        </w:trPr>
        <w:tc>
          <w:tcPr>
            <w:tcW w:w="567" w:type="dxa"/>
          </w:tcPr>
          <w:p w:rsidR="003D604B" w:rsidRPr="004E69A6" w:rsidRDefault="003D604B" w:rsidP="00273C4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403" w:type="dxa"/>
          </w:tcPr>
          <w:p w:rsidR="003D604B" w:rsidRPr="00E00A82" w:rsidRDefault="003D604B" w:rsidP="001B0475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Чучко Марина</w:t>
            </w:r>
          </w:p>
        </w:tc>
        <w:tc>
          <w:tcPr>
            <w:tcW w:w="1823" w:type="dxa"/>
            <w:gridSpan w:val="2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720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985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2268" w:type="dxa"/>
            <w:gridSpan w:val="2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701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0" w:type="dxa"/>
            <w:tcBorders>
              <w:left w:val="nil"/>
            </w:tcBorders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10</w:t>
            </w:r>
          </w:p>
        </w:tc>
        <w:tc>
          <w:tcPr>
            <w:tcW w:w="709" w:type="dxa"/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992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D604B" w:rsidRPr="007D5CDE" w:rsidTr="00764965">
        <w:trPr>
          <w:trHeight w:val="58"/>
        </w:trPr>
        <w:tc>
          <w:tcPr>
            <w:tcW w:w="567" w:type="dxa"/>
          </w:tcPr>
          <w:p w:rsidR="003D604B" w:rsidRPr="004E69A6" w:rsidRDefault="003D604B" w:rsidP="00273C4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3403" w:type="dxa"/>
          </w:tcPr>
          <w:p w:rsidR="003D604B" w:rsidRPr="00E00A82" w:rsidRDefault="003D604B" w:rsidP="001B0475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Шахатов Ескендір</w:t>
            </w:r>
          </w:p>
        </w:tc>
        <w:tc>
          <w:tcPr>
            <w:tcW w:w="1823" w:type="dxa"/>
            <w:gridSpan w:val="2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720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985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2268" w:type="dxa"/>
            <w:gridSpan w:val="2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701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50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5</w:t>
            </w:r>
          </w:p>
        </w:tc>
        <w:tc>
          <w:tcPr>
            <w:tcW w:w="709" w:type="dxa"/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992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3D604B" w:rsidRPr="007D5CDE" w:rsidTr="00764965">
        <w:trPr>
          <w:trHeight w:val="267"/>
        </w:trPr>
        <w:tc>
          <w:tcPr>
            <w:tcW w:w="567" w:type="dxa"/>
          </w:tcPr>
          <w:p w:rsidR="003D604B" w:rsidRPr="00B10C7E" w:rsidRDefault="003D604B" w:rsidP="00273C47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3</w:t>
            </w:r>
          </w:p>
        </w:tc>
        <w:tc>
          <w:tcPr>
            <w:tcW w:w="3403" w:type="dxa"/>
          </w:tcPr>
          <w:p w:rsidR="003D604B" w:rsidRPr="00E00A82" w:rsidRDefault="003D604B" w:rsidP="001B0475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Мухамеджан Айсултан</w:t>
            </w:r>
          </w:p>
        </w:tc>
        <w:tc>
          <w:tcPr>
            <w:tcW w:w="1823" w:type="dxa"/>
            <w:gridSpan w:val="2"/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</w:t>
            </w:r>
          </w:p>
        </w:tc>
        <w:tc>
          <w:tcPr>
            <w:tcW w:w="1720" w:type="dxa"/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</w:t>
            </w:r>
          </w:p>
        </w:tc>
        <w:tc>
          <w:tcPr>
            <w:tcW w:w="1985" w:type="dxa"/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</w:t>
            </w:r>
          </w:p>
        </w:tc>
        <w:tc>
          <w:tcPr>
            <w:tcW w:w="2268" w:type="dxa"/>
            <w:gridSpan w:val="2"/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</w:t>
            </w:r>
          </w:p>
        </w:tc>
        <w:tc>
          <w:tcPr>
            <w:tcW w:w="1701" w:type="dxa"/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</w:t>
            </w:r>
          </w:p>
        </w:tc>
        <w:tc>
          <w:tcPr>
            <w:tcW w:w="850" w:type="dxa"/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15</w:t>
            </w:r>
          </w:p>
        </w:tc>
        <w:tc>
          <w:tcPr>
            <w:tcW w:w="709" w:type="dxa"/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992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 xml:space="preserve"> </w:t>
            </w:r>
          </w:p>
        </w:tc>
      </w:tr>
      <w:tr w:rsidR="003D604B" w:rsidRPr="007D5CDE" w:rsidTr="00764965">
        <w:trPr>
          <w:trHeight w:val="161"/>
        </w:trPr>
        <w:tc>
          <w:tcPr>
            <w:tcW w:w="567" w:type="dxa"/>
          </w:tcPr>
          <w:p w:rsidR="003D604B" w:rsidRPr="00B10C7E" w:rsidRDefault="003D604B" w:rsidP="00273C47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4</w:t>
            </w:r>
          </w:p>
        </w:tc>
        <w:tc>
          <w:tcPr>
            <w:tcW w:w="3403" w:type="dxa"/>
          </w:tcPr>
          <w:p w:rsidR="003D604B" w:rsidRPr="00E00A82" w:rsidRDefault="003D604B" w:rsidP="001B0475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Ильясова Аделя</w:t>
            </w:r>
          </w:p>
        </w:tc>
        <w:tc>
          <w:tcPr>
            <w:tcW w:w="1823" w:type="dxa"/>
            <w:gridSpan w:val="2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720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985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2268" w:type="dxa"/>
            <w:gridSpan w:val="2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701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50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5</w:t>
            </w:r>
          </w:p>
        </w:tc>
        <w:tc>
          <w:tcPr>
            <w:tcW w:w="709" w:type="dxa"/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992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3D604B" w:rsidRPr="007D5CDE" w:rsidTr="00764965">
        <w:trPr>
          <w:trHeight w:val="161"/>
        </w:trPr>
        <w:tc>
          <w:tcPr>
            <w:tcW w:w="567" w:type="dxa"/>
          </w:tcPr>
          <w:p w:rsidR="003D604B" w:rsidRPr="00B10C7E" w:rsidRDefault="003D604B" w:rsidP="00273C47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3403" w:type="dxa"/>
          </w:tcPr>
          <w:p w:rsidR="003D604B" w:rsidRPr="00E00A82" w:rsidRDefault="003D604B" w:rsidP="001B0475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Битнер Кирилл</w:t>
            </w:r>
          </w:p>
        </w:tc>
        <w:tc>
          <w:tcPr>
            <w:tcW w:w="1823" w:type="dxa"/>
            <w:gridSpan w:val="2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720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985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2268" w:type="dxa"/>
            <w:gridSpan w:val="2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701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0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10</w:t>
            </w:r>
          </w:p>
        </w:tc>
        <w:tc>
          <w:tcPr>
            <w:tcW w:w="709" w:type="dxa"/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992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D604B" w:rsidRPr="007D5CDE" w:rsidTr="00764965">
        <w:trPr>
          <w:trHeight w:val="161"/>
        </w:trPr>
        <w:tc>
          <w:tcPr>
            <w:tcW w:w="567" w:type="dxa"/>
          </w:tcPr>
          <w:p w:rsidR="003D604B" w:rsidRPr="00B10C7E" w:rsidRDefault="003D604B" w:rsidP="00273C47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6</w:t>
            </w:r>
          </w:p>
        </w:tc>
        <w:tc>
          <w:tcPr>
            <w:tcW w:w="3403" w:type="dxa"/>
          </w:tcPr>
          <w:p w:rsidR="003D604B" w:rsidRPr="00E00A82" w:rsidRDefault="003D604B" w:rsidP="001B0475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Жангабулова Нұрайым</w:t>
            </w:r>
          </w:p>
        </w:tc>
        <w:tc>
          <w:tcPr>
            <w:tcW w:w="1823" w:type="dxa"/>
            <w:gridSpan w:val="2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720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985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2268" w:type="dxa"/>
            <w:gridSpan w:val="2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701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50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5</w:t>
            </w:r>
          </w:p>
        </w:tc>
        <w:tc>
          <w:tcPr>
            <w:tcW w:w="709" w:type="dxa"/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992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3D604B" w:rsidRPr="007D5CDE" w:rsidTr="00764965">
        <w:trPr>
          <w:trHeight w:val="161"/>
        </w:trPr>
        <w:tc>
          <w:tcPr>
            <w:tcW w:w="567" w:type="dxa"/>
          </w:tcPr>
          <w:p w:rsidR="003D604B" w:rsidRPr="00A63889" w:rsidRDefault="003D604B" w:rsidP="00273C47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en-US" w:eastAsia="en-US" w:bidi="en-US"/>
              </w:rPr>
              <w:t>7</w:t>
            </w:r>
          </w:p>
        </w:tc>
        <w:tc>
          <w:tcPr>
            <w:tcW w:w="3403" w:type="dxa"/>
          </w:tcPr>
          <w:p w:rsidR="003D604B" w:rsidRPr="00E00A82" w:rsidRDefault="003D604B" w:rsidP="001B0475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Жусупбек Батырхан</w:t>
            </w:r>
          </w:p>
        </w:tc>
        <w:tc>
          <w:tcPr>
            <w:tcW w:w="1823" w:type="dxa"/>
            <w:gridSpan w:val="2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720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985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2268" w:type="dxa"/>
            <w:gridSpan w:val="2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701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0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10</w:t>
            </w:r>
          </w:p>
        </w:tc>
        <w:tc>
          <w:tcPr>
            <w:tcW w:w="709" w:type="dxa"/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992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D604B" w:rsidRPr="007D5CDE" w:rsidTr="00764965">
        <w:trPr>
          <w:trHeight w:val="161"/>
        </w:trPr>
        <w:tc>
          <w:tcPr>
            <w:tcW w:w="567" w:type="dxa"/>
          </w:tcPr>
          <w:p w:rsidR="003D604B" w:rsidRPr="006D6CFB" w:rsidRDefault="003D604B" w:rsidP="00273C47">
            <w:pPr>
              <w:suppressAutoHyphens w:val="0"/>
              <w:autoSpaceDE w:val="0"/>
              <w:autoSpaceDN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</w:p>
        </w:tc>
        <w:tc>
          <w:tcPr>
            <w:tcW w:w="3403" w:type="dxa"/>
          </w:tcPr>
          <w:p w:rsidR="003D604B" w:rsidRPr="00E00A82" w:rsidRDefault="003D604B" w:rsidP="001B0475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Мырзабек Нұрали</w:t>
            </w:r>
          </w:p>
        </w:tc>
        <w:tc>
          <w:tcPr>
            <w:tcW w:w="1823" w:type="dxa"/>
            <w:gridSpan w:val="2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720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985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2268" w:type="dxa"/>
            <w:gridSpan w:val="2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701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50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5</w:t>
            </w:r>
          </w:p>
        </w:tc>
        <w:tc>
          <w:tcPr>
            <w:tcW w:w="709" w:type="dxa"/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992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3D604B" w:rsidRPr="007D5CDE" w:rsidTr="00764965">
        <w:trPr>
          <w:trHeight w:val="161"/>
        </w:trPr>
        <w:tc>
          <w:tcPr>
            <w:tcW w:w="567" w:type="dxa"/>
          </w:tcPr>
          <w:p w:rsidR="003D604B" w:rsidRPr="006D6CFB" w:rsidRDefault="003D604B" w:rsidP="00273C47">
            <w:pPr>
              <w:suppressAutoHyphens w:val="0"/>
              <w:autoSpaceDE w:val="0"/>
              <w:autoSpaceDN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9</w:t>
            </w:r>
          </w:p>
        </w:tc>
        <w:tc>
          <w:tcPr>
            <w:tcW w:w="3403" w:type="dxa"/>
          </w:tcPr>
          <w:p w:rsidR="003D604B" w:rsidRPr="00E00A82" w:rsidRDefault="003D604B" w:rsidP="001B0475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Ауда Ералы</w:t>
            </w:r>
          </w:p>
        </w:tc>
        <w:tc>
          <w:tcPr>
            <w:tcW w:w="1823" w:type="dxa"/>
            <w:gridSpan w:val="2"/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720" w:type="dxa"/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985" w:type="dxa"/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2268" w:type="dxa"/>
            <w:gridSpan w:val="2"/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701" w:type="dxa"/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850" w:type="dxa"/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10</w:t>
            </w:r>
          </w:p>
        </w:tc>
        <w:tc>
          <w:tcPr>
            <w:tcW w:w="709" w:type="dxa"/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992" w:type="dxa"/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</w:tr>
      <w:tr w:rsidR="003D604B" w:rsidRPr="007D5CDE" w:rsidTr="001B0475">
        <w:trPr>
          <w:trHeight w:val="161"/>
        </w:trPr>
        <w:tc>
          <w:tcPr>
            <w:tcW w:w="567" w:type="dxa"/>
          </w:tcPr>
          <w:p w:rsidR="003D604B" w:rsidRPr="006D6CFB" w:rsidRDefault="003D604B" w:rsidP="00273C47">
            <w:pPr>
              <w:suppressAutoHyphens w:val="0"/>
              <w:autoSpaceDE w:val="0"/>
              <w:autoSpaceDN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10</w:t>
            </w:r>
          </w:p>
        </w:tc>
        <w:tc>
          <w:tcPr>
            <w:tcW w:w="3403" w:type="dxa"/>
          </w:tcPr>
          <w:p w:rsidR="003D604B" w:rsidRPr="00E00A82" w:rsidRDefault="003D604B" w:rsidP="001B0475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Приладышева Анастасия</w:t>
            </w:r>
          </w:p>
        </w:tc>
        <w:tc>
          <w:tcPr>
            <w:tcW w:w="1823" w:type="dxa"/>
            <w:gridSpan w:val="2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720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985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2268" w:type="dxa"/>
            <w:gridSpan w:val="2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701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50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5</w:t>
            </w:r>
          </w:p>
        </w:tc>
        <w:tc>
          <w:tcPr>
            <w:tcW w:w="709" w:type="dxa"/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992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3D604B" w:rsidRPr="007D5CDE" w:rsidTr="00764965">
        <w:trPr>
          <w:trHeight w:val="161"/>
        </w:trPr>
        <w:tc>
          <w:tcPr>
            <w:tcW w:w="567" w:type="dxa"/>
          </w:tcPr>
          <w:p w:rsidR="003D604B" w:rsidRPr="006D6CFB" w:rsidRDefault="003D604B" w:rsidP="00273C47">
            <w:pPr>
              <w:suppressAutoHyphens w:val="0"/>
              <w:autoSpaceDE w:val="0"/>
              <w:autoSpaceDN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11</w:t>
            </w:r>
          </w:p>
        </w:tc>
        <w:tc>
          <w:tcPr>
            <w:tcW w:w="3403" w:type="dxa"/>
          </w:tcPr>
          <w:p w:rsidR="003D604B" w:rsidRPr="00E00A82" w:rsidRDefault="003D604B" w:rsidP="001B0475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Кадылбек Мирас</w:t>
            </w:r>
          </w:p>
        </w:tc>
        <w:tc>
          <w:tcPr>
            <w:tcW w:w="1823" w:type="dxa"/>
            <w:gridSpan w:val="2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720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985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2268" w:type="dxa"/>
            <w:gridSpan w:val="2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701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0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10</w:t>
            </w:r>
          </w:p>
        </w:tc>
        <w:tc>
          <w:tcPr>
            <w:tcW w:w="709" w:type="dxa"/>
          </w:tcPr>
          <w:p w:rsidR="003D604B" w:rsidRPr="00A63889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992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D604B" w:rsidRPr="007D5CDE" w:rsidTr="00764965">
        <w:trPr>
          <w:trHeight w:val="161"/>
        </w:trPr>
        <w:tc>
          <w:tcPr>
            <w:tcW w:w="567" w:type="dxa"/>
          </w:tcPr>
          <w:p w:rsidR="003D604B" w:rsidRDefault="003D604B" w:rsidP="00273C47">
            <w:pPr>
              <w:suppressAutoHyphens w:val="0"/>
              <w:autoSpaceDE w:val="0"/>
              <w:autoSpaceDN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3403" w:type="dxa"/>
          </w:tcPr>
          <w:p w:rsidR="003D604B" w:rsidRDefault="003D604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23" w:type="dxa"/>
            <w:gridSpan w:val="2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1720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1985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2268" w:type="dxa"/>
            <w:gridSpan w:val="2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1701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850" w:type="dxa"/>
          </w:tcPr>
          <w:p w:rsidR="003D604B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709" w:type="dxa"/>
          </w:tcPr>
          <w:p w:rsidR="003D604B" w:rsidRDefault="003D604B" w:rsidP="004C327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</w:p>
        </w:tc>
        <w:tc>
          <w:tcPr>
            <w:tcW w:w="992" w:type="dxa"/>
          </w:tcPr>
          <w:p w:rsidR="003D604B" w:rsidRPr="00A63889" w:rsidRDefault="003D604B" w:rsidP="004C327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</w:tr>
      <w:tr w:rsidR="003D604B" w:rsidRPr="007D5CDE" w:rsidTr="00764965">
        <w:trPr>
          <w:trHeight w:val="261"/>
        </w:trPr>
        <w:tc>
          <w:tcPr>
            <w:tcW w:w="3970" w:type="dxa"/>
            <w:gridSpan w:val="2"/>
            <w:tcBorders>
              <w:right w:val="nil"/>
            </w:tcBorders>
          </w:tcPr>
          <w:p w:rsidR="003D604B" w:rsidRPr="008D2C2B" w:rsidRDefault="003D604B" w:rsidP="00CB1198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7D5CDE">
              <w:rPr>
                <w:rFonts w:eastAsia="Times New Roman" w:cs="Times New Roman"/>
                <w:kern w:val="0"/>
                <w:szCs w:val="22"/>
                <w:lang w:eastAsia="en-US" w:bidi="en-US"/>
              </w:rPr>
              <w:t>Барлық бала саны -</w:t>
            </w:r>
            <w:r w:rsidR="00CB1198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11</w:t>
            </w:r>
          </w:p>
        </w:tc>
        <w:tc>
          <w:tcPr>
            <w:tcW w:w="3543" w:type="dxa"/>
            <w:gridSpan w:val="3"/>
            <w:tcBorders>
              <w:left w:val="nil"/>
              <w:right w:val="nil"/>
            </w:tcBorders>
          </w:tcPr>
          <w:p w:rsidR="003D604B" w:rsidRPr="008D2C2B" w:rsidRDefault="003D604B" w:rsidP="00273C47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6"/>
                <w:lang w:val="kk-KZ" w:eastAsia="en-US" w:bidi="en-US"/>
              </w:rPr>
            </w:pPr>
            <w:r w:rsidRPr="007D5CDE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I</w:t>
            </w:r>
            <w:r w:rsidRPr="007D5CDE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 xml:space="preserve"> деңгей -</w:t>
            </w:r>
            <w:r w:rsidR="00CB1198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5</w:t>
            </w:r>
          </w:p>
        </w:tc>
        <w:tc>
          <w:tcPr>
            <w:tcW w:w="1985" w:type="dxa"/>
            <w:tcBorders>
              <w:left w:val="nil"/>
              <w:right w:val="nil"/>
            </w:tcBorders>
          </w:tcPr>
          <w:p w:rsidR="003D604B" w:rsidRPr="008D2C2B" w:rsidRDefault="003D604B" w:rsidP="00273C47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6"/>
                <w:lang w:val="kk-KZ" w:eastAsia="en-US" w:bidi="en-US"/>
              </w:rPr>
            </w:pPr>
            <w:r w:rsidRPr="007D5CDE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II деңгей –</w:t>
            </w:r>
            <w:r w:rsidR="00CB1198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5</w:t>
            </w:r>
          </w:p>
        </w:tc>
        <w:tc>
          <w:tcPr>
            <w:tcW w:w="2268" w:type="dxa"/>
            <w:gridSpan w:val="2"/>
            <w:tcBorders>
              <w:left w:val="nil"/>
              <w:right w:val="nil"/>
            </w:tcBorders>
          </w:tcPr>
          <w:p w:rsidR="003D604B" w:rsidRPr="007D5CDE" w:rsidRDefault="003D604B" w:rsidP="00273C47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3D604B" w:rsidRPr="008D2C2B" w:rsidRDefault="003D604B" w:rsidP="00273C47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7D5CDE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III деңгей-</w:t>
            </w:r>
            <w:r w:rsidR="00CB1198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1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:rsidR="003D604B" w:rsidRPr="007D5CDE" w:rsidRDefault="003D604B" w:rsidP="00273C47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3D604B" w:rsidRPr="007D5CDE" w:rsidRDefault="003D604B" w:rsidP="00273C47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992" w:type="dxa"/>
            <w:tcBorders>
              <w:left w:val="nil"/>
            </w:tcBorders>
          </w:tcPr>
          <w:p w:rsidR="003D604B" w:rsidRPr="007D5CDE" w:rsidRDefault="003D604B" w:rsidP="00273C47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</w:tr>
      <w:tr w:rsidR="003D604B" w:rsidRPr="007D5CDE" w:rsidTr="00764965">
        <w:trPr>
          <w:trHeight w:val="264"/>
        </w:trPr>
        <w:tc>
          <w:tcPr>
            <w:tcW w:w="4962" w:type="dxa"/>
            <w:gridSpan w:val="3"/>
          </w:tcPr>
          <w:p w:rsidR="003D604B" w:rsidRPr="008C196C" w:rsidRDefault="003D604B" w:rsidP="00273C47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sz w:val="22"/>
                <w:lang w:val="en-US" w:eastAsia="en-US" w:bidi="en-US"/>
              </w:rPr>
            </w:pPr>
            <w:r w:rsidRPr="008C196C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Төмен деңгейдегі балалардың үлесі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4</w:t>
            </w:r>
            <w:r w:rsidR="00CB1198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5,4</w:t>
            </w:r>
            <w:r w:rsidRPr="008C196C">
              <w:rPr>
                <w:rFonts w:eastAsia="Times New Roman" w:cs="Times New Roman"/>
                <w:w w:val="99"/>
                <w:kern w:val="0"/>
                <w:sz w:val="22"/>
                <w:szCs w:val="22"/>
                <w:lang w:val="en-US" w:eastAsia="en-US" w:bidi="en-US"/>
              </w:rPr>
              <w:t>%</w:t>
            </w:r>
          </w:p>
        </w:tc>
        <w:tc>
          <w:tcPr>
            <w:tcW w:w="5540" w:type="dxa"/>
            <w:gridSpan w:val="4"/>
          </w:tcPr>
          <w:p w:rsidR="003D604B" w:rsidRPr="008C196C" w:rsidRDefault="003D604B" w:rsidP="00273C47">
            <w:pPr>
              <w:suppressAutoHyphens w:val="0"/>
              <w:autoSpaceDE w:val="0"/>
              <w:autoSpaceDN w:val="0"/>
              <w:spacing w:line="275" w:lineRule="exact"/>
              <w:ind w:left="106"/>
              <w:rPr>
                <w:rFonts w:eastAsia="Times New Roman" w:cs="Times New Roman"/>
                <w:kern w:val="0"/>
                <w:sz w:val="22"/>
                <w:lang w:val="en-US" w:eastAsia="en-US" w:bidi="en-US"/>
              </w:rPr>
            </w:pPr>
            <w:r w:rsidRPr="008C196C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Орташа деңгейдегі балалардың үлесі</w:t>
            </w:r>
            <w:r w:rsidRPr="008C196C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</w:t>
            </w:r>
            <w:r w:rsidR="00CB1198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45,4</w:t>
            </w:r>
            <w:r w:rsidRPr="008C196C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%</w:t>
            </w:r>
          </w:p>
        </w:tc>
        <w:tc>
          <w:tcPr>
            <w:tcW w:w="5516" w:type="dxa"/>
            <w:gridSpan w:val="5"/>
          </w:tcPr>
          <w:p w:rsidR="003D604B" w:rsidRPr="008C196C" w:rsidRDefault="003D604B" w:rsidP="00273C47">
            <w:pPr>
              <w:suppressAutoHyphens w:val="0"/>
              <w:autoSpaceDE w:val="0"/>
              <w:autoSpaceDN w:val="0"/>
              <w:spacing w:line="275" w:lineRule="exact"/>
              <w:ind w:left="105"/>
              <w:rPr>
                <w:rFonts w:eastAsia="Times New Roman" w:cs="Times New Roman"/>
                <w:kern w:val="0"/>
                <w:sz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Жоғарғы</w:t>
            </w:r>
            <w:r w:rsidRPr="008C196C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 xml:space="preserve"> деңгейдегі балалардың үлесі</w:t>
            </w:r>
            <w:r w:rsidRPr="008C196C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</w:t>
            </w:r>
            <w:r w:rsidR="00CB1198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9</w:t>
            </w:r>
            <w:r w:rsidRPr="008C196C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%</w:t>
            </w:r>
          </w:p>
        </w:tc>
      </w:tr>
    </w:tbl>
    <w:p w:rsidR="00764965" w:rsidRDefault="00764965" w:rsidP="00764965">
      <w:pPr>
        <w:suppressAutoHyphens w:val="0"/>
        <w:autoSpaceDE w:val="0"/>
        <w:autoSpaceDN w:val="0"/>
        <w:outlineLvl w:val="0"/>
        <w:rPr>
          <w:rFonts w:cs="Times New Roman"/>
          <w:lang w:val="kk-KZ"/>
        </w:rPr>
      </w:pPr>
    </w:p>
    <w:sectPr w:rsidR="00764965" w:rsidSect="00544216">
      <w:headerReference w:type="default" r:id="rId20"/>
      <w:pgSz w:w="16840" w:h="11910" w:orient="landscape"/>
      <w:pgMar w:top="709" w:right="540" w:bottom="280" w:left="320" w:header="1289" w:footer="0" w:gutter="0"/>
      <w:pgNumType w:start="4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6F9" w:rsidRDefault="00B776F9">
      <w:r>
        <w:separator/>
      </w:r>
    </w:p>
  </w:endnote>
  <w:endnote w:type="continuationSeparator" w:id="0">
    <w:p w:rsidR="00B776F9" w:rsidRDefault="00B77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475" w:rsidRDefault="001B047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475" w:rsidRDefault="001B047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475" w:rsidRDefault="001B0475">
    <w:pPr>
      <w:pStyle w:val="a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475" w:rsidRPr="0093408B" w:rsidRDefault="001B0475" w:rsidP="005D7410">
    <w:pPr>
      <w:pStyle w:val="a6"/>
      <w:jc w:val="center"/>
      <w:rPr>
        <w:lang w:val="ru-RU"/>
      </w:rPr>
    </w:pPr>
    <w:r>
      <w:rPr>
        <w:lang w:val="ru-RU"/>
      </w:rPr>
      <w:t>17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475" w:rsidRPr="0093408B" w:rsidRDefault="001B0475" w:rsidP="005D7410">
    <w:pPr>
      <w:pStyle w:val="a6"/>
      <w:jc w:val="center"/>
      <w:rPr>
        <w:lang w:val="ru-RU"/>
      </w:rPr>
    </w:pPr>
    <w:r>
      <w:rPr>
        <w:lang w:val="ru-RU"/>
      </w:rPr>
      <w:t>17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475" w:rsidRPr="0093408B" w:rsidRDefault="001B0475" w:rsidP="005D7410">
    <w:pPr>
      <w:pStyle w:val="a6"/>
      <w:jc w:val="center"/>
      <w:rPr>
        <w:lang w:val="ru-RU"/>
      </w:rPr>
    </w:pPr>
    <w:r>
      <w:rPr>
        <w:lang w:val="ru-RU"/>
      </w:rPr>
      <w:t>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6F9" w:rsidRDefault="00B776F9">
      <w:r>
        <w:separator/>
      </w:r>
    </w:p>
  </w:footnote>
  <w:footnote w:type="continuationSeparator" w:id="0">
    <w:p w:rsidR="00B776F9" w:rsidRDefault="00B776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475" w:rsidRDefault="001B047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475" w:rsidRDefault="001B0475">
    <w:pPr>
      <w:pStyle w:val="a3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475" w:rsidRDefault="001B0475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475" w:rsidRDefault="001B0475">
    <w:pPr>
      <w:pStyle w:val="a3"/>
      <w:spacing w:line="14" w:lineRule="auto"/>
      <w:rPr>
        <w:sz w:val="2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475" w:rsidRDefault="001B0475">
    <w:pPr>
      <w:pStyle w:val="a3"/>
      <w:spacing w:line="14" w:lineRule="auto"/>
      <w:rPr>
        <w:sz w:val="2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475" w:rsidRDefault="001B0475">
    <w:pPr>
      <w:pStyle w:val="a3"/>
      <w:spacing w:line="14" w:lineRule="auto"/>
      <w:rPr>
        <w:sz w:val="20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475" w:rsidRDefault="001B0475">
    <w:pPr>
      <w:pStyle w:val="a3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660"/>
    <w:rsid w:val="00005A97"/>
    <w:rsid w:val="000278D0"/>
    <w:rsid w:val="000A3F2C"/>
    <w:rsid w:val="000F7032"/>
    <w:rsid w:val="00104AD1"/>
    <w:rsid w:val="0016123C"/>
    <w:rsid w:val="0016289B"/>
    <w:rsid w:val="001B0475"/>
    <w:rsid w:val="00205E1A"/>
    <w:rsid w:val="00226FD2"/>
    <w:rsid w:val="00236E8F"/>
    <w:rsid w:val="002462A2"/>
    <w:rsid w:val="00266F14"/>
    <w:rsid w:val="00273C47"/>
    <w:rsid w:val="002A34AE"/>
    <w:rsid w:val="002C7898"/>
    <w:rsid w:val="002E2E00"/>
    <w:rsid w:val="003207E2"/>
    <w:rsid w:val="00333CFF"/>
    <w:rsid w:val="003D604B"/>
    <w:rsid w:val="004452AA"/>
    <w:rsid w:val="004C327C"/>
    <w:rsid w:val="004C3AFB"/>
    <w:rsid w:val="004E28C0"/>
    <w:rsid w:val="004F45E8"/>
    <w:rsid w:val="004F6605"/>
    <w:rsid w:val="00527040"/>
    <w:rsid w:val="005308DB"/>
    <w:rsid w:val="00544216"/>
    <w:rsid w:val="005825D6"/>
    <w:rsid w:val="005D7410"/>
    <w:rsid w:val="00612B96"/>
    <w:rsid w:val="00670E81"/>
    <w:rsid w:val="00695FAD"/>
    <w:rsid w:val="006C025E"/>
    <w:rsid w:val="006D6CFB"/>
    <w:rsid w:val="006F3183"/>
    <w:rsid w:val="00722A3E"/>
    <w:rsid w:val="00764965"/>
    <w:rsid w:val="00776A50"/>
    <w:rsid w:val="007B3D36"/>
    <w:rsid w:val="00803C75"/>
    <w:rsid w:val="008417E9"/>
    <w:rsid w:val="00854703"/>
    <w:rsid w:val="008738FB"/>
    <w:rsid w:val="0088533E"/>
    <w:rsid w:val="008E47C3"/>
    <w:rsid w:val="008F72ED"/>
    <w:rsid w:val="00931C4F"/>
    <w:rsid w:val="00956E0D"/>
    <w:rsid w:val="009810AD"/>
    <w:rsid w:val="009A1AB8"/>
    <w:rsid w:val="009A471A"/>
    <w:rsid w:val="009B3F17"/>
    <w:rsid w:val="009B7DA5"/>
    <w:rsid w:val="00A63889"/>
    <w:rsid w:val="00A7164C"/>
    <w:rsid w:val="00A87660"/>
    <w:rsid w:val="00B612BE"/>
    <w:rsid w:val="00B70E1A"/>
    <w:rsid w:val="00B776F9"/>
    <w:rsid w:val="00BD45E9"/>
    <w:rsid w:val="00C8306F"/>
    <w:rsid w:val="00CB1198"/>
    <w:rsid w:val="00CD78A0"/>
    <w:rsid w:val="00CF1376"/>
    <w:rsid w:val="00D30614"/>
    <w:rsid w:val="00D3226F"/>
    <w:rsid w:val="00D56D51"/>
    <w:rsid w:val="00D9579B"/>
    <w:rsid w:val="00E00A82"/>
    <w:rsid w:val="00E0777E"/>
    <w:rsid w:val="00E46D95"/>
    <w:rsid w:val="00E513A1"/>
    <w:rsid w:val="00EA01C7"/>
    <w:rsid w:val="00EF1DF4"/>
    <w:rsid w:val="00F41287"/>
    <w:rsid w:val="00F77C03"/>
    <w:rsid w:val="00FB0AB5"/>
    <w:rsid w:val="00FB2626"/>
    <w:rsid w:val="00FB5FD7"/>
    <w:rsid w:val="00FC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A97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05A97"/>
    <w:pPr>
      <w:suppressAutoHyphens w:val="0"/>
      <w:autoSpaceDE w:val="0"/>
      <w:autoSpaceDN w:val="0"/>
    </w:pPr>
    <w:rPr>
      <w:rFonts w:eastAsia="Times New Roman" w:cs="Times New Roman"/>
      <w:kern w:val="0"/>
      <w:sz w:val="28"/>
      <w:szCs w:val="28"/>
      <w:lang w:val="en-US" w:eastAsia="en-US" w:bidi="en-US"/>
    </w:rPr>
  </w:style>
  <w:style w:type="character" w:customStyle="1" w:styleId="a4">
    <w:name w:val="Основной текст Знак"/>
    <w:basedOn w:val="a0"/>
    <w:link w:val="a3"/>
    <w:uiPriority w:val="1"/>
    <w:rsid w:val="00005A97"/>
    <w:rPr>
      <w:rFonts w:ascii="Times New Roman" w:eastAsia="Times New Roman" w:hAnsi="Times New Roman" w:cs="Times New Roman"/>
      <w:sz w:val="28"/>
      <w:szCs w:val="28"/>
      <w:lang w:val="en-US" w:bidi="en-US"/>
    </w:rPr>
  </w:style>
  <w:style w:type="table" w:styleId="a5">
    <w:name w:val="Table Grid"/>
    <w:basedOn w:val="a1"/>
    <w:uiPriority w:val="39"/>
    <w:rsid w:val="00005A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005A97"/>
    <w:pPr>
      <w:tabs>
        <w:tab w:val="center" w:pos="4677"/>
        <w:tab w:val="right" w:pos="9355"/>
      </w:tabs>
      <w:suppressAutoHyphens w:val="0"/>
      <w:autoSpaceDE w:val="0"/>
      <w:autoSpaceDN w:val="0"/>
    </w:pPr>
    <w:rPr>
      <w:rFonts w:eastAsia="Times New Roman" w:cs="Times New Roman"/>
      <w:kern w:val="0"/>
      <w:sz w:val="22"/>
      <w:szCs w:val="22"/>
      <w:lang w:val="en-US" w:eastAsia="en-US" w:bidi="en-US"/>
    </w:rPr>
  </w:style>
  <w:style w:type="character" w:customStyle="1" w:styleId="a7">
    <w:name w:val="Нижний колонтитул Знак"/>
    <w:basedOn w:val="a0"/>
    <w:link w:val="a6"/>
    <w:uiPriority w:val="99"/>
    <w:rsid w:val="00005A97"/>
    <w:rPr>
      <w:rFonts w:ascii="Times New Roman" w:eastAsia="Times New Roman" w:hAnsi="Times New Roman" w:cs="Times New Roman"/>
      <w:lang w:val="en-US" w:bidi="en-US"/>
    </w:rPr>
  </w:style>
  <w:style w:type="paragraph" w:styleId="a8">
    <w:name w:val="header"/>
    <w:basedOn w:val="a"/>
    <w:link w:val="a9"/>
    <w:uiPriority w:val="99"/>
    <w:unhideWhenUsed/>
    <w:rsid w:val="006F3183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6F3183"/>
    <w:rPr>
      <w:rFonts w:ascii="Times New Roman" w:eastAsia="DejaVu Sans" w:hAnsi="Times New Roman" w:cs="Mangal"/>
      <w:kern w:val="2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A97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05A97"/>
    <w:pPr>
      <w:suppressAutoHyphens w:val="0"/>
      <w:autoSpaceDE w:val="0"/>
      <w:autoSpaceDN w:val="0"/>
    </w:pPr>
    <w:rPr>
      <w:rFonts w:eastAsia="Times New Roman" w:cs="Times New Roman"/>
      <w:kern w:val="0"/>
      <w:sz w:val="28"/>
      <w:szCs w:val="28"/>
      <w:lang w:val="en-US" w:eastAsia="en-US" w:bidi="en-US"/>
    </w:rPr>
  </w:style>
  <w:style w:type="character" w:customStyle="1" w:styleId="a4">
    <w:name w:val="Основной текст Знак"/>
    <w:basedOn w:val="a0"/>
    <w:link w:val="a3"/>
    <w:uiPriority w:val="1"/>
    <w:rsid w:val="00005A97"/>
    <w:rPr>
      <w:rFonts w:ascii="Times New Roman" w:eastAsia="Times New Roman" w:hAnsi="Times New Roman" w:cs="Times New Roman"/>
      <w:sz w:val="28"/>
      <w:szCs w:val="28"/>
      <w:lang w:val="en-US" w:bidi="en-US"/>
    </w:rPr>
  </w:style>
  <w:style w:type="table" w:styleId="a5">
    <w:name w:val="Table Grid"/>
    <w:basedOn w:val="a1"/>
    <w:uiPriority w:val="39"/>
    <w:rsid w:val="00005A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005A97"/>
    <w:pPr>
      <w:tabs>
        <w:tab w:val="center" w:pos="4677"/>
        <w:tab w:val="right" w:pos="9355"/>
      </w:tabs>
      <w:suppressAutoHyphens w:val="0"/>
      <w:autoSpaceDE w:val="0"/>
      <w:autoSpaceDN w:val="0"/>
    </w:pPr>
    <w:rPr>
      <w:rFonts w:eastAsia="Times New Roman" w:cs="Times New Roman"/>
      <w:kern w:val="0"/>
      <w:sz w:val="22"/>
      <w:szCs w:val="22"/>
      <w:lang w:val="en-US" w:eastAsia="en-US" w:bidi="en-US"/>
    </w:rPr>
  </w:style>
  <w:style w:type="character" w:customStyle="1" w:styleId="a7">
    <w:name w:val="Нижний колонтитул Знак"/>
    <w:basedOn w:val="a0"/>
    <w:link w:val="a6"/>
    <w:uiPriority w:val="99"/>
    <w:rsid w:val="00005A97"/>
    <w:rPr>
      <w:rFonts w:ascii="Times New Roman" w:eastAsia="Times New Roman" w:hAnsi="Times New Roman" w:cs="Times New Roman"/>
      <w:lang w:val="en-US" w:bidi="en-US"/>
    </w:rPr>
  </w:style>
  <w:style w:type="paragraph" w:styleId="a8">
    <w:name w:val="header"/>
    <w:basedOn w:val="a"/>
    <w:link w:val="a9"/>
    <w:uiPriority w:val="99"/>
    <w:unhideWhenUsed/>
    <w:rsid w:val="006F3183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6F3183"/>
    <w:rPr>
      <w:rFonts w:ascii="Times New Roman" w:eastAsia="DejaVu Sans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60FCC-F02F-4A44-8733-97161E45B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2778</TotalTime>
  <Pages>1</Pages>
  <Words>2384</Words>
  <Characters>13592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dcterms:created xsi:type="dcterms:W3CDTF">2023-08-14T13:39:00Z</dcterms:created>
  <dcterms:modified xsi:type="dcterms:W3CDTF">2024-05-30T21:52:00Z</dcterms:modified>
</cp:coreProperties>
</file>